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AC347" w14:textId="77777777" w:rsidR="009B4CF3" w:rsidRDefault="009B4CF3">
      <w:pPr>
        <w:ind w:left="9072"/>
        <w:jc w:val="center"/>
        <w:rPr>
          <w:sz w:val="28"/>
          <w:szCs w:val="28"/>
        </w:rPr>
      </w:pPr>
    </w:p>
    <w:p w14:paraId="6F4289E7" w14:textId="77777777"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 4</w:t>
      </w:r>
    </w:p>
    <w:p w14:paraId="66B160B8" w14:textId="77777777"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к решению Совета</w:t>
      </w:r>
    </w:p>
    <w:p w14:paraId="3DD87226" w14:textId="77777777"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Старолеушковского сельского</w:t>
      </w:r>
    </w:p>
    <w:p w14:paraId="339FE696" w14:textId="77777777"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поселения Павловского района</w:t>
      </w:r>
    </w:p>
    <w:p w14:paraId="185DC69C" w14:textId="0C82EAF6" w:rsidR="009B4CF3" w:rsidRDefault="009B4CF3">
      <w:pPr>
        <w:ind w:left="9072"/>
        <w:jc w:val="center"/>
        <w:rPr>
          <w:sz w:val="28"/>
          <w:szCs w:val="28"/>
        </w:rPr>
      </w:pPr>
      <w:r>
        <w:rPr>
          <w:sz w:val="28"/>
          <w:szCs w:val="28"/>
        </w:rPr>
        <w:t>от</w:t>
      </w:r>
      <w:r w:rsidR="00DA4039">
        <w:rPr>
          <w:sz w:val="28"/>
          <w:szCs w:val="28"/>
        </w:rPr>
        <w:t xml:space="preserve"> </w:t>
      </w:r>
      <w:r w:rsidR="00351FA4">
        <w:rPr>
          <w:sz w:val="28"/>
          <w:szCs w:val="28"/>
        </w:rPr>
        <w:t>26.05.2022 г.</w:t>
      </w:r>
      <w:r w:rsidR="004D638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351FA4">
        <w:rPr>
          <w:sz w:val="28"/>
          <w:szCs w:val="28"/>
        </w:rPr>
        <w:t>42/148</w:t>
      </w:r>
    </w:p>
    <w:p w14:paraId="60991866" w14:textId="77777777" w:rsidR="009B4CF3" w:rsidRDefault="009B4CF3">
      <w:pPr>
        <w:jc w:val="right"/>
        <w:rPr>
          <w:sz w:val="28"/>
          <w:szCs w:val="28"/>
        </w:rPr>
      </w:pPr>
    </w:p>
    <w:p w14:paraId="6C49F710" w14:textId="77777777" w:rsidR="009B4CF3" w:rsidRDefault="009B4CF3">
      <w:pPr>
        <w:jc w:val="center"/>
        <w:rPr>
          <w:sz w:val="28"/>
          <w:szCs w:val="28"/>
        </w:rPr>
      </w:pPr>
    </w:p>
    <w:p w14:paraId="6C98243C" w14:textId="77777777" w:rsidR="009B4CF3" w:rsidRDefault="009B4CF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Расходы бюджета по ведомственной структуре бюджета  </w:t>
      </w:r>
    </w:p>
    <w:p w14:paraId="23B302B7" w14:textId="77777777" w:rsidR="009B4CF3" w:rsidRDefault="009B4CF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Старолеушковского сельского посе</w:t>
      </w:r>
      <w:r w:rsidR="00096113">
        <w:rPr>
          <w:sz w:val="28"/>
          <w:szCs w:val="28"/>
        </w:rPr>
        <w:t>ления Павловского района за 2021</w:t>
      </w:r>
      <w:r>
        <w:rPr>
          <w:sz w:val="28"/>
          <w:szCs w:val="28"/>
        </w:rPr>
        <w:t xml:space="preserve"> год</w:t>
      </w:r>
    </w:p>
    <w:p w14:paraId="257BF622" w14:textId="77777777" w:rsidR="009B4CF3" w:rsidRDefault="009B4CF3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(тыс. руб.)</w:t>
      </w:r>
    </w:p>
    <w:tbl>
      <w:tblPr>
        <w:tblW w:w="14746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236"/>
        <w:gridCol w:w="4403"/>
        <w:gridCol w:w="954"/>
        <w:gridCol w:w="649"/>
        <w:gridCol w:w="665"/>
        <w:gridCol w:w="1684"/>
        <w:gridCol w:w="695"/>
        <w:gridCol w:w="1491"/>
        <w:gridCol w:w="1603"/>
        <w:gridCol w:w="1563"/>
        <w:gridCol w:w="803"/>
      </w:tblGrid>
      <w:tr w:rsidR="009B4CF3" w:rsidRPr="00D03AC2" w14:paraId="089D4419" w14:textId="77777777" w:rsidTr="000D61B2">
        <w:trPr>
          <w:trHeight w:val="4484"/>
        </w:trPr>
        <w:tc>
          <w:tcPr>
            <w:tcW w:w="4639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F9E2D0D" w14:textId="77777777" w:rsidR="009B4CF3" w:rsidRPr="00FA3EE2" w:rsidRDefault="009B4CF3" w:rsidP="00DE233F">
            <w:pPr>
              <w:ind w:left="135" w:hanging="135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954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2331621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ведомство</w:t>
            </w:r>
          </w:p>
        </w:tc>
        <w:tc>
          <w:tcPr>
            <w:tcW w:w="649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4CE4B1A0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proofErr w:type="spellStart"/>
            <w:r w:rsidRPr="00FA3EE2">
              <w:rPr>
                <w:b/>
                <w:bCs/>
                <w:color w:val="000000"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66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7C7F2575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ПР</w:t>
            </w:r>
          </w:p>
        </w:tc>
        <w:tc>
          <w:tcPr>
            <w:tcW w:w="1684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CEDA5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ЦСР</w:t>
            </w:r>
          </w:p>
        </w:tc>
        <w:tc>
          <w:tcPr>
            <w:tcW w:w="695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34C59B66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ВР</w:t>
            </w:r>
          </w:p>
        </w:tc>
        <w:tc>
          <w:tcPr>
            <w:tcW w:w="1491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BE76456" w14:textId="77777777" w:rsidR="009B4CF3" w:rsidRPr="00FA3EE2" w:rsidRDefault="009B4CF3" w:rsidP="0009611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Бюджет, утвержденный решением Совета Старолеушковского  сельского по</w:t>
            </w:r>
            <w:r w:rsidR="004D6381">
              <w:rPr>
                <w:b/>
                <w:bCs/>
                <w:color w:val="000000"/>
                <w:sz w:val="27"/>
                <w:szCs w:val="27"/>
              </w:rPr>
              <w:t>селения Павловского района от 24.12.20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20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года    № 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22/72</w:t>
            </w:r>
          </w:p>
        </w:tc>
        <w:tc>
          <w:tcPr>
            <w:tcW w:w="1603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700E746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Уточ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ненная бюджетная роспись на 2021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1563" w:type="dxa"/>
            <w:tcBorders>
              <w:top w:val="single" w:sz="6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14:paraId="18B52C78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</w:t>
            </w:r>
            <w:r w:rsidR="004D6381">
              <w:rPr>
                <w:b/>
                <w:bCs/>
                <w:color w:val="000000"/>
                <w:sz w:val="27"/>
                <w:szCs w:val="27"/>
              </w:rPr>
              <w:t>ассовое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 xml:space="preserve"> исполнение за 2021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803" w:type="dxa"/>
            <w:tcBorders>
              <w:top w:val="single" w:sz="6" w:space="0" w:color="000000"/>
              <w:left w:val="nil"/>
              <w:bottom w:val="single" w:sz="4" w:space="0" w:color="auto"/>
              <w:right w:val="single" w:sz="6" w:space="0" w:color="000000"/>
            </w:tcBorders>
            <w:vAlign w:val="center"/>
          </w:tcPr>
          <w:p w14:paraId="7977A85E" w14:textId="77777777" w:rsidR="009B4CF3" w:rsidRPr="00FA3EE2" w:rsidRDefault="009B4CF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Процент исполнения к уточ</w:t>
            </w:r>
            <w:r w:rsidR="00096113">
              <w:rPr>
                <w:b/>
                <w:bCs/>
                <w:color w:val="000000"/>
                <w:sz w:val="27"/>
                <w:szCs w:val="27"/>
              </w:rPr>
              <w:t>ненной бюджетной росписи за 2021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 год</w:t>
            </w:r>
            <w:r w:rsidR="001A4C95" w:rsidRPr="00FA3EE2">
              <w:rPr>
                <w:b/>
                <w:bCs/>
                <w:color w:val="000000"/>
                <w:sz w:val="27"/>
                <w:szCs w:val="27"/>
              </w:rPr>
              <w:t>,</w:t>
            </w:r>
          </w:p>
          <w:p w14:paraId="7E8327DD" w14:textId="77777777" w:rsidR="001A4C95" w:rsidRPr="00FA3EE2" w:rsidRDefault="001A4C9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%</w:t>
            </w:r>
          </w:p>
        </w:tc>
      </w:tr>
      <w:tr w:rsidR="009B4CF3" w:rsidRPr="00D03AC2" w14:paraId="50EF1081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44A1B79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Расходы бюджета - ВСЕГО 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br/>
              <w:t>В том числе: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CA0C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02E5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E567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C7AFB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1AC6721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DFD358E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36902,2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FC56E3" w14:textId="77777777" w:rsidR="009B4CF3" w:rsidRPr="00FA3EE2" w:rsidRDefault="00BC61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44981,3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E1530" w14:textId="77777777" w:rsidR="009B4CF3" w:rsidRPr="00FA3EE2" w:rsidRDefault="00F65D55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42086,1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9F9A4B" w14:textId="77777777" w:rsidR="009B4CF3" w:rsidRPr="00FA3EE2" w:rsidRDefault="0052199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93,6</w:t>
            </w:r>
          </w:p>
        </w:tc>
      </w:tr>
      <w:tr w:rsidR="009B4CF3" w:rsidRPr="00D03AC2" w14:paraId="7447183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E58F5DB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Администрация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DCE05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969D1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15DD31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3664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406DA6E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5F66961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589A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EE963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05D848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</w:tr>
      <w:tr w:rsidR="009B4CF3" w:rsidRPr="00D03AC2" w14:paraId="274293EF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7A1DC6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ОБЩЕГОСУДАРСТВЕННЫЕ ВОПРОСЫ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51C8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5557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BB29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ED27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7E403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720494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11932,2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654A4" w14:textId="77777777" w:rsidR="009B4CF3" w:rsidRPr="00FA3EE2" w:rsidRDefault="00BC61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13003,1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9FE3B" w14:textId="77777777" w:rsidR="009B4CF3" w:rsidRPr="00FA3EE2" w:rsidRDefault="00BC61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12582,0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3EAF194" w14:textId="77777777" w:rsidR="009B4CF3" w:rsidRPr="00FA3EE2" w:rsidRDefault="0052199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96,8</w:t>
            </w:r>
          </w:p>
        </w:tc>
      </w:tr>
      <w:tr w:rsidR="009B4CF3" w:rsidRPr="00D03AC2" w14:paraId="4920532D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31F125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FCF08E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A568CE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B26BE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025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EDDB9F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351ED1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EBEDCC" w14:textId="77777777" w:rsidR="009B4CF3" w:rsidRPr="00FA3EE2" w:rsidRDefault="00CB42C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E9BF3" w14:textId="77777777" w:rsidR="009B4CF3" w:rsidRPr="00FA3EE2" w:rsidRDefault="00CB42C2" w:rsidP="00671AC3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783,</w:t>
            </w:r>
            <w:r w:rsidR="00671AC3">
              <w:rPr>
                <w:b/>
                <w:bCs/>
                <w:color w:val="000000"/>
                <w:sz w:val="27"/>
                <w:szCs w:val="27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081A83F" w14:textId="77777777" w:rsidR="009B4CF3" w:rsidRPr="00FA3EE2" w:rsidRDefault="003E4F0E" w:rsidP="0052199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99,</w:t>
            </w:r>
            <w:r w:rsidR="0052199A">
              <w:rPr>
                <w:b/>
                <w:bCs/>
                <w:color w:val="000000"/>
                <w:sz w:val="27"/>
                <w:szCs w:val="27"/>
              </w:rPr>
              <w:t>8</w:t>
            </w:r>
          </w:p>
        </w:tc>
      </w:tr>
      <w:tr w:rsidR="009B4CF3" w:rsidRPr="00D03AC2" w14:paraId="4F2AC465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823BA7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высшего органа исполнительной власти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54E4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880A8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089AA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11EA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2CD4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AA155B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20180" w14:textId="77777777" w:rsidR="009B4CF3" w:rsidRPr="00FA3EE2" w:rsidRDefault="00CB42C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00633D" w14:textId="77777777" w:rsidR="009B4CF3" w:rsidRPr="00FA3EE2" w:rsidRDefault="00CB42C2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783,</w:t>
            </w:r>
            <w:r w:rsidR="00671AC3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EC0FE6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52199A">
              <w:rPr>
                <w:color w:val="000000"/>
                <w:sz w:val="27"/>
                <w:szCs w:val="27"/>
              </w:rPr>
              <w:t>8</w:t>
            </w:r>
          </w:p>
        </w:tc>
      </w:tr>
      <w:tr w:rsidR="009B4CF3" w:rsidRPr="00D03AC2" w14:paraId="3D306506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BD285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Высшее должностное лицо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2512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0F99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63482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D3F28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0B461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8D74B0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C27FF1" w14:textId="77777777" w:rsidR="009B4CF3" w:rsidRPr="00FA3EE2" w:rsidRDefault="00CB42C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B331FD" w14:textId="77777777" w:rsidR="009B4CF3" w:rsidRPr="00FA3EE2" w:rsidRDefault="00CB42C2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783,</w:t>
            </w:r>
            <w:r w:rsidR="00671AC3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91B743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52199A">
              <w:rPr>
                <w:color w:val="000000"/>
                <w:sz w:val="27"/>
                <w:szCs w:val="27"/>
              </w:rPr>
              <w:t>8</w:t>
            </w:r>
          </w:p>
        </w:tc>
      </w:tr>
      <w:tr w:rsidR="009B4CF3" w:rsidRPr="00D03AC2" w14:paraId="312925E7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A06F4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A817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5775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DF240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763D5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E1D1F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544813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5DC4C9" w14:textId="77777777" w:rsidR="009B4CF3" w:rsidRPr="00FA3EE2" w:rsidRDefault="00CB42C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34296" w14:textId="77777777" w:rsidR="009B4CF3" w:rsidRPr="00FA3EE2" w:rsidRDefault="00CB42C2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783,</w:t>
            </w:r>
            <w:r w:rsidR="00671AC3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F2E6016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52199A">
              <w:rPr>
                <w:color w:val="000000"/>
                <w:sz w:val="27"/>
                <w:szCs w:val="27"/>
              </w:rPr>
              <w:t>8</w:t>
            </w:r>
          </w:p>
        </w:tc>
      </w:tr>
      <w:tr w:rsidR="009B4CF3" w:rsidRPr="00D03AC2" w14:paraId="339CB9D7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9FD6C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FF4B3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4417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7F26B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FD7A8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5010000190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522F2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E71DFF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66FAB" w14:textId="77777777" w:rsidR="009B4CF3" w:rsidRPr="00FA3EE2" w:rsidRDefault="00CB42C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6B728" w14:textId="77777777" w:rsidR="009B4CF3" w:rsidRPr="00FA3EE2" w:rsidRDefault="00CB42C2" w:rsidP="00671AC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783,</w:t>
            </w:r>
            <w:r w:rsidR="00671AC3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CD50AC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</w:t>
            </w:r>
            <w:r w:rsidR="0052199A">
              <w:rPr>
                <w:color w:val="000000"/>
                <w:sz w:val="27"/>
                <w:szCs w:val="27"/>
              </w:rPr>
              <w:t>8</w:t>
            </w:r>
          </w:p>
        </w:tc>
      </w:tr>
      <w:tr w:rsidR="009B4CF3" w:rsidRPr="00D03AC2" w14:paraId="53E20C90" w14:textId="77777777" w:rsidTr="000D61B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924167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E3CD2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24EF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C7F6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1036D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146DD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C75AA7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4700,5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D8852" w14:textId="77777777" w:rsidR="009B4CF3" w:rsidRPr="00FA3EE2" w:rsidRDefault="00671AC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4894,7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3687D" w14:textId="77777777" w:rsidR="009B4CF3" w:rsidRPr="00FA3EE2" w:rsidRDefault="00671AC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4653,0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1C4DD1" w14:textId="77777777" w:rsidR="009B4CF3" w:rsidRPr="00FA3EE2" w:rsidRDefault="003E4F0E" w:rsidP="0052199A">
            <w:pPr>
              <w:ind w:left="-250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 xml:space="preserve">   95,</w:t>
            </w:r>
            <w:r w:rsidR="0052199A">
              <w:rPr>
                <w:b/>
                <w:bCs/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7C959D42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208CEA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EC841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3E1E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4F728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983A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96D6D8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E7F53" w14:textId="77777777" w:rsidR="00A816CC" w:rsidRPr="00FA3EE2" w:rsidRDefault="00A816CC" w:rsidP="00A816C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4700,5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75E7E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4894,7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30E6F7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4653,0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99C80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95,1</w:t>
            </w:r>
          </w:p>
        </w:tc>
      </w:tr>
      <w:tr w:rsidR="009B4CF3" w:rsidRPr="00D03AC2" w14:paraId="5C447C41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2BEE71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Обеспечение функционирования администрации Старолеушковского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4FA0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7FA9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8540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15EED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678B3C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0F95B4EF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4696,7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AEDFE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4890,9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9919D1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4649,2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803A2D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95,</w:t>
            </w:r>
            <w:r w:rsidR="0052199A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3D855502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5FB463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980D9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4E023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8DA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5AA8DC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B0E884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278DE17C" w14:textId="77777777" w:rsidR="009B4CF3" w:rsidRPr="00FA3EE2" w:rsidRDefault="00A816CC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4696,7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0A9F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4890,9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742E8F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4649,2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2AF1A6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95,</w:t>
            </w:r>
            <w:r w:rsidR="0052199A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456B8E8B" w14:textId="77777777" w:rsidTr="000D61B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F1AF03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выплаты персоналу в целях обеспечения выполнения функций государственными(муниципальными)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7D3FB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17CD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1EEA2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40A57F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CE76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76537" w14:textId="77777777" w:rsidR="009B4CF3" w:rsidRPr="00FA3EE2" w:rsidRDefault="00A816CC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4696,7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E2CB4A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4890,9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9DCDB1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4649,2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FE8EA27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95,</w:t>
            </w:r>
            <w:r w:rsidR="0052199A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61854727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A48431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418B1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2AA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CA6DD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E465A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1BEF3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B4D206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4345,0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E9D6C5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4539,2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0BF3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4507,0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943A16" w14:textId="77777777" w:rsidR="009B4CF3" w:rsidRPr="00FA3EE2" w:rsidRDefault="003E4F0E" w:rsidP="0052199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95,</w:t>
            </w:r>
            <w:r w:rsidR="0052199A">
              <w:rPr>
                <w:color w:val="000000"/>
                <w:sz w:val="27"/>
                <w:szCs w:val="27"/>
              </w:rPr>
              <w:t>1</w:t>
            </w:r>
          </w:p>
        </w:tc>
      </w:tr>
      <w:tr w:rsidR="003E4F0E" w:rsidRPr="00D03AC2" w14:paraId="2DF9ED1E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78D91" w14:textId="77777777" w:rsidR="003E4F0E" w:rsidRPr="00FA3EE2" w:rsidRDefault="003E4F0E" w:rsidP="003E4F0E">
            <w:pPr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Иные закупки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CECAD2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479747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837973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D717F4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 w:rsidRPr="00FA3EE2">
              <w:rPr>
                <w:color w:val="000000"/>
                <w:sz w:val="27"/>
                <w:szCs w:val="27"/>
                <w:shd w:val="clear" w:color="auto" w:fill="FFFFFF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ABECA0D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45A2977" w14:textId="77777777" w:rsidR="003E4F0E" w:rsidRPr="00FA3EE2" w:rsidRDefault="00A816CC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107,6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5A4C7" w14:textId="77777777" w:rsidR="003E4F0E" w:rsidRPr="00FA3EE2" w:rsidRDefault="0028451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107,6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BF4B5E" w14:textId="77777777" w:rsidR="003E4F0E" w:rsidRPr="00FA3EE2" w:rsidRDefault="0028451E" w:rsidP="003E4F0E">
            <w:pPr>
              <w:jc w:val="center"/>
              <w:rPr>
                <w:color w:val="000000"/>
                <w:sz w:val="27"/>
                <w:szCs w:val="27"/>
                <w:shd w:val="clear" w:color="auto" w:fill="FFFFFF"/>
              </w:rPr>
            </w:pPr>
            <w:r>
              <w:rPr>
                <w:color w:val="000000"/>
                <w:sz w:val="27"/>
                <w:szCs w:val="27"/>
                <w:shd w:val="clear" w:color="auto" w:fill="FFFFFF"/>
              </w:rPr>
              <w:t>107,6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0BB56B4" w14:textId="77777777" w:rsidR="003E4F0E" w:rsidRPr="00FA3EE2" w:rsidRDefault="003E4F0E" w:rsidP="003E4F0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078CB8B8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80A547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Уплата налогов, сборов и иных платежей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564F6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30E43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AF8B5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04F8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77FB9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FB618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244,1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D9BFE1" w14:textId="77777777" w:rsidR="009B4CF3" w:rsidRPr="00FA3EE2" w:rsidRDefault="00CB42C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A2DEFF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34,6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51C8AF" w14:textId="77777777" w:rsidR="009B4CF3" w:rsidRPr="00FA3EE2" w:rsidRDefault="0052199A" w:rsidP="00921E7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14,2</w:t>
            </w:r>
          </w:p>
        </w:tc>
      </w:tr>
      <w:tr w:rsidR="009B4CF3" w:rsidRPr="00D03AC2" w14:paraId="399577FE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C9727D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Административные комиссии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E0110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FA6D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42ACF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1E58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7FE700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71CF1E0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77C15D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20652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4F9433F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CA5766C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29164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874D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B6334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DA950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3B35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5120060190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52DD7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06795E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6AD6E7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327E5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DE5D13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FEA803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2BCE2E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89CD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84D7E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5C0B9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67D8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5120060190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B7B32D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05A009B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D5EB04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A5AE7B" w14:textId="77777777" w:rsidR="009B4CF3" w:rsidRPr="00FA3EE2" w:rsidRDefault="00921E7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23651A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1B5F4368" w14:textId="77777777" w:rsidTr="000D61B2">
        <w:tblPrEx>
          <w:tblCellSpacing w:w="-5" w:type="nil"/>
        </w:tblPrEx>
        <w:trPr>
          <w:trHeight w:val="278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245FEB2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Обеспечение деятельности финансовых, налоговых и таможенных органов и органов финансового (финансово-</w:t>
            </w: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бюджетного) надзора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48D36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2B6A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85691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1DD4C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7890F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5E0FD4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91DF0D" w14:textId="77777777" w:rsidR="009B4CF3" w:rsidRPr="00FA3EE2" w:rsidRDefault="0028451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26E7EA" w14:textId="77777777" w:rsidR="009B4CF3" w:rsidRPr="00FA3EE2" w:rsidRDefault="0028451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64,1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9BCEF4" w14:textId="77777777" w:rsidR="009B4CF3" w:rsidRPr="00FA3EE2" w:rsidRDefault="00DE233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A57666C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0A99B5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контрольно-счетной палаты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B81E2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ACDE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6A3F9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160C1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EDAF4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D614B3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E4F344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55422E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AD8CDAE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07AC90D2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0131B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Контрольно-счетная палата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DE578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0F2D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020F2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0C499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6F50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7F016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726798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CDF67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133A34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2779722E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3C770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AFC80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995EA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120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DEADC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BCFEC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742E8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1E889B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6BA9B3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5A40EC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0B1DB8D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91E1D6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A2E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DAF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1600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0D34B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6810000190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AC6AA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858E5F" w14:textId="77777777" w:rsidR="009B4CF3" w:rsidRPr="00FA3EE2" w:rsidRDefault="00A816C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B3A157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13D62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2DC839D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39B2B4CD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2408EEE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Резервные фонды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311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3FA65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DCCB18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6824B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5682B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24DD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D158B9" w14:textId="77777777" w:rsidR="009B4CF3" w:rsidRPr="00FA3EE2" w:rsidRDefault="00F52A1D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45715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1A2964" w14:textId="77777777" w:rsidR="009B4CF3" w:rsidRPr="00FA3EE2" w:rsidRDefault="00DE233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3AB25456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CEDD4A" w14:textId="77777777"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C17ED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EDA34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E78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F78A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13DC5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F9726A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A720CE" w14:textId="77777777"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A23F93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6DC1D9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25EEB3A5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65A2B0D" w14:textId="77777777"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327A5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8B8B82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73CD66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B8D5D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5130000000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ACAF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8C5E3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C67BC" w14:textId="77777777"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48212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90EC028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1DD89592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6E971C" w14:textId="77777777"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Формирование резервного фонда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A7E2AB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AF774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F279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1DEAE6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5130100000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C951B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51DE36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C67E95" w14:textId="77777777"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F2E01C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48C850A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54063C6A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8EEB9B7" w14:textId="77777777"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Резервный фонд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575363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26AF64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37288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EDB820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5130120590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BD92F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BC0AC8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F6A100" w14:textId="77777777"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B7110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07D5A84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2991F602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488CC5" w14:textId="77777777" w:rsidR="009B4CF3" w:rsidRPr="00FA3EE2" w:rsidRDefault="009B4CF3">
            <w:pPr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D2860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12B74C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0EE94E" w14:textId="77777777" w:rsidR="009B4CF3" w:rsidRPr="00FA3EE2" w:rsidRDefault="009B4CF3" w:rsidP="00CB42C2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191135" w14:textId="77777777" w:rsidR="009B4CF3" w:rsidRPr="00FA3EE2" w:rsidRDefault="009B4CF3" w:rsidP="00A816CC">
            <w:pPr>
              <w:jc w:val="center"/>
              <w:rPr>
                <w:sz w:val="28"/>
                <w:szCs w:val="28"/>
              </w:rPr>
            </w:pPr>
            <w:r w:rsidRPr="00FA3EE2">
              <w:rPr>
                <w:sz w:val="28"/>
                <w:szCs w:val="28"/>
              </w:rPr>
              <w:t>51</w:t>
            </w:r>
            <w:r w:rsidR="00A816CC">
              <w:rPr>
                <w:sz w:val="28"/>
                <w:szCs w:val="28"/>
              </w:rPr>
              <w:t>30120590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B5D6C0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870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C5BF2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FFE60" w14:textId="77777777" w:rsidR="009B4CF3" w:rsidRPr="00FA3EE2" w:rsidRDefault="00F52A1D" w:rsidP="00CB42C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AE69D6" w14:textId="77777777" w:rsidR="009B4CF3" w:rsidRPr="00FA3EE2" w:rsidRDefault="009B4CF3" w:rsidP="00CB42C2">
            <w:pPr>
              <w:jc w:val="center"/>
              <w:rPr>
                <w:color w:val="000000"/>
                <w:sz w:val="28"/>
                <w:szCs w:val="28"/>
              </w:rPr>
            </w:pPr>
            <w:r w:rsidRPr="00FA3EE2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41F2317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</w:tr>
      <w:tr w:rsidR="009B4CF3" w:rsidRPr="00D03AC2" w14:paraId="4789FACC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977D98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Другие общегосударственные вопросы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A2C60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4537E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DF79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8FA2D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6BCE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06945CE" w14:textId="77777777" w:rsidR="009B4CF3" w:rsidRPr="00FA3EE2" w:rsidRDefault="00A816CC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6372,6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7B48C" w14:textId="77777777" w:rsidR="009B4CF3" w:rsidRPr="00FA3EE2" w:rsidRDefault="0028451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7249,3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627FD" w14:textId="77777777" w:rsidR="009B4CF3" w:rsidRPr="00FA3EE2" w:rsidRDefault="0028451E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7081,1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F8F98B" w14:textId="77777777" w:rsidR="009B4CF3" w:rsidRPr="00FA3EE2" w:rsidRDefault="0052199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97,7</w:t>
            </w:r>
          </w:p>
        </w:tc>
      </w:tr>
      <w:tr w:rsidR="009B4CF3" w:rsidRPr="00D03AC2" w14:paraId="3BF90674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36751E2" w14:textId="77777777" w:rsidR="009B4CF3" w:rsidRPr="00FA3EE2" w:rsidRDefault="009B4CF3" w:rsidP="0069647C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</w:t>
            </w:r>
            <w:r w:rsidR="0069647C">
              <w:rPr>
                <w:color w:val="000000"/>
                <w:sz w:val="27"/>
                <w:szCs w:val="27"/>
              </w:rPr>
              <w:t xml:space="preserve">ние деятельности администрации Старолеушковского </w:t>
            </w:r>
            <w:r w:rsidRPr="00FA3EE2">
              <w:rPr>
                <w:color w:val="000000"/>
                <w:sz w:val="27"/>
                <w:szCs w:val="27"/>
              </w:rPr>
              <w:t>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BD198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8A16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9C9BD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145D3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D49624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4CCA7D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4860,6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00DEF9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5920,4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CDD4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5880,0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C3008E" w14:textId="77777777" w:rsidR="009B4CF3" w:rsidRPr="00FA3EE2" w:rsidRDefault="0052199A" w:rsidP="000C03F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99,3</w:t>
            </w:r>
          </w:p>
        </w:tc>
      </w:tr>
      <w:tr w:rsidR="009B4CF3" w:rsidRPr="00D03AC2" w14:paraId="30B76C42" w14:textId="77777777" w:rsidTr="000D61B2">
        <w:tblPrEx>
          <w:tblCellSpacing w:w="-5" w:type="nil"/>
        </w:tblPrEx>
        <w:trPr>
          <w:trHeight w:val="278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7952D3" w14:textId="77777777" w:rsidR="009B4CF3" w:rsidRPr="00FA3EE2" w:rsidRDefault="0069647C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</w:t>
            </w:r>
            <w:r>
              <w:rPr>
                <w:color w:val="000000"/>
                <w:sz w:val="27"/>
                <w:szCs w:val="27"/>
              </w:rPr>
              <w:t xml:space="preserve">ние функционирования деятельности администрации Старолеушковского </w:t>
            </w:r>
            <w:r w:rsidRPr="00FA3EE2">
              <w:rPr>
                <w:color w:val="000000"/>
                <w:sz w:val="27"/>
                <w:szCs w:val="27"/>
              </w:rPr>
              <w:t xml:space="preserve">сельского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86B5BD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AE41B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D1C96D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DC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C2A4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25621B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4808,9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317AA0" w14:textId="77777777" w:rsidR="009B4CF3" w:rsidRPr="00FA3EE2" w:rsidRDefault="0028451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5812,</w:t>
            </w:r>
            <w:r w:rsidR="003075BA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3A3DA5" w14:textId="77777777" w:rsidR="009B4CF3" w:rsidRPr="00FA3EE2" w:rsidRDefault="0028451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5772,</w:t>
            </w:r>
            <w:r w:rsidR="003075BA">
              <w:rPr>
                <w:color w:val="000000"/>
                <w:sz w:val="27"/>
                <w:szCs w:val="27"/>
              </w:rPr>
              <w:t>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B9D8A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99,3</w:t>
            </w:r>
          </w:p>
        </w:tc>
      </w:tr>
      <w:tr w:rsidR="009B4CF3" w:rsidRPr="00D03AC2" w14:paraId="7A60643E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C0F181" w14:textId="77777777" w:rsidR="009B4CF3" w:rsidRPr="00FA3EE2" w:rsidRDefault="0069647C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FD86F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F151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99E2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45F7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B2FB4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03AEC96" w14:textId="77777777" w:rsidR="009B4CF3" w:rsidRPr="00FA3EE2" w:rsidRDefault="0069647C" w:rsidP="0069647C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4808,9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0FF4" w14:textId="77777777" w:rsidR="009B4CF3" w:rsidRPr="00FA3EE2" w:rsidRDefault="0028451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5760,</w:t>
            </w:r>
            <w:r w:rsidR="003075BA">
              <w:rPr>
                <w:color w:val="000000"/>
                <w:sz w:val="27"/>
                <w:szCs w:val="27"/>
              </w:rPr>
              <w:t>8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7FF33" w14:textId="77777777" w:rsidR="009B4CF3" w:rsidRPr="00FA3EE2" w:rsidRDefault="0028451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5720,</w:t>
            </w:r>
            <w:r w:rsidR="003075BA">
              <w:rPr>
                <w:color w:val="000000"/>
                <w:sz w:val="27"/>
                <w:szCs w:val="27"/>
              </w:rPr>
              <w:t>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660F29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99,3</w:t>
            </w:r>
          </w:p>
        </w:tc>
      </w:tr>
      <w:tr w:rsidR="009B4CF3" w:rsidRPr="00D03AC2" w14:paraId="4965E35D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EF2A23F" w14:textId="77777777" w:rsidR="009B4CF3" w:rsidRPr="00FA3EE2" w:rsidRDefault="009B4CF3" w:rsidP="0069647C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выплату персон</w:t>
            </w:r>
            <w:r w:rsidR="0069647C">
              <w:rPr>
                <w:color w:val="000000"/>
                <w:sz w:val="27"/>
                <w:szCs w:val="27"/>
              </w:rPr>
              <w:t xml:space="preserve">алу </w:t>
            </w:r>
            <w:r w:rsidRPr="00FA3EE2">
              <w:rPr>
                <w:color w:val="000000"/>
                <w:sz w:val="27"/>
                <w:szCs w:val="27"/>
              </w:rPr>
              <w:t xml:space="preserve"> </w:t>
            </w:r>
            <w:r w:rsidR="0069647C">
              <w:rPr>
                <w:color w:val="000000"/>
                <w:sz w:val="27"/>
                <w:szCs w:val="27"/>
              </w:rPr>
              <w:t xml:space="preserve">казенных </w:t>
            </w:r>
            <w:r w:rsidRPr="00FA3EE2">
              <w:rPr>
                <w:color w:val="000000"/>
                <w:sz w:val="27"/>
                <w:szCs w:val="27"/>
              </w:rPr>
              <w:t>уч</w:t>
            </w:r>
            <w:r w:rsidR="003E181E" w:rsidRPr="00FA3EE2">
              <w:rPr>
                <w:color w:val="000000"/>
                <w:sz w:val="27"/>
                <w:szCs w:val="27"/>
              </w:rPr>
              <w:t>р</w:t>
            </w:r>
            <w:r w:rsidR="0069647C">
              <w:rPr>
                <w:color w:val="000000"/>
                <w:sz w:val="27"/>
                <w:szCs w:val="27"/>
              </w:rPr>
              <w:t>еждений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315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AF8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C9328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A4E54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D768A" w14:textId="77777777" w:rsidR="009B4CF3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AB9757B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4508,9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CD85B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5378,9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6511BF" w14:textId="77777777" w:rsidR="009B4CF3" w:rsidRPr="00FA3EE2" w:rsidRDefault="0028451E" w:rsidP="003075BA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5378,</w:t>
            </w:r>
            <w:r w:rsidR="003075BA">
              <w:rPr>
                <w:color w:val="000000"/>
                <w:sz w:val="27"/>
                <w:szCs w:val="27"/>
              </w:rPr>
              <w:t>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669B70" w14:textId="77777777" w:rsidR="009B4CF3" w:rsidRPr="00FA3EE2" w:rsidRDefault="000C03F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F52A1D" w:rsidRPr="00D03AC2" w14:paraId="7757E7C4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4D05228" w14:textId="77777777" w:rsidR="00F52A1D" w:rsidRPr="00FA3EE2" w:rsidRDefault="00D717FD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ECAD89" w14:textId="77777777"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A34EA" w14:textId="77777777"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5CCE2C" w14:textId="77777777"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5E4DAB" w14:textId="77777777"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D6713C" w14:textId="77777777" w:rsidR="00F52A1D" w:rsidRPr="00FA3EE2" w:rsidRDefault="00F52A1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CC2FC03" w14:textId="77777777" w:rsidR="00F52A1D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AEA89" w14:textId="77777777" w:rsidR="00F52A1D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371,9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475BE" w14:textId="77777777" w:rsidR="00F52A1D" w:rsidRDefault="0028451E" w:rsidP="0028451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339,5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3F5CA1F" w14:textId="77777777" w:rsidR="00F52A1D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91,3</w:t>
            </w:r>
          </w:p>
        </w:tc>
      </w:tr>
      <w:tr w:rsidR="00D717FD" w:rsidRPr="00D03AC2" w14:paraId="1AE1AB6C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63489C" w14:textId="77777777" w:rsidR="00D717FD" w:rsidRPr="00FA3EE2" w:rsidRDefault="00D717FD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Уплата налогов, сборов и иных платежей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54CA2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B9B307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15EBA9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E7D40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5110000590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17C555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EFA39DA" w14:textId="77777777" w:rsidR="00D717FD" w:rsidRDefault="00D717F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8A304B" w14:textId="77777777" w:rsidR="00D717FD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6B8DC2" w14:textId="77777777" w:rsidR="00D717FD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929FD28" w14:textId="77777777" w:rsidR="00D717FD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</w:t>
            </w:r>
          </w:p>
        </w:tc>
      </w:tr>
      <w:tr w:rsidR="009B4CF3" w:rsidRPr="00D03AC2" w14:paraId="7986C30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E79FC8A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деятельности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DA1DB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2B85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55D6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5E1D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9B529F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617485D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3FDFA5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377D5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7C91DBD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11DD83A5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1F609C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функционирования администрации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16C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125BA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3AB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F59AC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53F751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7B16E4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2A237C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0333A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D9F01E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C0619E3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A10151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751B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D6419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9EA6C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70FC3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89386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845A081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2B73F1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BC0C9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EFCFDD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22F39D9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11C1A0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1FE62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CD04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35E51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A304E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FF6EA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443DB20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3A1CCA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F33C6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F21E3DB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784AA8C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8CB2C3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межбюджетные трансферты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6D54B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58A70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DC07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D83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5110000190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D348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95E6B4" w14:textId="77777777" w:rsidR="009B4CF3" w:rsidRPr="00FA3EE2" w:rsidRDefault="0069647C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06D4C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DB148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51,7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F70B99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210ED4EA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78F9F0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 муниципальных функций, связанных с муниципальным управлением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D4345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E8F04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6CB9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CDBDC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F6EF5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0488C7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424D83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A453C2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72E2A05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664DDF7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10AD95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Прочие обязательства муниципального образования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40D19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B693A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A83A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929F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5140110050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1BB6DC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E6E3F1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77DF46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D72FF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F17010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D5EB0E3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6A449D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263C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AB720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19BF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08C8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5140110050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D08121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AB6D8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68899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032F46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107,9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39542B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BEAA851" w14:textId="77777777" w:rsidTr="000D61B2">
        <w:tblPrEx>
          <w:tblCellSpacing w:w="-5" w:type="nil"/>
        </w:tblPrEx>
        <w:trPr>
          <w:trHeight w:val="278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4E84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Управление имуществом Старолеушковского сельского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0CB2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FBDA62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99CE97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60B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E3CB9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3076D5A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D717FD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FAE066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7F8691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5A3686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72,8</w:t>
            </w:r>
          </w:p>
        </w:tc>
      </w:tr>
      <w:tr w:rsidR="009B4CF3" w:rsidRPr="00D03AC2" w14:paraId="6FB18095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4480C2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управления имуществом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07477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4DF13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2B48A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8F3D0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3253A3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6382A60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BE7427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7AB663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AB3D2F9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72,8</w:t>
            </w:r>
          </w:p>
        </w:tc>
      </w:tr>
      <w:tr w:rsidR="009B4CF3" w:rsidRPr="00D03AC2" w14:paraId="2132DA70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79EC413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связанные с содержанием и управлением имуществом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4CEC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0D021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15A13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D5AC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13ABF8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5D2193F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1F6E1D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026E0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4703F22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72,8</w:t>
            </w:r>
          </w:p>
        </w:tc>
      </w:tr>
      <w:tr w:rsidR="009B4CF3" w:rsidRPr="00D03AC2" w14:paraId="0AFAF2A5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F2C16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Оценка недвижимости, признание прав и регулирование по государственной и муниципальной собственности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F311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A9BC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35F68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3F9AD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5210110020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334D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AAF120B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540616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A6EE1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FC955E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72,8</w:t>
            </w:r>
          </w:p>
        </w:tc>
      </w:tr>
      <w:tr w:rsidR="009B4CF3" w:rsidRPr="00D03AC2" w14:paraId="19A9049C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83B5FF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D26C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26566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CE3F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581F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5210110020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08AC7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1CC2340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710A92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AF3EFB" w14:textId="77777777" w:rsidR="009B4CF3" w:rsidRPr="00FA3EE2" w:rsidRDefault="0028451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102004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72,8</w:t>
            </w:r>
          </w:p>
        </w:tc>
      </w:tr>
      <w:tr w:rsidR="009B4CF3" w:rsidRPr="00D03AC2" w14:paraId="572B6A41" w14:textId="77777777" w:rsidTr="000D61B2">
        <w:tblPrEx>
          <w:tblCellSpacing w:w="-5" w:type="nil"/>
        </w:tblPrEx>
        <w:trPr>
          <w:trHeight w:val="1605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4228F4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Старолеушковского сельского поселения «Подготовка и проведение на территории Старолеушковского сельского поселения мероприятий, посвященным юбилей</w:t>
            </w:r>
            <w:r w:rsidR="00201E63">
              <w:rPr>
                <w:color w:val="000000"/>
                <w:sz w:val="27"/>
                <w:szCs w:val="27"/>
              </w:rPr>
              <w:t>ным и праздничным датам»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EFF3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F0CC5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DB579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CABC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B16BC4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24282A2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D717FD">
              <w:rPr>
                <w:color w:val="000000"/>
                <w:sz w:val="27"/>
                <w:szCs w:val="27"/>
              </w:rPr>
              <w:t>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5538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4336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CF53CD4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48FC22D5" w14:textId="77777777" w:rsidTr="000D61B2">
        <w:tblPrEx>
          <w:tblCellSpacing w:w="-5" w:type="nil"/>
        </w:tblPrEx>
        <w:trPr>
          <w:trHeight w:val="1926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798264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проведения  мероприятий по празднованию государственных  праздников, памятных дат и исторических событий, юбилейных дат предприятий, организаций, граждан, внесших значимый вклад в развитие России, Кубани 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00D2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9FE84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9DED8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AE9E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503666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7C1F10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C071A4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D48FB2" w14:textId="77777777" w:rsidR="009B4CF3" w:rsidRPr="00FA3EE2" w:rsidRDefault="00711F48" w:rsidP="00711F4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C9987D1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3307CF2C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1314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Реализация мероприятий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35C39D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24177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A618B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0ED31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4CC1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9D61A57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BD7E35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19F81CE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43B1C7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1883599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DA3A77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B9FC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E37B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7C42D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1C35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5500110070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B4BA61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2ED642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9B4CF3" w:rsidRPr="00FA3EE2">
              <w:rPr>
                <w:color w:val="000000"/>
                <w:sz w:val="27"/>
                <w:szCs w:val="27"/>
              </w:rPr>
              <w:t>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E7406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5E00D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112,9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410C57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3665901A" w14:textId="77777777" w:rsidTr="000D61B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210FCF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 Старолеушковского сельского поселения Павловского района «Поддержки и развития территориального общественного самоуправления в Старолеушков</w:t>
            </w:r>
            <w:r w:rsidR="00201E63">
              <w:rPr>
                <w:color w:val="000000"/>
                <w:sz w:val="27"/>
                <w:szCs w:val="27"/>
              </w:rPr>
              <w:t>ском  сельском поселении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C4E33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4DDF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7AB8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CD184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C28AC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71E610" w14:textId="77777777"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201E63">
              <w:rPr>
                <w:color w:val="000000"/>
                <w:sz w:val="27"/>
                <w:szCs w:val="27"/>
              </w:rPr>
              <w:t>53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3B90C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2ED4E9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B1266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AA900F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98,7</w:t>
            </w:r>
          </w:p>
        </w:tc>
      </w:tr>
      <w:tr w:rsidR="009B4CF3" w:rsidRPr="00D03AC2" w14:paraId="654B246B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156162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органов территориального общественного самоуправления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DA94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4804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6A226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B7620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538637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F4C7345" w14:textId="77777777"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201E63">
              <w:rPr>
                <w:color w:val="000000"/>
                <w:sz w:val="27"/>
                <w:szCs w:val="27"/>
              </w:rPr>
              <w:t>53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EEE9F9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A903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B1266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F6A8A5E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98,7</w:t>
            </w:r>
          </w:p>
        </w:tc>
      </w:tr>
      <w:tr w:rsidR="009B4CF3" w:rsidRPr="00D03AC2" w14:paraId="151E34C1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C108D9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D16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D4B95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D60E3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C8A9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18D42D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34AA565" w14:textId="77777777"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201E63">
              <w:rPr>
                <w:color w:val="000000"/>
                <w:sz w:val="27"/>
                <w:szCs w:val="27"/>
              </w:rPr>
              <w:t>53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B80BB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6B81C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B1266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2F1E656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98,7</w:t>
            </w:r>
          </w:p>
        </w:tc>
      </w:tr>
      <w:tr w:rsidR="009B4CF3" w:rsidRPr="00D03AC2" w14:paraId="29683CC6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2DA9CD8" w14:textId="77777777" w:rsidR="009B4CF3" w:rsidRPr="00FA3EE2" w:rsidRDefault="00201E63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BFD4F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5936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9B565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4B2F9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5600110070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6D05A0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7DA231" w14:textId="77777777" w:rsidR="009B4CF3" w:rsidRPr="00FA3EE2" w:rsidRDefault="00693417" w:rsidP="00201E6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</w:t>
            </w:r>
            <w:r w:rsidR="00201E63">
              <w:rPr>
                <w:color w:val="000000"/>
                <w:sz w:val="27"/>
                <w:szCs w:val="27"/>
              </w:rPr>
              <w:t>53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0E31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611FDA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</w:t>
            </w:r>
            <w:r w:rsidR="00B12667">
              <w:rPr>
                <w:color w:val="000000"/>
                <w:sz w:val="27"/>
                <w:szCs w:val="27"/>
              </w:rPr>
              <w:t>1</w:t>
            </w:r>
            <w:r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B0FD4EB" w14:textId="77777777" w:rsidR="009B4CF3" w:rsidRPr="00FA3EE2" w:rsidRDefault="00B1266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98,7</w:t>
            </w:r>
          </w:p>
        </w:tc>
      </w:tr>
      <w:tr w:rsidR="009B4CF3" w:rsidRPr="00D03AC2" w14:paraId="41630619" w14:textId="77777777" w:rsidTr="000D61B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F0461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«Информирование населения о деятельности органов местного самоуправления  муниципального  образования Старолеушковское сельское  посе</w:t>
            </w:r>
            <w:r w:rsidR="00410665">
              <w:rPr>
                <w:color w:val="000000"/>
                <w:sz w:val="27"/>
                <w:szCs w:val="27"/>
              </w:rPr>
              <w:t>ление Павловского райо</w:t>
            </w:r>
            <w:r w:rsidR="00201E63">
              <w:rPr>
                <w:color w:val="000000"/>
                <w:sz w:val="27"/>
                <w:szCs w:val="27"/>
              </w:rPr>
              <w:t xml:space="preserve">на на 2021 </w:t>
            </w:r>
            <w:r w:rsidRPr="00FA3EE2">
              <w:rPr>
                <w:color w:val="000000"/>
                <w:sz w:val="27"/>
                <w:szCs w:val="27"/>
              </w:rPr>
              <w:t>год»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BD586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F5AA9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EDCD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A2C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BEC074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DFF8D3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597BD0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EFA725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EBDBFB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59,5</w:t>
            </w:r>
          </w:p>
        </w:tc>
      </w:tr>
      <w:tr w:rsidR="009B4CF3" w:rsidRPr="00D03AC2" w14:paraId="0CE6558A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EEDC5BA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71F7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0F59E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F97AF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F337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963EF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9FB32D3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D98400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A9A215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BBCE4E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59,5</w:t>
            </w:r>
          </w:p>
        </w:tc>
      </w:tr>
      <w:tr w:rsidR="009B4CF3" w:rsidRPr="00D03AC2" w14:paraId="40450DC0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C426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3B8CB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92C7C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00657E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676ED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142F3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E63EA79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271301" w14:textId="77777777" w:rsidR="00693417" w:rsidRPr="00FA3EE2" w:rsidRDefault="00711F48" w:rsidP="0069341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0C856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E23CD8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59,5</w:t>
            </w:r>
          </w:p>
        </w:tc>
      </w:tr>
      <w:tr w:rsidR="009B4CF3" w:rsidRPr="00D03AC2" w14:paraId="467CE5B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D4C1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C602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9082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F29CB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B71E45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5700110070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2376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C250533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453CA3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33FB27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23,8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36DB04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59,5</w:t>
            </w:r>
          </w:p>
        </w:tc>
      </w:tr>
      <w:tr w:rsidR="009B4CF3" w:rsidRPr="00D03AC2" w14:paraId="6AF7C34F" w14:textId="77777777" w:rsidTr="000D61B2">
        <w:tblPrEx>
          <w:tblCellSpacing w:w="-5" w:type="nil"/>
        </w:tblPrEx>
        <w:trPr>
          <w:trHeight w:val="1284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0869A3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«Комплексные меры противодействия злоупотреблению наркотиками и их незаконному обороту в Старолеушко</w:t>
            </w:r>
            <w:r w:rsidR="00201E63">
              <w:rPr>
                <w:color w:val="000000"/>
                <w:sz w:val="27"/>
                <w:szCs w:val="27"/>
              </w:rPr>
              <w:t>вском сельском поселении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год"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D6206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A681C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CED35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8E951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FA36B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81226D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97C9E" w14:textId="77777777" w:rsidR="009B4CF3" w:rsidRPr="00FA3EE2" w:rsidRDefault="0069341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EAA2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132F543" w14:textId="77777777" w:rsidR="009B4CF3" w:rsidRPr="00FA3EE2" w:rsidRDefault="00185DE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621622F3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0CA1D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A97D9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2C9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3C7C3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7767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5800010070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C232A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1E60C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27A33" w14:textId="77777777" w:rsidR="009B4CF3" w:rsidRPr="00FA3EE2" w:rsidRDefault="0069341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C69ED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6C86D4E" w14:textId="77777777" w:rsidR="009B4CF3" w:rsidRPr="00FA3EE2" w:rsidRDefault="00185DE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3F150C1B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647A769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EE268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4922E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B9B5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2C8F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DB3C72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4ECEC5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332A68" w14:textId="77777777" w:rsidR="009B4CF3" w:rsidRPr="00FA3EE2" w:rsidRDefault="0069341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EEB41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17FCE2B" w14:textId="77777777" w:rsidR="009B4CF3" w:rsidRPr="00FA3EE2" w:rsidRDefault="00185DE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0D5DF0E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57E426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C60DA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07C91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BB55F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DCFAC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5800110070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8DAAA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D8233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62A0" w14:textId="77777777" w:rsidR="009B4CF3" w:rsidRPr="00FA3EE2" w:rsidRDefault="0069341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935AB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0BAFA3" w14:textId="77777777" w:rsidR="009B4CF3" w:rsidRPr="00FA3EE2" w:rsidRDefault="00185DE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85F5024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7EFD55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«Информатизация администрации Старолеушковского сельского посе</w:t>
            </w:r>
            <w:r w:rsidR="00201E63"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7408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2FBB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0F8DB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DB24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E6E0C9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EE6B84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956F0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8FD6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130,9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7AECF9C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93,5</w:t>
            </w:r>
          </w:p>
        </w:tc>
      </w:tr>
      <w:tr w:rsidR="009B4CF3" w:rsidRPr="00D03AC2" w14:paraId="214D4BC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B923EF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61A9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B6E7C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582E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DA81D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AB43D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AFA3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68E0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241B62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130,9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E3B3AD8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93,5</w:t>
            </w:r>
          </w:p>
        </w:tc>
      </w:tr>
      <w:tr w:rsidR="009B4CF3" w:rsidRPr="00D03AC2" w14:paraId="1DC2D81E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D6207C9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D17DB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D0AB3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4959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AFE4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5697D0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EF295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121C10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B7EC3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130,9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ACAB65E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93,5</w:t>
            </w:r>
          </w:p>
        </w:tc>
      </w:tr>
      <w:tr w:rsidR="009B4CF3" w:rsidRPr="00D03AC2" w14:paraId="4B74ACCD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9B19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4DEA2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1BE7C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6A2F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F5CA8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6646E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EBABA7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C8F9FE6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F61764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130,9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EC3331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93,5</w:t>
            </w:r>
          </w:p>
        </w:tc>
      </w:tr>
      <w:tr w:rsidR="009B4CF3" w:rsidRPr="00D03AC2" w14:paraId="2ECBBEED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611A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Ведомственная целевая программа  «Укрепление материально-технической базы администрации Старолеушковс</w:t>
            </w:r>
            <w:r w:rsidR="00201E63">
              <w:rPr>
                <w:color w:val="000000"/>
                <w:sz w:val="27"/>
                <w:szCs w:val="27"/>
              </w:rPr>
              <w:t>кого сельского поселения в 2021</w:t>
            </w:r>
            <w:r w:rsidR="00693417">
              <w:rPr>
                <w:color w:val="000000"/>
                <w:sz w:val="27"/>
                <w:szCs w:val="27"/>
              </w:rPr>
              <w:t xml:space="preserve"> </w:t>
            </w:r>
            <w:r w:rsidRPr="00FA3EE2">
              <w:rPr>
                <w:color w:val="000000"/>
                <w:sz w:val="27"/>
                <w:szCs w:val="27"/>
              </w:rPr>
              <w:t>году»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B13EE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776C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241C4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5E099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6300000000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6A3B7D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1D13502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544,0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1EB6F82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374,0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21A9A4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320,</w:t>
            </w:r>
            <w:r w:rsidR="00B1266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75C322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85,7</w:t>
            </w:r>
          </w:p>
        </w:tc>
      </w:tr>
      <w:tr w:rsidR="009B4CF3" w:rsidRPr="00D03AC2" w14:paraId="5DC9B5F7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968603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3F065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E285C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3305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59652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6300100000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BA8E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9DA42F5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544,0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7A9F1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374,0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4F3C78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320,</w:t>
            </w:r>
            <w:r w:rsidR="00B1266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FCFB117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85,7</w:t>
            </w:r>
          </w:p>
        </w:tc>
      </w:tr>
      <w:tr w:rsidR="009B4CF3" w:rsidRPr="00D03AC2" w14:paraId="0810F73B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E56B34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27750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C1015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5CDC7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3939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6300110070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5C2863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2A49F55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544,0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818387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9FB16D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320,</w:t>
            </w:r>
            <w:r w:rsidR="00B1266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668534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85,7</w:t>
            </w:r>
          </w:p>
        </w:tc>
      </w:tr>
      <w:tr w:rsidR="009B4CF3" w:rsidRPr="00D03AC2" w14:paraId="02C5BA1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0DE9560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5D18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3644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7BFCB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9C014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6300110070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8E8FA9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E28D48" w14:textId="77777777" w:rsidR="009B4CF3" w:rsidRPr="00FA3EE2" w:rsidRDefault="00201E6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544,0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2EAD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08BC62" w14:textId="77777777" w:rsidR="009B4CF3" w:rsidRPr="00FA3EE2" w:rsidRDefault="00711F48" w:rsidP="00B1266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320,</w:t>
            </w:r>
            <w:r w:rsidR="00B12667">
              <w:rPr>
                <w:color w:val="000000"/>
                <w:sz w:val="27"/>
                <w:szCs w:val="27"/>
              </w:rPr>
              <w:t>5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C2FD9DC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85,7</w:t>
            </w:r>
          </w:p>
        </w:tc>
      </w:tr>
      <w:tr w:rsidR="009B4CF3" w:rsidRPr="00D03AC2" w14:paraId="6ADD5CFF" w14:textId="77777777" w:rsidTr="000D61B2">
        <w:tblPrEx>
          <w:tblCellSpacing w:w="-5" w:type="nil"/>
        </w:tblPrEx>
        <w:trPr>
          <w:trHeight w:val="558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680F73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«Создание условий для обеспе</w:t>
            </w:r>
            <w:r w:rsidR="002B1A22">
              <w:rPr>
                <w:color w:val="000000"/>
                <w:sz w:val="27"/>
                <w:szCs w:val="27"/>
              </w:rPr>
              <w:t>чения  стабильной деятельности а</w:t>
            </w:r>
            <w:r w:rsidRPr="00FA3EE2">
              <w:rPr>
                <w:color w:val="000000"/>
                <w:sz w:val="27"/>
                <w:szCs w:val="27"/>
              </w:rPr>
              <w:t>дминистрации Старолеушковского  сельского  пос</w:t>
            </w:r>
            <w:r w:rsidR="00201E63">
              <w:rPr>
                <w:color w:val="000000"/>
                <w:sz w:val="27"/>
                <w:szCs w:val="27"/>
              </w:rPr>
              <w:t>еления Павловского района в 2021</w:t>
            </w:r>
            <w:r w:rsidRPr="00FA3EE2">
              <w:rPr>
                <w:color w:val="000000"/>
                <w:sz w:val="27"/>
                <w:szCs w:val="27"/>
              </w:rPr>
              <w:t xml:space="preserve"> году»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90AA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3A2A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849E7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0371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0E2A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9812C5E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8FF101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1DB1E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A3F5644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0819B48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49458AD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ED0D3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21A58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D88AC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51DB5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58CF5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7B0B9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37ACD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B0342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E8CD53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3E114DB3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D2F94E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70576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D6036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E53D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3913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16953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683016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09772F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2E32F3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E6544E7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00D5D406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38DEA89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F582A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2923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D1303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4543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7600110070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E8FF43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399805C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DE05BE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F05F8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BE4BA8F" w14:textId="77777777" w:rsidR="009B4CF3" w:rsidRPr="00FA3EE2" w:rsidRDefault="0052199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0AB5E5D3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6339604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ОБОРОНА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0ED4E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0A386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23D758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94B6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9E486B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74D0BD5" w14:textId="77777777" w:rsidR="009B4CF3" w:rsidRPr="00FA3EE2" w:rsidRDefault="00AB0C89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393,9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CBD7D9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423,6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48822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423,4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875432" w14:textId="77777777" w:rsidR="009B4CF3" w:rsidRPr="00FA3EE2" w:rsidRDefault="00D0225F" w:rsidP="00185DE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6DF7D2FC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7F3E7317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Мобилизационная и вневойсковая подготовка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2365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7B5A2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3F87DB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4B9AA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E79A89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C450569" w14:textId="77777777" w:rsidR="009B4CF3" w:rsidRPr="00FA3EE2" w:rsidRDefault="00AB0C89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393,9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D9092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423,6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FFB97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423,4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F3C5CB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7A160D5D" w14:textId="77777777" w:rsidTr="000D61B2">
        <w:tblPrEx>
          <w:tblCellSpacing w:w="-5" w:type="nil"/>
        </w:tblPrEx>
        <w:trPr>
          <w:trHeight w:val="589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6105F" w14:textId="77777777" w:rsidR="009B4CF3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Руководство и управление в сфере установленных функций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18EEC0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528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54B3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C3E63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64508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171545C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393,9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BE0BB0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423,6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D3369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423,4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E29FB6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6F95EEE3" w14:textId="77777777" w:rsidTr="000D61B2">
        <w:tblPrEx>
          <w:tblCellSpacing w:w="-5" w:type="nil"/>
        </w:tblPrEx>
        <w:trPr>
          <w:trHeight w:val="629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B998E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Руководство и управление  в сфере установленных функций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0E9E4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DBAEE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D210A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D6127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8E33D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E68BC0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393,9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02B727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423,6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39461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423,4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436C14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743BB3D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5FA807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1E30E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74DE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3BEE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E87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D456C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113E06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215,6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53515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245,3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25CB7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245,3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3BBBC83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EFC5512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1705A63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862D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52B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6A381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F6778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654B0E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A13DB4C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215,6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D0C7B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245,3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8B1199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245,3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2EEB0E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200C48EF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61587D5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 (за счет местного бюджета)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D38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F825B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CCE1A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FAD37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2901EE1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DFD679F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7CF5FC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F5995D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209764D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5EDEB38D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256ADF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выплаты персоналу государственных органов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C14C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96C7E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80A5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5C76A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5910051180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041C43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611EF2A" w14:textId="77777777" w:rsidR="009B4CF3" w:rsidRPr="00FA3EE2" w:rsidRDefault="00AB0C8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178,3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10EF09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AED866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178,1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3B0C0BB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99,9</w:t>
            </w:r>
          </w:p>
        </w:tc>
      </w:tr>
      <w:tr w:rsidR="009B4CF3" w:rsidRPr="00D03AC2" w14:paraId="03F41EA9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209B1E89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БЕЗОПАСНОСТЬ И ПРАВООХРАНИТЕЛЬНАЯ ДЕЯТЕЛЬНОСТЬ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EF405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8429E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47D30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77FDD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F525828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50CC6B4" w14:textId="77777777" w:rsidR="009B4CF3" w:rsidRPr="00FA3EE2" w:rsidRDefault="00AB0C89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48,0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FCEDD" w14:textId="77777777" w:rsidR="009B4CF3" w:rsidRPr="00FA3EE2" w:rsidRDefault="0098304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FEE91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101B4D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62,5</w:t>
            </w:r>
          </w:p>
        </w:tc>
      </w:tr>
      <w:tr w:rsidR="009B4CF3" w:rsidRPr="00D03AC2" w14:paraId="6BF61A99" w14:textId="77777777" w:rsidTr="000D61B2">
        <w:tblPrEx>
          <w:tblCellSpacing w:w="-5" w:type="nil"/>
        </w:tblPrEx>
        <w:trPr>
          <w:trHeight w:val="1076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4748EA06" w14:textId="77777777" w:rsidR="0098304F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 xml:space="preserve">Защита населения и территории от чрезвычайных ситуаций </w:t>
            </w:r>
          </w:p>
          <w:p w14:paraId="5346BD99" w14:textId="77777777" w:rsidR="009B4CF3" w:rsidRPr="00FA3EE2" w:rsidRDefault="009B4CF3" w:rsidP="003075BA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98304F">
              <w:rPr>
                <w:b/>
                <w:bCs/>
                <w:color w:val="000000"/>
                <w:sz w:val="27"/>
                <w:szCs w:val="27"/>
              </w:rPr>
              <w:t xml:space="preserve">природного и техногенного характера, </w:t>
            </w:r>
            <w:r w:rsidR="003075BA">
              <w:rPr>
                <w:b/>
                <w:bCs/>
                <w:color w:val="000000"/>
                <w:sz w:val="27"/>
                <w:szCs w:val="27"/>
              </w:rPr>
              <w:t>пожарная безопасность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E4731E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12C40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AB71BD" w14:textId="77777777" w:rsidR="009B4CF3" w:rsidRPr="00FA3EE2" w:rsidRDefault="003075BA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37150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2DD42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30C19F" w14:textId="77777777" w:rsidR="009B4CF3" w:rsidRPr="00FA3EE2" w:rsidRDefault="0009233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0C85B" w14:textId="77777777" w:rsidR="009B4CF3" w:rsidRPr="00FA3EE2" w:rsidRDefault="0098304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30B7F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2CE912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0</w:t>
            </w:r>
          </w:p>
        </w:tc>
      </w:tr>
      <w:tr w:rsidR="0009233B" w:rsidRPr="00D03AC2" w14:paraId="78B121DE" w14:textId="77777777" w:rsidTr="000D61B2">
        <w:tblPrEx>
          <w:tblCellSpacing w:w="-5" w:type="nil"/>
        </w:tblPrEx>
        <w:trPr>
          <w:trHeight w:val="448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5B674F39" w14:textId="77777777" w:rsidR="0009233B" w:rsidRPr="00FA3EE2" w:rsidRDefault="003075BA" w:rsidP="003075B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Предупреждение и ликвидация</w:t>
            </w:r>
            <w:r w:rsidR="0098304F" w:rsidRPr="0098304F">
              <w:rPr>
                <w:color w:val="000000"/>
                <w:sz w:val="27"/>
                <w:szCs w:val="27"/>
              </w:rPr>
              <w:t xml:space="preserve"> последствий чрезвычайных ситуаций</w:t>
            </w:r>
            <w:r>
              <w:rPr>
                <w:color w:val="000000"/>
                <w:sz w:val="27"/>
                <w:szCs w:val="27"/>
              </w:rPr>
              <w:t xml:space="preserve"> и стихийных бедствий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7306D" w14:textId="77777777"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E97C99" w14:textId="77777777"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5DB97F" w14:textId="77777777" w:rsidR="0009233B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A214A7" w14:textId="77777777" w:rsidR="0009233B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FF2A81" w14:textId="77777777" w:rsidR="0009233B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E568D" w14:textId="77777777" w:rsidR="0009233B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1B4832" w14:textId="77777777" w:rsidR="0009233B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D925C" w14:textId="77777777" w:rsidR="0009233B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1D4B85A" w14:textId="77777777" w:rsidR="0009233B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348208D" w14:textId="77777777" w:rsidTr="000D61B2">
        <w:tblPrEx>
          <w:tblCellSpacing w:w="-5" w:type="nil"/>
        </w:tblPrEx>
        <w:trPr>
          <w:trHeight w:val="278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E6D454C" w14:textId="77777777" w:rsidR="009B4CF3" w:rsidRPr="00FA3EE2" w:rsidRDefault="0098304F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Участие в предупреждении</w:t>
            </w:r>
            <w:r w:rsidR="0009233B" w:rsidRPr="0009233B">
              <w:rPr>
                <w:color w:val="000000"/>
                <w:sz w:val="27"/>
                <w:szCs w:val="27"/>
              </w:rPr>
              <w:t xml:space="preserve"> и ликвидации последствий</w:t>
            </w:r>
            <w:r w:rsidR="00410665">
              <w:rPr>
                <w:color w:val="000000"/>
                <w:sz w:val="27"/>
                <w:szCs w:val="27"/>
              </w:rPr>
              <w:t xml:space="preserve"> </w:t>
            </w:r>
            <w:r w:rsidR="0009233B" w:rsidRPr="00410665">
              <w:rPr>
                <w:color w:val="000000"/>
                <w:sz w:val="27"/>
                <w:szCs w:val="27"/>
              </w:rPr>
              <w:t>чрезвычайных ситуаций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853F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B19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6CA813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78D650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621</w:t>
            </w:r>
            <w:r w:rsidR="009B4CF3" w:rsidRPr="00FA3EE2">
              <w:rPr>
                <w:color w:val="000000"/>
                <w:sz w:val="27"/>
                <w:szCs w:val="27"/>
              </w:rPr>
              <w:t>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C2AD2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7A89B0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09233B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0105D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91DCF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0963D8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59E4C344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211574DA" w14:textId="77777777" w:rsidR="009B4CF3" w:rsidRPr="00FA3EE2" w:rsidRDefault="0009233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Предупреждение и ликвидация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последствий чрезвычайных ситуаций</w:t>
            </w:r>
            <w:r>
              <w:rPr>
                <w:color w:val="000000"/>
                <w:sz w:val="27"/>
                <w:szCs w:val="27"/>
              </w:rPr>
              <w:t xml:space="preserve"> в границах поселения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0887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283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E5FB80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EE4893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621010101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62F88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E55E0A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556E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4FC98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8B3108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57A44E22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ECDB" w14:textId="77777777" w:rsidR="009B4CF3" w:rsidRPr="00FA3EE2" w:rsidRDefault="0009233B" w:rsidP="003E181E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Иные закупки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товаров</w:t>
            </w:r>
            <w:r w:rsidR="003E181E" w:rsidRPr="00FA3EE2">
              <w:rPr>
                <w:color w:val="000000"/>
                <w:sz w:val="27"/>
                <w:szCs w:val="27"/>
              </w:rPr>
              <w:t xml:space="preserve">, работ и услуг для обеспечения </w:t>
            </w:r>
            <w:r w:rsidR="009B4CF3" w:rsidRPr="00FA3EE2">
              <w:rPr>
                <w:color w:val="000000"/>
                <w:sz w:val="27"/>
                <w:szCs w:val="27"/>
              </w:rPr>
              <w:t>государственных(муниципальных)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426FA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C1B7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A989EF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1D66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6210101010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C042D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FC009" w14:textId="77777777" w:rsidR="009B4CF3" w:rsidRPr="00FA3EE2" w:rsidRDefault="0009233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86E27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6AB278E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194622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0C4F507C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55648A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по обеспечению безопасности людей на водных объектах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2D90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14E3B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6FCDC6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36021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FFA178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639B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C1E672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274A4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2316729" w14:textId="77777777"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623E039A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9CF6E8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безопасности людей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D0F85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397F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78C1D5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B0D49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D8278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723AB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4461CB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686942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B9AF1E0" w14:textId="77777777"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4FE082B9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01D140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Безопасность людей на водных объектах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94EA6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F2AB7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A0312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44C4D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6230110240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4178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AF15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EAF2C9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0D048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2F303AA" w14:textId="77777777"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0375E73D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303D79C" w14:textId="77777777" w:rsidR="009B4CF3" w:rsidRPr="00FA3EE2" w:rsidRDefault="003075BA" w:rsidP="003075BA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закупки</w:t>
            </w:r>
            <w:r w:rsidR="000F1183">
              <w:rPr>
                <w:color w:val="000000"/>
                <w:sz w:val="27"/>
                <w:szCs w:val="27"/>
              </w:rPr>
              <w:t xml:space="preserve"> 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364C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EB9F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60A95E" w14:textId="77777777" w:rsidR="009B4CF3" w:rsidRPr="00FA3EE2" w:rsidRDefault="003075B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E724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6230110240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832D2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688B8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CDF9A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</w:t>
            </w:r>
            <w:r w:rsidR="009B4CF3" w:rsidRPr="00FA3EE2">
              <w:rPr>
                <w:color w:val="000000"/>
                <w:sz w:val="27"/>
                <w:szCs w:val="27"/>
              </w:rPr>
              <w:t>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B0DEE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B24E62" w14:textId="77777777" w:rsidR="009B4CF3" w:rsidRPr="00FA3EE2" w:rsidRDefault="00603644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4EAD3B0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D34B659" w14:textId="77777777" w:rsidR="009B4CF3" w:rsidRPr="0098304F" w:rsidRDefault="009B4CF3">
            <w:pPr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444E19" w14:textId="77777777"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74DFC9" w14:textId="77777777"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B9FF87" w14:textId="77777777" w:rsidR="009B4CF3" w:rsidRPr="0098304F" w:rsidRDefault="009B4CF3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98304F">
              <w:rPr>
                <w:b/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8CD24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6AFD4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8260D5" w14:textId="77777777" w:rsidR="009B4CF3" w:rsidRPr="00BB4EDB" w:rsidRDefault="00AB0C89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33,0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C9AA64" w14:textId="77777777" w:rsidR="009B4CF3" w:rsidRPr="00BB4EDB" w:rsidRDefault="00711F48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9A7E17" w14:textId="77777777" w:rsidR="009B4CF3" w:rsidRPr="00BB4EDB" w:rsidRDefault="00711F48" w:rsidP="00CB42C2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DE4284D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</w:t>
            </w:r>
          </w:p>
        </w:tc>
      </w:tr>
      <w:tr w:rsidR="009B4CF3" w:rsidRPr="00D03AC2" w14:paraId="1E219041" w14:textId="77777777" w:rsidTr="000D61B2">
        <w:tblPrEx>
          <w:tblCellSpacing w:w="-5" w:type="nil"/>
        </w:tblPrEx>
        <w:trPr>
          <w:trHeight w:val="56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5FC7C5E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«Поддержка хуторского казачьего общества на территории Старолеушковского сельского </w:t>
            </w:r>
            <w:r w:rsidRPr="00410665">
              <w:rPr>
                <w:color w:val="000000"/>
                <w:sz w:val="27"/>
                <w:szCs w:val="27"/>
              </w:rPr>
              <w:t>поселения Павловского района»</w:t>
            </w:r>
            <w:r w:rsidR="00AB22F9" w:rsidRPr="00410665">
              <w:rPr>
                <w:color w:val="000000"/>
                <w:sz w:val="27"/>
                <w:szCs w:val="27"/>
              </w:rPr>
              <w:t xml:space="preserve"> на</w:t>
            </w:r>
            <w:r w:rsidR="00AB0C89">
              <w:rPr>
                <w:color w:val="000000"/>
                <w:sz w:val="27"/>
                <w:szCs w:val="27"/>
              </w:rPr>
              <w:t xml:space="preserve"> 2021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FF126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71756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B09E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C4DC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535DD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43343B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378756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</w:t>
            </w:r>
            <w:r w:rsidR="009B4CF3" w:rsidRPr="00FA3EE2">
              <w:rPr>
                <w:color w:val="000000"/>
                <w:sz w:val="27"/>
                <w:szCs w:val="27"/>
              </w:rPr>
              <w:t>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4FC827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BE7F2B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98DF1B5" w14:textId="77777777" w:rsidTr="000D61B2">
        <w:tblPrEx>
          <w:tblCellSpacing w:w="-5" w:type="nil"/>
        </w:tblPrEx>
        <w:trPr>
          <w:trHeight w:val="642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8A7DC37" w14:textId="77777777" w:rsidR="009B4CF3" w:rsidRPr="00FA3EE2" w:rsidRDefault="009B4CF3" w:rsidP="00410665">
            <w:pPr>
              <w:tabs>
                <w:tab w:val="left" w:pos="270"/>
              </w:tabs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рамках реализации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B7F23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D3DF5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2C627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9BF3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7B8F74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1FF0E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D2ADC1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608DA5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26C631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4DF5A91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57E978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87E9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1BED8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736A6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C57A2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ED409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D34FFF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B0C87F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088853" w14:textId="77777777" w:rsidR="009B4CF3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762D057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40C637E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7A2590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Предоставление 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3E07A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B9898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DD1E4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DEC89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6C2BB19" w14:textId="77777777" w:rsidR="009B4CF3" w:rsidRPr="00FA3EE2" w:rsidRDefault="009B4CF3" w:rsidP="000D61B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</w:t>
            </w:r>
            <w:r w:rsidR="000D61B2">
              <w:rPr>
                <w:color w:val="000000"/>
                <w:sz w:val="27"/>
                <w:szCs w:val="27"/>
              </w:rPr>
              <w:t>3</w:t>
            </w:r>
            <w:r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90914A" w14:textId="77777777" w:rsidR="009B4CF3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228A3E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1E3582" w14:textId="77777777" w:rsidR="009B4CF3" w:rsidRPr="00FA3EE2" w:rsidRDefault="00AB22F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F76C8F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8304F" w:rsidRPr="00D03AC2" w14:paraId="21858CEA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1C5CC" w14:textId="77777777"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Ведомственная целевая программа «Профилактика преступлений и правонарушений в Старолеушковском сельском посе</w:t>
            </w:r>
            <w:r w:rsidR="000D61B2">
              <w:rPr>
                <w:color w:val="000000"/>
                <w:sz w:val="27"/>
                <w:szCs w:val="27"/>
              </w:rPr>
              <w:t>лении Павловского района на 2021</w:t>
            </w:r>
            <w:r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DE1AD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677705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4DFE76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27FA9C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C63BB7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EDBDDC" w14:textId="77777777"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998DCB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17BAA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51F735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8304F" w:rsidRPr="00D03AC2" w14:paraId="097CA923" w14:textId="77777777" w:rsidTr="000D61B2">
        <w:tblPrEx>
          <w:tblCellSpacing w:w="-5" w:type="nil"/>
        </w:tblPrEx>
        <w:trPr>
          <w:trHeight w:val="70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1B7BACA0" w14:textId="77777777"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Поддержка системы профилактики правонарушений, укрепление правопорядка и повышения уровня общественной безопасности в Старолеушковском сельском </w:t>
            </w:r>
            <w:r w:rsidRPr="00BB4EDB">
              <w:rPr>
                <w:color w:val="000000"/>
                <w:sz w:val="27"/>
                <w:szCs w:val="27"/>
              </w:rPr>
              <w:t>поселении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9A31C4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41C86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6FEF3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F6194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7EF5889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45DA7" w14:textId="77777777"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29C05C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C56A73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91C69A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8304F" w:rsidRPr="00D03AC2" w14:paraId="7EDCF814" w14:textId="77777777" w:rsidTr="000D61B2">
        <w:tblPrEx>
          <w:tblCellSpacing w:w="-5" w:type="nil"/>
        </w:tblPrEx>
        <w:trPr>
          <w:trHeight w:val="524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E71571E" w14:textId="77777777" w:rsidR="0098304F" w:rsidRPr="00FA3EE2" w:rsidRDefault="00BB4EDB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27E49A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79C574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98E75B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F05D69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43C4655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305C4" w14:textId="77777777"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E116B5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30E3D0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A07609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8304F" w:rsidRPr="00D03AC2" w14:paraId="6962EE3A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7E261C09" w14:textId="77777777" w:rsidR="0098304F" w:rsidRPr="00FA3EE2" w:rsidRDefault="000D61B2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Иные закупки</w:t>
            </w:r>
            <w:r w:rsidR="00BB4EDB">
              <w:rPr>
                <w:color w:val="000000"/>
                <w:sz w:val="27"/>
                <w:szCs w:val="27"/>
              </w:rPr>
              <w:t xml:space="preserve">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E8061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5FCD80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5B6D2F" w14:textId="77777777" w:rsidR="0098304F" w:rsidRPr="00FA3EE2" w:rsidRDefault="0098304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787B10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7400110070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F161098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8773C2" w14:textId="77777777" w:rsidR="0098304F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709978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BC48B7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F3E7032" w14:textId="77777777" w:rsidR="0098304F" w:rsidRPr="00FA3EE2" w:rsidRDefault="00BB4ED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19BC213E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135A0C87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НАЦИОНАЛЬНАЯ ЭКОНОМИКА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F484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A465D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E4D79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2F3DBB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5FF72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99E3FF" w14:textId="77777777" w:rsidR="009B4CF3" w:rsidRPr="00FA3EE2" w:rsidRDefault="000D61B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11211,0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C6A1A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12439,0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F57B0" w14:textId="77777777" w:rsidR="009B4CF3" w:rsidRPr="00FA3EE2" w:rsidRDefault="00711F48" w:rsidP="00535D1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111</w:t>
            </w:r>
            <w:r w:rsidR="00535D1A">
              <w:rPr>
                <w:b/>
                <w:bCs/>
                <w:color w:val="000000"/>
                <w:sz w:val="27"/>
                <w:szCs w:val="27"/>
              </w:rPr>
              <w:t>45,9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5A3D8AD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89,6</w:t>
            </w:r>
          </w:p>
        </w:tc>
      </w:tr>
      <w:tr w:rsidR="009B4CF3" w:rsidRPr="00D03AC2" w14:paraId="5DB78A06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1540A6F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21260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BCD55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51AC71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51679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EFF949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57B44" w14:textId="77777777" w:rsidR="009B4CF3" w:rsidRPr="00FA3EE2" w:rsidRDefault="000D61B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11196,0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6C1F0" w14:textId="77777777" w:rsidR="009B4CF3" w:rsidRPr="00FA3EE2" w:rsidRDefault="00711F4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12424,0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CACCAF" w14:textId="77777777" w:rsidR="009B4CF3" w:rsidRPr="00FA3EE2" w:rsidRDefault="00711F48" w:rsidP="00535D1A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111</w:t>
            </w:r>
            <w:r w:rsidR="00535D1A">
              <w:rPr>
                <w:b/>
                <w:bCs/>
                <w:color w:val="000000"/>
                <w:sz w:val="27"/>
                <w:szCs w:val="27"/>
              </w:rPr>
              <w:t>45,9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01B2DC3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89,7</w:t>
            </w:r>
          </w:p>
        </w:tc>
      </w:tr>
      <w:tr w:rsidR="009B4CF3" w:rsidRPr="00D03AC2" w14:paraId="4EC352FE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000000"/>
            </w:tcBorders>
          </w:tcPr>
          <w:p w14:paraId="6536EF81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дорожного хозяйства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8F143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07281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AF23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B4A463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B73EAC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903468A" w14:textId="77777777" w:rsidR="009B4CF3" w:rsidRPr="00FA3EE2" w:rsidRDefault="000D61B2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5654,6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B5D8F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6335,7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51B52E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5579,6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DA06EB1" w14:textId="77777777" w:rsidR="009B4CF3" w:rsidRPr="00FA3EE2" w:rsidRDefault="00603644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2C66DB3B" w14:textId="77777777" w:rsidTr="000D61B2">
        <w:tblPrEx>
          <w:tblCellSpacing w:w="-5" w:type="nil"/>
        </w:tblPrEx>
        <w:trPr>
          <w:trHeight w:val="321"/>
          <w:tblCellSpacing w:w="-5" w:type="nil"/>
        </w:trPr>
        <w:tc>
          <w:tcPr>
            <w:tcW w:w="4639" w:type="dxa"/>
            <w:gridSpan w:val="2"/>
            <w:tcBorders>
              <w:top w:val="single" w:sz="4" w:space="0" w:color="auto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3653BA2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Дорожное хозяйство (дорожные фонды)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1A63B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0E1C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92C8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B262A4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2302B4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F8FB97" w14:textId="77777777" w:rsidR="009B4CF3" w:rsidRPr="00FA3EE2" w:rsidRDefault="000D61B2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5654,6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89D8F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6335,7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1384A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5579,6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8793159" w14:textId="77777777" w:rsidR="009B4CF3" w:rsidRPr="00FA3EE2" w:rsidRDefault="00603644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4905A909" w14:textId="77777777" w:rsidTr="000D61B2">
        <w:tblPrEx>
          <w:tblCellSpacing w:w="-5" w:type="nil"/>
        </w:tblPrEx>
        <w:trPr>
          <w:trHeight w:val="963"/>
          <w:tblCellSpacing w:w="-5" w:type="nil"/>
        </w:trPr>
        <w:tc>
          <w:tcPr>
            <w:tcW w:w="4639" w:type="dxa"/>
            <w:gridSpan w:val="2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14:paraId="00F52D3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по проектированию, строительству, реконструкции, капитального ремонта и содержания дорожной сети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D56FF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34A19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8A4E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4C0E5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3CEC4F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68369E" w14:textId="77777777" w:rsidR="009B4CF3" w:rsidRPr="00FA3EE2" w:rsidRDefault="000D61B2" w:rsidP="00CB42C2">
            <w:pPr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5654,6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405EB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6335,7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63DCE3" w14:textId="77777777" w:rsidR="009B4CF3" w:rsidRPr="00FA3EE2" w:rsidRDefault="00711F4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5579,6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A1DEC78" w14:textId="77777777" w:rsidR="009B4CF3" w:rsidRPr="00FA3EE2" w:rsidRDefault="00603644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1867D9F8" w14:textId="77777777" w:rsidTr="00EC70A3">
        <w:tblPrEx>
          <w:tblCellSpacing w:w="-5" w:type="nil"/>
        </w:tblPrEx>
        <w:trPr>
          <w:trHeight w:val="56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9329841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7FB96" w14:textId="77777777" w:rsidR="009B4CF3" w:rsidRPr="00FA3EE2" w:rsidRDefault="009B4CF3" w:rsidP="00410665">
            <w:pPr>
              <w:ind w:left="-53"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Строительство, реконструкция, капитальный ремонт, ремонт и содержание автомобильных дорог общего пользования местного значения Старолеушковского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4B7AA4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ACB48D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97704C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BBDCD0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5310110080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30328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6D0F70" w14:textId="77777777" w:rsidR="009B4CF3" w:rsidRPr="00FA3EE2" w:rsidRDefault="000D61B2" w:rsidP="00410665">
            <w:pPr>
              <w:ind w:hanging="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5654,6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F629D5" w14:textId="77777777" w:rsidR="009B4CF3" w:rsidRPr="00FA3EE2" w:rsidRDefault="00711F48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6335,7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AFAAD2" w14:textId="77777777" w:rsidR="009B4CF3" w:rsidRPr="00FA3EE2" w:rsidRDefault="00711F48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5579,6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8F6FC" w14:textId="77777777" w:rsidR="009B4CF3" w:rsidRPr="00FA3EE2" w:rsidRDefault="00603644" w:rsidP="00D0225F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118FB369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321D050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41895F" w14:textId="77777777" w:rsidR="009B4CF3" w:rsidRPr="00FA3EE2" w:rsidRDefault="009B4CF3" w:rsidP="00410665">
            <w:pPr>
              <w:ind w:left="-53"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FC21A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0628F3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5DD363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834007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5310110080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3C15D3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1E0BDA" w14:textId="77777777" w:rsidR="009B4CF3" w:rsidRPr="00FA3EE2" w:rsidRDefault="000D61B2" w:rsidP="00410665">
            <w:pPr>
              <w:ind w:hanging="7"/>
              <w:jc w:val="center"/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5654,6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B99FFC" w14:textId="77777777" w:rsidR="009B4CF3" w:rsidRPr="00FA3EE2" w:rsidRDefault="00711F48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6335,7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B4EB4" w14:textId="77777777" w:rsidR="009B4CF3" w:rsidRPr="00FA3EE2" w:rsidRDefault="00711F48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5579,6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1472629" w14:textId="77777777" w:rsidR="009B4CF3" w:rsidRPr="00FA3EE2" w:rsidRDefault="00603644" w:rsidP="00D0225F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711F48" w:rsidRPr="00D03AC2" w14:paraId="1621CDFA" w14:textId="77777777" w:rsidTr="00EC70A3">
        <w:tblPrEx>
          <w:tblCellSpacing w:w="-5" w:type="nil"/>
        </w:tblPrEx>
        <w:trPr>
          <w:trHeight w:val="128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0E285AE" w14:textId="77777777" w:rsidR="00711F48" w:rsidRPr="00FA3EE2" w:rsidRDefault="00711F48" w:rsidP="00711F48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2F4971" w14:textId="77777777" w:rsidR="00711F48" w:rsidRPr="00FA3EE2" w:rsidRDefault="00711F48" w:rsidP="00711F48">
            <w:pPr>
              <w:ind w:left="-53"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«Капитальный ремонт и ремонт автомобильных дорог местного значения Старолеушковского сельского посе</w:t>
            </w:r>
            <w:r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136BD" w14:textId="77777777" w:rsidR="00711F48" w:rsidRPr="00FA3EE2" w:rsidRDefault="00711F48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3DBD77" w14:textId="77777777" w:rsidR="00711F48" w:rsidRPr="00FA3EE2" w:rsidRDefault="00711F48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9A38AE" w14:textId="77777777" w:rsidR="00711F48" w:rsidRPr="00FA3EE2" w:rsidRDefault="00711F48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7D1265" w14:textId="77777777" w:rsidR="00711F48" w:rsidRPr="00FA3EE2" w:rsidRDefault="00972465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54000</w:t>
            </w:r>
            <w:r w:rsidR="00711F48" w:rsidRPr="00FA3EE2">
              <w:rPr>
                <w:color w:val="000000"/>
                <w:sz w:val="27"/>
                <w:szCs w:val="27"/>
              </w:rPr>
              <w:t>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37ACD3" w14:textId="77777777" w:rsidR="00711F48" w:rsidRPr="00FA3EE2" w:rsidRDefault="00711F48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EDBEFF" w14:textId="77777777" w:rsidR="00711F48" w:rsidRPr="00FA3EE2" w:rsidRDefault="00711F48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5341,4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C4F3C8" w14:textId="77777777" w:rsidR="00711F48" w:rsidRPr="00FA3EE2" w:rsidRDefault="00972465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5888,3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1C933DF" w14:textId="77777777" w:rsidR="00711F48" w:rsidRPr="00FA3EE2" w:rsidRDefault="00972465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5392,9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ED7C15C" w14:textId="77777777" w:rsidR="00711F48" w:rsidRPr="00FA3EE2" w:rsidRDefault="00D0225F" w:rsidP="00711F48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91,6</w:t>
            </w:r>
          </w:p>
        </w:tc>
      </w:tr>
      <w:tr w:rsidR="009B4CF3" w:rsidRPr="00D03AC2" w14:paraId="26EA03EF" w14:textId="77777777" w:rsidTr="00EC70A3">
        <w:tblPrEx>
          <w:tblCellSpacing w:w="-5" w:type="nil"/>
        </w:tblPrEx>
        <w:trPr>
          <w:trHeight w:val="128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9E7A459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8AA79" w14:textId="77777777" w:rsidR="009B4CF3" w:rsidRPr="00FA3EE2" w:rsidRDefault="00711F48" w:rsidP="00410665">
            <w:pPr>
              <w:ind w:left="-53" w:hanging="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Мероприятия в рамках реализации мероприятий </w:t>
            </w:r>
            <w:r w:rsidR="00972465">
              <w:rPr>
                <w:color w:val="000000"/>
                <w:sz w:val="27"/>
                <w:szCs w:val="27"/>
              </w:rPr>
              <w:t>в</w:t>
            </w:r>
            <w:r w:rsidR="009B4CF3" w:rsidRPr="00FA3EE2">
              <w:rPr>
                <w:color w:val="000000"/>
                <w:sz w:val="27"/>
                <w:szCs w:val="27"/>
              </w:rPr>
              <w:t>едомст</w:t>
            </w:r>
            <w:r w:rsidR="00972465">
              <w:rPr>
                <w:color w:val="000000"/>
                <w:sz w:val="27"/>
                <w:szCs w:val="27"/>
              </w:rPr>
              <w:t>венной целевой программы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«Капитальный ремонт и ремонт автомобильных дорог местного значения Старолеушковского сельского посе</w:t>
            </w:r>
            <w:r w:rsidR="000D61B2"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D0AA05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172EEC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6FFAEA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F99B22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9C11CB4" w14:textId="77777777" w:rsidR="009B4CF3" w:rsidRPr="00FA3EE2" w:rsidRDefault="009B4CF3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6E575" w14:textId="77777777" w:rsidR="009B4CF3" w:rsidRPr="00FA3EE2" w:rsidRDefault="000D61B2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5341,4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C4D7899" w14:textId="77777777" w:rsidR="009B4CF3" w:rsidRPr="00FA3EE2" w:rsidRDefault="00972465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5888,3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31836D0" w14:textId="77777777" w:rsidR="009B4CF3" w:rsidRPr="00FA3EE2" w:rsidRDefault="00972465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5392,9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2FB8A01" w14:textId="77777777" w:rsidR="009B4CF3" w:rsidRPr="00FA3EE2" w:rsidRDefault="00D0225F" w:rsidP="00410665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91,6</w:t>
            </w:r>
          </w:p>
        </w:tc>
      </w:tr>
      <w:tr w:rsidR="00972465" w:rsidRPr="00D03AC2" w14:paraId="0DDD6956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A5AACF" w14:textId="77777777" w:rsidR="00972465" w:rsidRPr="00FA3EE2" w:rsidRDefault="00972465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6AFE0" w14:textId="77777777" w:rsidR="00972465" w:rsidRPr="00FA3EE2" w:rsidRDefault="00972465" w:rsidP="00AB22F9">
            <w:pPr>
              <w:ind w:hanging="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Реализация мероприятий в</w:t>
            </w:r>
            <w:r w:rsidRPr="00FA3EE2">
              <w:rPr>
                <w:color w:val="000000"/>
                <w:sz w:val="27"/>
                <w:szCs w:val="27"/>
              </w:rPr>
              <w:t>едомст</w:t>
            </w:r>
            <w:r>
              <w:rPr>
                <w:color w:val="000000"/>
                <w:sz w:val="27"/>
                <w:szCs w:val="27"/>
              </w:rPr>
              <w:t>венной целевой программы</w:t>
            </w:r>
            <w:r w:rsidRPr="00FA3EE2">
              <w:rPr>
                <w:color w:val="000000"/>
                <w:sz w:val="27"/>
                <w:szCs w:val="27"/>
              </w:rPr>
              <w:t xml:space="preserve"> «Капитальный ремонт и ремонт автомобильных дорог местного значения</w:t>
            </w:r>
            <w:r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>
              <w:rPr>
                <w:color w:val="000000"/>
                <w:sz w:val="27"/>
                <w:szCs w:val="27"/>
              </w:rPr>
              <w:t>софинансирование</w:t>
            </w:r>
            <w:proofErr w:type="spellEnd"/>
            <w:r w:rsidRPr="00FA3EE2">
              <w:rPr>
                <w:color w:val="000000"/>
                <w:sz w:val="27"/>
                <w:szCs w:val="27"/>
              </w:rPr>
              <w:t xml:space="preserve"> Старолеушковского сельского посе</w:t>
            </w:r>
            <w:r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E5F4C5" w14:textId="77777777" w:rsidR="00972465" w:rsidRPr="00FA3EE2" w:rsidRDefault="00972465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C25F2" w14:textId="77777777" w:rsidR="00972465" w:rsidRPr="00FA3EE2" w:rsidRDefault="00972465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8A2D5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0BB121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96FA42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0B8373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6BECBF0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206,0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A28517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5D88118" w14:textId="77777777" w:rsidR="00972465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86,9</w:t>
            </w:r>
          </w:p>
        </w:tc>
      </w:tr>
      <w:tr w:rsidR="00972465" w:rsidRPr="00D03AC2" w14:paraId="2AB47D44" w14:textId="77777777" w:rsidTr="00972465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1ED1C0" w14:textId="77777777" w:rsidR="00972465" w:rsidRPr="00FA3EE2" w:rsidRDefault="00972465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3616D7E" w14:textId="77777777" w:rsidR="00972465" w:rsidRPr="00FA3EE2" w:rsidRDefault="00972465" w:rsidP="00972465">
            <w:pPr>
              <w:ind w:hanging="7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B26432" w14:textId="77777777" w:rsidR="00972465" w:rsidRPr="00FA3EE2" w:rsidRDefault="00972465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BAD8D0" w14:textId="77777777" w:rsidR="00972465" w:rsidRPr="00FA3EE2" w:rsidRDefault="00972465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1C66C5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9F9126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5400110070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C9022C4" w14:textId="77777777" w:rsidR="00972465" w:rsidRPr="00FA3EE2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928961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10AD0F5B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206,0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A32C39D" w14:textId="77777777" w:rsidR="00972465" w:rsidRDefault="0097246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8875428" w14:textId="77777777" w:rsidR="00972465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86,9</w:t>
            </w:r>
          </w:p>
        </w:tc>
      </w:tr>
      <w:tr w:rsidR="009B4CF3" w:rsidRPr="00D03AC2" w14:paraId="46E6DFAA" w14:textId="77777777" w:rsidTr="00972465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366168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3CC76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  <w:r w:rsidR="00880D18">
              <w:rPr>
                <w:color w:val="000000"/>
                <w:sz w:val="27"/>
                <w:szCs w:val="27"/>
              </w:rPr>
              <w:t xml:space="preserve"> </w:t>
            </w:r>
            <w:r w:rsidR="00880D18" w:rsidRPr="00FA3EE2">
              <w:rPr>
                <w:color w:val="000000"/>
                <w:sz w:val="27"/>
                <w:szCs w:val="27"/>
              </w:rPr>
              <w:t>«Капитальный ремонт и ремонт автомобильных дорог местного значения</w:t>
            </w:r>
            <w:r w:rsidR="00880D18">
              <w:rPr>
                <w:color w:val="000000"/>
                <w:sz w:val="27"/>
                <w:szCs w:val="27"/>
              </w:rPr>
              <w:t xml:space="preserve">, </w:t>
            </w:r>
            <w:proofErr w:type="spellStart"/>
            <w:r w:rsidR="00880D18">
              <w:rPr>
                <w:color w:val="000000"/>
                <w:sz w:val="27"/>
                <w:szCs w:val="27"/>
              </w:rPr>
              <w:t>софинансирование</w:t>
            </w:r>
            <w:proofErr w:type="spellEnd"/>
            <w:r w:rsidR="00880D18" w:rsidRPr="00FA3EE2">
              <w:rPr>
                <w:color w:val="000000"/>
                <w:sz w:val="27"/>
                <w:szCs w:val="27"/>
              </w:rPr>
              <w:t xml:space="preserve"> Старолеушковского сельского посе</w:t>
            </w:r>
            <w:r w:rsidR="00880D18"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="00880D18"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07CA78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EF4440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19F8E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6DC15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54001S2440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9E9B7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BE156A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5341,4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487BC6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5682,3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C0FC80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5213,9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CA37C5E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91,8</w:t>
            </w:r>
          </w:p>
        </w:tc>
      </w:tr>
      <w:tr w:rsidR="009B4CF3" w:rsidRPr="00D03AC2" w14:paraId="0CAA0817" w14:textId="77777777" w:rsidTr="00972465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21F5B78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4D4D9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6662E5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ECD1C4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83F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EC799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54001S2440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00973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B666F6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5341,4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2698AB82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5682,3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F86049" w14:textId="77777777" w:rsidR="009B4CF3" w:rsidRPr="00FA3EE2" w:rsidRDefault="00880D18" w:rsidP="00880D18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5213,9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892A3FD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91,8</w:t>
            </w:r>
          </w:p>
        </w:tc>
      </w:tr>
      <w:tr w:rsidR="009B4CF3" w:rsidRPr="00D03AC2" w14:paraId="386728DB" w14:textId="77777777" w:rsidTr="00EC70A3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051266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79FCE29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B4E584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D5E500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F07F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A270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54001S2440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FCA12D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418217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5341,4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14:paraId="4A28B134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5682,3</w:t>
            </w:r>
          </w:p>
        </w:tc>
        <w:tc>
          <w:tcPr>
            <w:tcW w:w="156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622F3AE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5213,9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5EB213E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91,8</w:t>
            </w:r>
          </w:p>
        </w:tc>
      </w:tr>
      <w:tr w:rsidR="009B4CF3" w:rsidRPr="00D03AC2" w14:paraId="3238422A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8973186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3C4F7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Старолеушковского сельского поселения «Безопасно</w:t>
            </w:r>
            <w:r w:rsidR="000D61B2">
              <w:rPr>
                <w:color w:val="000000"/>
                <w:sz w:val="27"/>
                <w:szCs w:val="27"/>
              </w:rPr>
              <w:t>сти дорожного движения" 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B7DEB2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E71786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7E46B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6CE9C5" w14:textId="77777777" w:rsidR="009B4CF3" w:rsidRPr="00FA3EE2" w:rsidRDefault="009B4CF3" w:rsidP="00880D18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</w:t>
            </w:r>
            <w:r w:rsidR="00880D18">
              <w:rPr>
                <w:color w:val="000000"/>
                <w:sz w:val="27"/>
                <w:szCs w:val="27"/>
              </w:rPr>
              <w:t>00</w:t>
            </w:r>
            <w:r w:rsidRPr="00FA3EE2">
              <w:rPr>
                <w:color w:val="000000"/>
                <w:sz w:val="27"/>
                <w:szCs w:val="27"/>
              </w:rPr>
              <w:t>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51295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ABFB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E3B6A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E20597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2FD8084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86,7</w:t>
            </w:r>
          </w:p>
        </w:tc>
      </w:tr>
      <w:tr w:rsidR="009B4CF3" w:rsidRPr="00D03AC2" w14:paraId="36E85716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34F028D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1A506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Повышение безопасности дорожного движения в Старолеушковском  сельском поселении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C4D42A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0C01D7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AF398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3E87CC" w14:textId="77777777" w:rsidR="009B4CF3" w:rsidRPr="00FA3EE2" w:rsidRDefault="009B4CF3" w:rsidP="00880D18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</w:t>
            </w:r>
            <w:r w:rsidR="00880D18">
              <w:rPr>
                <w:color w:val="000000"/>
                <w:sz w:val="27"/>
                <w:szCs w:val="27"/>
              </w:rPr>
              <w:t>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EC66D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3215C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796A2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EB0AC1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084FC1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86,7</w:t>
            </w:r>
          </w:p>
        </w:tc>
      </w:tr>
      <w:tr w:rsidR="009B4CF3" w:rsidRPr="00D03AC2" w14:paraId="1D4FFEFF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61B4C6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60BD56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4C68ED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624063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4CEC3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0E89B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3C610D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81D0E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37962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88B335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14FCBF2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86,7</w:t>
            </w:r>
          </w:p>
        </w:tc>
      </w:tr>
      <w:tr w:rsidR="009B4CF3" w:rsidRPr="00D03AC2" w14:paraId="39B63DCD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F64EAF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56572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818009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19A6E6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247FE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09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4C6DA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8800110070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F188A3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7C6B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78FF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CA8D36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173,4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49816F9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86,7</w:t>
            </w:r>
          </w:p>
        </w:tc>
      </w:tr>
      <w:tr w:rsidR="00CB5F26" w:rsidRPr="00D03AC2" w14:paraId="2315687B" w14:textId="77777777" w:rsidTr="00880D18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6DB82B" w14:textId="77777777" w:rsidR="00CB5F26" w:rsidRPr="00FA3EE2" w:rsidRDefault="00CB5F26" w:rsidP="00CB5F26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F3F032A" w14:textId="77777777" w:rsidR="00CB5F26" w:rsidRPr="00FA3EE2" w:rsidRDefault="00880D18" w:rsidP="00CB5F26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Другие вопросы в области национальной экономики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694F47" w14:textId="77777777" w:rsidR="00CB5F26" w:rsidRPr="00880D18" w:rsidRDefault="00CB5F26" w:rsidP="00CB5F26">
            <w:pPr>
              <w:ind w:hanging="7"/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133BA5" w14:textId="77777777" w:rsidR="00CB5F26" w:rsidRPr="00880D18" w:rsidRDefault="00CB5F26" w:rsidP="00CB5F26">
            <w:pPr>
              <w:ind w:hanging="7"/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41583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1A23FF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4E3CC92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2BDC32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AB5E3B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880D18">
              <w:rPr>
                <w:b/>
                <w:color w:val="000000"/>
                <w:sz w:val="27"/>
                <w:szCs w:val="27"/>
                <w:shd w:val="clear" w:color="auto" w:fill="FFFFFF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4ABED9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  <w:shd w:val="clear" w:color="auto" w:fill="FFFFFF"/>
              </w:rPr>
            </w:pPr>
            <w:r w:rsidRPr="00880D18">
              <w:rPr>
                <w:b/>
                <w:color w:val="000000"/>
                <w:sz w:val="27"/>
                <w:szCs w:val="27"/>
                <w:shd w:val="clear" w:color="auto" w:fill="FFFFFF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2885443" w14:textId="77777777" w:rsidR="00CB5F26" w:rsidRPr="00880D18" w:rsidRDefault="00CB5F26" w:rsidP="00CB5F26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880D18">
              <w:rPr>
                <w:b/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14:paraId="221880BD" w14:textId="77777777" w:rsidTr="00880D18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55FDDF" w14:textId="77777777" w:rsidR="00CB5F26" w:rsidRPr="00FA3EE2" w:rsidRDefault="00CB5F26" w:rsidP="00CB5F26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8F68F" w14:textId="77777777"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«Развитие и муниципальная поддержка субъектов малого и среднего предпринимательства на территории Старолеушковского сельского посе</w:t>
            </w:r>
            <w:r w:rsidR="000D61B2"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год»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17754F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FC3BBA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8C3B38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1C8955B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169EDE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D9B08C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56B51C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6EF399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841B4E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14:paraId="681C9A27" w14:textId="77777777" w:rsidTr="00880D18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10FA0D0" w14:textId="77777777" w:rsidR="00CB5F26" w:rsidRPr="00FA3EE2" w:rsidRDefault="00CB5F26" w:rsidP="00CB5F26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1058" w14:textId="77777777"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малого и среднего предпринимательства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14F66E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3EBA8B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74582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824BFE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AA18DA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884B45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C7B5E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5B52B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93FB4E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14:paraId="15FA413C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C52BA90" w14:textId="77777777" w:rsidR="00CB5F26" w:rsidRPr="00FA3EE2" w:rsidRDefault="00CB5F26" w:rsidP="00CB5F26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CCBEB78" w14:textId="77777777"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154D89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C4CD2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2BFC25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74C17B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02F3B57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04402A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E50A5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088510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8E5765A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CB5F26" w:rsidRPr="00D03AC2" w14:paraId="17F0FCB2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A5608E" w14:textId="77777777" w:rsidR="00CB5F26" w:rsidRPr="00FA3EE2" w:rsidRDefault="00CB5F26" w:rsidP="00CB5F26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058C" w14:textId="77777777" w:rsidR="00CB5F26" w:rsidRPr="00FA3EE2" w:rsidRDefault="00CB5F26" w:rsidP="00CB5F26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Субсидии юридическим лицам (кроме некоммерческих организаций) индивидуальным предпринимателям, физическим лицам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BF9D28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CE472" w14:textId="77777777" w:rsidR="00CB5F26" w:rsidRPr="00FA3EE2" w:rsidRDefault="00CB5F26" w:rsidP="00CB5F26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04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D4A5E1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EC98FB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B5B2EC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9DC421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9E8E6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15,0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8A143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37F5BC9" w14:textId="77777777" w:rsidR="00CB5F26" w:rsidRPr="00FA3EE2" w:rsidRDefault="00CB5F26" w:rsidP="00CB5F2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6A86C1C9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31B07D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982E7" w14:textId="77777777"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ЖИЛИЩНО-КОММУНАЛЬНОЕ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EF94AE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27E353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48DAC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FD757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8FE4B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453651" w14:textId="77777777" w:rsidR="009B4CF3" w:rsidRPr="00FA3EE2" w:rsidRDefault="000D61B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1280,0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4176FF" w14:textId="77777777" w:rsidR="009B4CF3" w:rsidRPr="00FA3EE2" w:rsidRDefault="00880D18" w:rsidP="00880D18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6658,5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7F0FF8" w14:textId="77777777" w:rsidR="009B4CF3" w:rsidRPr="00FA3EE2" w:rsidRDefault="00880D18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6532,4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94762F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98,1</w:t>
            </w:r>
          </w:p>
        </w:tc>
      </w:tr>
      <w:tr w:rsidR="009B4CF3" w:rsidRPr="00D03AC2" w14:paraId="5649A697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EC53E9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0243F" w14:textId="77777777"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Коммунальное хозяйство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7B2722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98F734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5061D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C5D6F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8D55AA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2F7EE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EE41B4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4378,2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5B3A82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4293,3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1E055D5" w14:textId="77777777" w:rsidR="009B4CF3" w:rsidRPr="00FA3EE2" w:rsidRDefault="00CB5F26" w:rsidP="00D0225F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</w:t>
            </w:r>
            <w:r w:rsidR="00D0225F">
              <w:rPr>
                <w:color w:val="000000"/>
                <w:sz w:val="27"/>
                <w:szCs w:val="27"/>
              </w:rPr>
              <w:t>1</w:t>
            </w:r>
          </w:p>
        </w:tc>
      </w:tr>
      <w:tr w:rsidR="009B4CF3" w:rsidRPr="00D03AC2" w14:paraId="36F70316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288E35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7784C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коммунального хозяйства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1ECBB5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79BF42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AB456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9184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39758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2D5465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0B767D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CD8469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293,1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75D724E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77,5</w:t>
            </w:r>
          </w:p>
        </w:tc>
      </w:tr>
      <w:tr w:rsidR="009B4CF3" w:rsidRPr="00D03AC2" w14:paraId="68DCD06C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3E3A49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74ECD73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Мероприятия в области коммунального хозяйства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2C80D4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572CDD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61110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D7CF6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63B83C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3BEE7F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393942" w14:textId="77777777" w:rsidR="00ED3BDE" w:rsidRPr="00FA3EE2" w:rsidRDefault="00880D18" w:rsidP="00ED3BD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565883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293,1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B8E9AFE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77,5</w:t>
            </w:r>
          </w:p>
        </w:tc>
      </w:tr>
      <w:tr w:rsidR="009B4CF3" w:rsidRPr="00D03AC2" w14:paraId="48ACB5AD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A34AA61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41B3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 области коммунального хозяйства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DA509C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534FAE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24AC5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F44F2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6610010160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8EA64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EA4DA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57009D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378,0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BF2A1A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293,1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BF0196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77,5</w:t>
            </w:r>
          </w:p>
        </w:tc>
      </w:tr>
      <w:tr w:rsidR="009B4CF3" w:rsidRPr="00D03AC2" w14:paraId="32C46C0C" w14:textId="77777777" w:rsidTr="00880D18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4C2940D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7B68745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04606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3B137F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67B54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1F28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6610010160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3E121F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E1F307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520A5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378,0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323043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293,1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2723768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77,5</w:t>
            </w:r>
          </w:p>
        </w:tc>
      </w:tr>
      <w:tr w:rsidR="009B4CF3" w:rsidRPr="00D03AC2" w14:paraId="136EE3A3" w14:textId="77777777" w:rsidTr="00880D18">
        <w:tblPrEx>
          <w:tblCellSpacing w:w="-5" w:type="nil"/>
        </w:tblPrEx>
        <w:trPr>
          <w:trHeight w:val="56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3471C4FA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E82A4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Ведомственная целевая программа "Развитие жилищно-коммунального хозяйства в Старолеушковском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сельском посе</w:t>
            </w:r>
            <w:r w:rsidR="000D61B2">
              <w:rPr>
                <w:color w:val="000000"/>
                <w:sz w:val="27"/>
                <w:szCs w:val="27"/>
              </w:rPr>
              <w:t>лении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год"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067C8F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E54F85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28656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C7E4B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7800000000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99DD2F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B408A8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BCD94B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8D7ED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B09C73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42C583FA" w14:textId="77777777" w:rsidTr="00880D18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01FA16F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0E228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Поддержка коммунального хозяйства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119A3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F1347E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779B0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83C39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7800100000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F38CD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6DE54D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02775E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AA1410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1D06528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B8A4CED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64F380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E3BA1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A29049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864A03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D23AE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2B1D8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7800110070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F182A1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4A094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614C3F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EB6D7BD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77F591B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4BEEB353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3B6246D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DA014AE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бюджетные ассигнования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464210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61142F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504E0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D563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7800110070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170DA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7D9FB4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48A9D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269B27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1AF325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3E82D1A0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624BAC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DB21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Субсидии юридическим лицам (кроме некоммерческих организаций), индивидуальным предпринимателям, физическим лицам-производителям товаров, работ, услуг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CC4C11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8F022B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52E4D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02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22E9C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7800110070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770118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810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5E0AEB" w14:textId="77777777" w:rsidR="009B4CF3" w:rsidRPr="00FA3EE2" w:rsidRDefault="000D61B2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D591F1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4CA9B6" w14:textId="77777777" w:rsidR="009B4CF3" w:rsidRPr="00FA3EE2" w:rsidRDefault="00880D1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4000,2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B1778D2" w14:textId="77777777" w:rsidR="009B4CF3" w:rsidRPr="00FA3EE2" w:rsidRDefault="00DE233F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43678D65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BB0CFF3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7B8A" w14:textId="77777777" w:rsidR="009B4CF3" w:rsidRPr="00FA3EE2" w:rsidRDefault="009B4CF3" w:rsidP="00AB22F9">
            <w:pPr>
              <w:ind w:hanging="7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Благоустройство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5E23F1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95A0FA" w14:textId="77777777" w:rsidR="009B4CF3" w:rsidRPr="00FA3EE2" w:rsidRDefault="009B4CF3" w:rsidP="00AB22F9">
            <w:pPr>
              <w:ind w:hanging="7"/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4D7B2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7A42F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67AF4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BB5349" w14:textId="77777777" w:rsidR="009B4CF3" w:rsidRPr="00FA3EE2" w:rsidRDefault="00CF5AEB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770F55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2280,3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3F470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2239,1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3154E3E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98,2</w:t>
            </w:r>
          </w:p>
        </w:tc>
      </w:tr>
      <w:tr w:rsidR="00DB0AF1" w:rsidRPr="00D03AC2" w14:paraId="1B352AF5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A8329B" w14:textId="77777777" w:rsidR="00DB0AF1" w:rsidRPr="00FA3EE2" w:rsidRDefault="00DB0AF1" w:rsidP="00DB0AF1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5920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>Ведомственная целевая программа «Благоустройство парковой зоны: установка и обустройство детской игровой площадки и спортивного комплекса в станице Украинской Старолеушковского сельского поселения Павловского района в 2021 году»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9DAFE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C32F39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F75561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934281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6B27A7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DD14DF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769BBB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1382,8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414448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1382,8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8E52E7C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B0AF1" w:rsidRPr="00D03AC2" w14:paraId="1766CF6C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BDBFA9" w14:textId="77777777" w:rsidR="00DB0AF1" w:rsidRPr="00FA3EE2" w:rsidRDefault="00DB0AF1" w:rsidP="00DB0AF1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E9B3F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>Мероприятия по благоустройству парковой зоны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46AC74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52E5EA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4AFA94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7BDEEE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823F7CD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E634CF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884DD87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1382,8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334AA1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1382,8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6C2BA03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B0AF1" w:rsidRPr="00D03AC2" w14:paraId="0701E765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301CE7" w14:textId="77777777" w:rsidR="00DB0AF1" w:rsidRPr="00FA3EE2" w:rsidRDefault="00DB0AF1" w:rsidP="00DB0AF1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1AC5F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EAC46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B3EBB1" w14:textId="77777777" w:rsidR="00DB0AF1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65E593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253767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ACB661F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19AF45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65B53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E6064D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78C9377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B0AF1" w:rsidRPr="00D03AC2" w14:paraId="6578DB99" w14:textId="77777777" w:rsidTr="00DB0AF1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F16B2C7" w14:textId="77777777" w:rsidR="00DB0AF1" w:rsidRPr="00FA3EE2" w:rsidRDefault="00DB0AF1" w:rsidP="00DB0AF1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4D5791F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948BC8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C33241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6B9CBD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68D02E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F076687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F51F83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6AF9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55,2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4B2D3D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55,2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1360E4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B0AF1" w:rsidRPr="00D03AC2" w14:paraId="0C6C3656" w14:textId="77777777" w:rsidTr="00DB0AF1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8D7570" w14:textId="77777777" w:rsidR="00DB0AF1" w:rsidRPr="00FA3EE2" w:rsidRDefault="00DB0AF1" w:rsidP="00DB0AF1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F495E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 xml:space="preserve">Средства из бюджета муниципального образования </w:t>
            </w:r>
            <w:r w:rsidRPr="00DB0AF1">
              <w:rPr>
                <w:sz w:val="28"/>
                <w:szCs w:val="28"/>
              </w:rPr>
              <w:lastRenderedPageBreak/>
              <w:t>Павловский район бюджетам сельских поселений, входящих в состав муниципального образования, бюджету которого предоставлена иная дотация из краевого бюджета в случае поощрения (премирования) победителей краевых конкурсов (смотров-конкурсов) на 2021 год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0E6268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E1FFA7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199BA3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747A55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6100162950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85D89C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D3A852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8ED2ED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1327,6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2B2B9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1327,6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3474A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DB0AF1" w:rsidRPr="00D03AC2" w14:paraId="50166029" w14:textId="77777777" w:rsidTr="00DB0AF1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E6D4AE6" w14:textId="77777777" w:rsidR="00DB0AF1" w:rsidRPr="00FA3EE2" w:rsidRDefault="00DB0AF1" w:rsidP="00DB0AF1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F223C" w14:textId="77777777" w:rsidR="00DB0AF1" w:rsidRPr="00DB0AF1" w:rsidRDefault="00DB0AF1" w:rsidP="00DB0AF1">
            <w:pPr>
              <w:rPr>
                <w:sz w:val="28"/>
                <w:szCs w:val="28"/>
              </w:rPr>
            </w:pPr>
            <w:r w:rsidRPr="00DB0AF1">
              <w:rPr>
                <w:sz w:val="28"/>
                <w:szCs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3138FA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3BF36" w14:textId="77777777" w:rsidR="00DB0AF1" w:rsidRPr="00FA3EE2" w:rsidRDefault="00DB0AF1" w:rsidP="00DB0AF1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AB6623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7A3FBB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6100162950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EBBBCE" w14:textId="77777777" w:rsidR="00DB0AF1" w:rsidRPr="00FA3EE2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90A3A0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E23082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1327,6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B969B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1327,6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7DBF09" w14:textId="77777777" w:rsidR="00DB0AF1" w:rsidRDefault="00DB0AF1" w:rsidP="00DB0AF1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67AD5A7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73DEF7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4F0B" w14:textId="77777777" w:rsidR="009B4CF3" w:rsidRPr="00FA3EE2" w:rsidRDefault="009B4CF3" w:rsidP="00AB22F9">
            <w:pPr>
              <w:ind w:hanging="7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0E445E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61AF27" w14:textId="77777777" w:rsidR="009B4CF3" w:rsidRPr="00FA3EE2" w:rsidRDefault="009B4CF3" w:rsidP="00AB22F9">
            <w:pPr>
              <w:ind w:hanging="7"/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93F5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4EB93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24C5C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C3554D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AC6328" w14:textId="77777777" w:rsidR="009B4CF3" w:rsidRPr="00FA3EE2" w:rsidRDefault="00DB0AF1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727,5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64DCDC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686,3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079A9FB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94,3</w:t>
            </w:r>
          </w:p>
        </w:tc>
      </w:tr>
      <w:tr w:rsidR="009B4CF3" w:rsidRPr="00D03AC2" w14:paraId="4E3E349E" w14:textId="77777777" w:rsidTr="00EC70A3">
        <w:tblPrEx>
          <w:tblCellSpacing w:w="-5" w:type="nil"/>
        </w:tblPrEx>
        <w:trPr>
          <w:trHeight w:val="2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1634ED8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9D492F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и озеленение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6765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C7412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A27B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726F1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11BEC5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46A78A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61C1F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114,4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C19393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87,3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473EBA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76,3</w:t>
            </w:r>
          </w:p>
        </w:tc>
      </w:tr>
      <w:tr w:rsidR="009B4CF3" w:rsidRPr="00D03AC2" w14:paraId="29AD63A5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758370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04B1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благоустройства и</w:t>
            </w:r>
            <w:r w:rsidR="003E181E" w:rsidRPr="00FA3EE2">
              <w:rPr>
                <w:color w:val="000000"/>
                <w:sz w:val="27"/>
                <w:szCs w:val="27"/>
              </w:rPr>
              <w:t xml:space="preserve"> </w:t>
            </w:r>
            <w:r w:rsidRPr="00FA3EE2">
              <w:rPr>
                <w:color w:val="000000"/>
                <w:sz w:val="27"/>
                <w:szCs w:val="27"/>
              </w:rPr>
              <w:t>озеленения территории сельского поселения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8C637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D02D4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6622B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4D734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6720110180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4B831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F0FA93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C99E7C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114,4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D1E705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87,3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987AD7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76,3</w:t>
            </w:r>
          </w:p>
        </w:tc>
      </w:tr>
      <w:tr w:rsidR="009B4CF3" w:rsidRPr="00D03AC2" w14:paraId="3EB259DE" w14:textId="77777777" w:rsidTr="00EC70A3">
        <w:tblPrEx>
          <w:tblCellSpacing w:w="-5" w:type="nil"/>
        </w:tblPrEx>
        <w:trPr>
          <w:trHeight w:val="91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BD48D1A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436085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E9FE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D8C7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0924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A9BA8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6720110180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C6611E1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C8C52C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40FA0E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114,4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C5D976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87,3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F342668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76,3</w:t>
            </w:r>
          </w:p>
        </w:tc>
      </w:tr>
      <w:tr w:rsidR="009B4CF3" w:rsidRPr="00D03AC2" w14:paraId="292B2E91" w14:textId="77777777" w:rsidTr="00EC70A3">
        <w:tblPrEx>
          <w:tblCellSpacing w:w="-5" w:type="nil"/>
        </w:tblPrEx>
        <w:trPr>
          <w:trHeight w:val="500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B2E7DAD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8427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и содержание мест захоронения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3BC42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E0C09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4A4CE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76370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028F47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371734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81F28B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E42915E" w14:textId="77777777"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ACF98F2" w14:textId="77777777"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7A88C8F5" w14:textId="77777777" w:rsidTr="00EC70A3">
        <w:tblPrEx>
          <w:tblCellSpacing w:w="-5" w:type="nil"/>
        </w:tblPrEx>
        <w:trPr>
          <w:trHeight w:val="60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8A6426B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F099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Благоустройство содержание мест захоронения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2FD67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43BA0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4388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3A077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43D00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5B38C1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9D3E52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CB371" w14:textId="77777777"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92CE637" w14:textId="77777777"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FDF2B18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C925E4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38C78D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4C57C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CF06F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4AFDA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F109C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6730110190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107CD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923FBD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40469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4A0651" w14:textId="77777777" w:rsidR="009B4CF3" w:rsidRPr="00FA3EE2" w:rsidRDefault="00ED3BD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1E1008F" w14:textId="77777777" w:rsidR="009B4CF3" w:rsidRPr="00FA3EE2" w:rsidRDefault="006B7F6A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7FCF24A8" w14:textId="77777777" w:rsidTr="00764AE8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F84F397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A81B75B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63ED2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8EF6B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9BD8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C0D5F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1DD57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764D85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889EFC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8282D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B3A1F49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97,7</w:t>
            </w:r>
          </w:p>
        </w:tc>
      </w:tr>
      <w:tr w:rsidR="009B4CF3" w:rsidRPr="00D03AC2" w14:paraId="654B0BB7" w14:textId="77777777" w:rsidTr="00764AE8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8BE4C06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59E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Повышения уровня благоустройств населенных пунктов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8C1811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82E8D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2C2A0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54E37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A6804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931068" w14:textId="77777777" w:rsidR="00ED3BDE" w:rsidRPr="00FA3EE2" w:rsidRDefault="00CF5AEB" w:rsidP="00ED3BDE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E95AF9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613,1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53B93C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599,0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F5DDCF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97,7</w:t>
            </w:r>
          </w:p>
        </w:tc>
      </w:tr>
      <w:tr w:rsidR="009B4CF3" w:rsidRPr="00D03AC2" w14:paraId="337BB3D3" w14:textId="77777777" w:rsidTr="00EC70A3">
        <w:tblPrEx>
          <w:tblCellSpacing w:w="-5" w:type="nil"/>
        </w:tblPrEx>
        <w:trPr>
          <w:trHeight w:val="69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0D4A32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4040F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Организация сбора и</w:t>
            </w:r>
            <w:r w:rsidR="003E181E" w:rsidRPr="00FA3EE2">
              <w:rPr>
                <w:color w:val="000000"/>
                <w:sz w:val="27"/>
                <w:szCs w:val="27"/>
              </w:rPr>
              <w:t xml:space="preserve"> вывоза бытовых отходов и мусора</w:t>
            </w:r>
            <w:r w:rsidR="00EC70A3">
              <w:rPr>
                <w:color w:val="000000"/>
                <w:sz w:val="27"/>
                <w:szCs w:val="27"/>
              </w:rPr>
              <w:t xml:space="preserve"> и прочие мероприятия по благоустройству территории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C67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8E036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2493A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056D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6740110200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450374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4661323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F8E5DA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613,1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996C89E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599,0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9B28DF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97,7</w:t>
            </w:r>
          </w:p>
        </w:tc>
      </w:tr>
      <w:tr w:rsidR="009B4CF3" w:rsidRPr="00D03AC2" w14:paraId="55995AEA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BAE8410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10D2E8E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Иные закупки товаров, работ и услуг для обеспечения </w:t>
            </w:r>
            <w:r w:rsidR="00EC70A3">
              <w:rPr>
                <w:color w:val="000000"/>
                <w:sz w:val="27"/>
                <w:szCs w:val="27"/>
              </w:rPr>
              <w:t>государственных (</w:t>
            </w:r>
            <w:r w:rsidRPr="00FA3EE2">
              <w:rPr>
                <w:color w:val="000000"/>
                <w:sz w:val="27"/>
                <w:szCs w:val="27"/>
              </w:rPr>
              <w:t>муниципальных</w:t>
            </w:r>
            <w:r w:rsidR="00EC70A3">
              <w:rPr>
                <w:color w:val="000000"/>
                <w:sz w:val="27"/>
                <w:szCs w:val="27"/>
              </w:rPr>
              <w:t>)</w:t>
            </w:r>
            <w:r w:rsidRPr="00FA3EE2">
              <w:rPr>
                <w:color w:val="000000"/>
                <w:sz w:val="27"/>
                <w:szCs w:val="27"/>
              </w:rPr>
              <w:t xml:space="preserve">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FE82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A3945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29681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8A75F2" w14:textId="77777777" w:rsidR="009B4CF3" w:rsidRPr="00FA3EE2" w:rsidRDefault="00B2546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674001021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FDBA4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54B90E" w14:textId="77777777" w:rsidR="009B4CF3" w:rsidRPr="00FA3EE2" w:rsidRDefault="00CF5AEB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4C0457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613,1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F1E33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599,0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64664E5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97,7</w:t>
            </w:r>
          </w:p>
        </w:tc>
      </w:tr>
      <w:tr w:rsidR="009B4CF3" w:rsidRPr="00D03AC2" w14:paraId="095945BD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41A5E9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6D2DB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"Формирование современной го</w:t>
            </w:r>
            <w:r w:rsidR="00410665">
              <w:rPr>
                <w:color w:val="000000"/>
                <w:sz w:val="27"/>
                <w:szCs w:val="27"/>
              </w:rPr>
              <w:t>родской (сельской) среды</w:t>
            </w:r>
            <w:r w:rsidR="002B1A22">
              <w:rPr>
                <w:color w:val="000000"/>
                <w:sz w:val="27"/>
                <w:szCs w:val="27"/>
              </w:rPr>
              <w:t>»</w:t>
            </w:r>
            <w:r w:rsidR="00410665">
              <w:rPr>
                <w:color w:val="000000"/>
                <w:sz w:val="27"/>
                <w:szCs w:val="27"/>
              </w:rPr>
              <w:t xml:space="preserve"> на 2018-2024</w:t>
            </w:r>
            <w:r w:rsidRPr="00FA3EE2">
              <w:rPr>
                <w:color w:val="000000"/>
                <w:sz w:val="27"/>
                <w:szCs w:val="27"/>
              </w:rPr>
              <w:t xml:space="preserve"> годы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53F51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EE9C3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2ECE06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6975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DB33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4E6AB3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602ECB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EFEC73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64ED54A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764AE8" w:rsidRPr="00D03AC2" w14:paraId="36030AFC" w14:textId="77777777" w:rsidTr="00EC70A3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0D50C92" w14:textId="77777777" w:rsidR="00764AE8" w:rsidRPr="00FA3EE2" w:rsidRDefault="00764AE8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01D9F" w14:textId="77777777" w:rsidR="00764AE8" w:rsidRPr="00FA3EE2" w:rsidRDefault="00764AE8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Мероприятия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8D3BC5" w14:textId="77777777"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ADAB1" w14:textId="77777777"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A83E" w14:textId="77777777"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C173AC0" w14:textId="77777777" w:rsidR="00764AE8" w:rsidRPr="00FA3EE2" w:rsidRDefault="00764AE8" w:rsidP="00EC70A3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7500100000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235A4A0" w14:textId="77777777" w:rsidR="00764AE8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975E7" w14:textId="77777777"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2CE859" w14:textId="77777777"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DA7878" w14:textId="77777777"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4C8123" w14:textId="77777777" w:rsidR="00764AE8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0717F09" w14:textId="77777777" w:rsidTr="00EC70A3">
        <w:tblPrEx>
          <w:tblCellSpacing w:w="-5" w:type="nil"/>
        </w:tblPrEx>
        <w:trPr>
          <w:trHeight w:val="56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C93559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105BF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A4FB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47D5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D1281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FB5231" w14:textId="77777777" w:rsidR="009B4CF3" w:rsidRPr="00FA3EE2" w:rsidRDefault="009B4CF3" w:rsidP="00EC70A3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</w:t>
            </w:r>
            <w:r w:rsidR="00EC70A3">
              <w:rPr>
                <w:color w:val="000000"/>
                <w:sz w:val="27"/>
                <w:szCs w:val="27"/>
              </w:rPr>
              <w:t>1</w:t>
            </w:r>
            <w:r w:rsidRPr="00FA3EE2">
              <w:rPr>
                <w:color w:val="000000"/>
                <w:sz w:val="27"/>
                <w:szCs w:val="27"/>
              </w:rPr>
              <w:t>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D8D143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84D69D4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E1E0C7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90864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E438C7E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1616DB90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235E21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ED40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F78172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1D4FD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05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8CE40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153412" w14:textId="77777777" w:rsidR="009B4CF3" w:rsidRPr="00FA3EE2" w:rsidRDefault="009B4CF3" w:rsidP="00EC70A3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7500</w:t>
            </w:r>
            <w:r w:rsidR="00EC70A3">
              <w:rPr>
                <w:color w:val="000000"/>
                <w:sz w:val="27"/>
                <w:szCs w:val="27"/>
              </w:rPr>
              <w:t>1</w:t>
            </w:r>
            <w:r w:rsidRPr="00FA3EE2">
              <w:rPr>
                <w:color w:val="000000"/>
                <w:sz w:val="27"/>
                <w:szCs w:val="27"/>
              </w:rPr>
              <w:t>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87B413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B82FC42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B144672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DF4E6B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170,0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8D031E4" w14:textId="77777777" w:rsidR="009B4CF3" w:rsidRPr="00FA3EE2" w:rsidRDefault="00764AE8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20AD8D29" w14:textId="77777777" w:rsidTr="00EC70A3">
        <w:tblPrEx>
          <w:tblCellSpacing w:w="-5" w:type="nil"/>
        </w:tblPrEx>
        <w:trPr>
          <w:trHeight w:val="225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5F1CDBA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E04B4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ОБРАЗОВАНИЕ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B746B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20550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A23F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2865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1184F4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A66648" w14:textId="77777777" w:rsidR="009B4CF3" w:rsidRPr="00FA3EE2" w:rsidRDefault="00EC70A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AEABED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067FCA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2610FF2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</w:t>
            </w:r>
          </w:p>
        </w:tc>
      </w:tr>
      <w:tr w:rsidR="009B4CF3" w:rsidRPr="00D03AC2" w14:paraId="1014D17F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D0D13F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4D6A8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Молодежная политика и оздоровление детей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6BCDA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BCC18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5A282B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EC3F3D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E6DEFAB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906349" w14:textId="77777777" w:rsidR="009B4CF3" w:rsidRPr="00FA3EE2" w:rsidRDefault="00EC70A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151,0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3DE480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73DB71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B648D4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99</w:t>
            </w:r>
          </w:p>
        </w:tc>
      </w:tr>
      <w:tr w:rsidR="009B4CF3" w:rsidRPr="00D03AC2" w14:paraId="270BD8C7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B5BEF2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6AFA2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«Молодежь Старолеушковского сельского посе</w:t>
            </w:r>
            <w:r w:rsidR="00EC70A3">
              <w:rPr>
                <w:color w:val="000000"/>
                <w:sz w:val="27"/>
                <w:szCs w:val="27"/>
              </w:rPr>
              <w:t>ления Павловского района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0C1C8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B08B1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D4D5D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1C3C7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7000000000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3348BD9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9EC060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46D26B" w14:textId="77777777" w:rsidR="009B4CF3" w:rsidRPr="00FA3EE2" w:rsidRDefault="009A2316" w:rsidP="009A2316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032328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068943D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8D8407D" w14:textId="77777777" w:rsidTr="00EC70A3">
        <w:tblPrEx>
          <w:tblCellSpacing w:w="-5" w:type="nil"/>
        </w:tblPrEx>
        <w:trPr>
          <w:trHeight w:val="128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88245C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DE79DA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Организационное обеспечение реализации молодёжной политики, формирование ценностей здорового образа жизни, создание условий для воспитания, развития и занятости молодёжи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97433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FB70D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B26028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C3D293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7000100000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5162701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7388E9" w14:textId="77777777" w:rsidR="009B4CF3" w:rsidRPr="00FA3EE2" w:rsidRDefault="00B2546D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5828F7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2848CC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7D955E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F2A0B76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B2EF9AB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CCB2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7A22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98124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255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991D0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7001100300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AFB535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B9C4A4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B9A7B5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63CCAF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FB007D9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C677FA4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B06A2D5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8A18DB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5574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5B21D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1FC83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51F71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7000110300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E8053D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1C5084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49BEC2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927D40C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7FE9359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</w:p>
        </w:tc>
      </w:tr>
      <w:tr w:rsidR="00B2546D" w:rsidRPr="00D03AC2" w14:paraId="3CE62BE3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998AD43" w14:textId="77777777" w:rsidR="00B2546D" w:rsidRPr="00FA3EE2" w:rsidRDefault="00B2546D" w:rsidP="00B2546D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13BD8C0" w14:textId="77777777"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Ведомственная целевая программа «Обеспечение условий для реализации мер, направленных на укрепление межнационального и межконфессионального согласия, сохранение и развитие языков и культур народов Российской Федерации, проживающих на территории Старолеушковского сельского поселения Павловского района, социальную и культурную адаптацию мигрантов, профилактику межнациональных (ме</w:t>
            </w:r>
            <w:r w:rsidR="00EC70A3">
              <w:rPr>
                <w:sz w:val="28"/>
                <w:szCs w:val="28"/>
              </w:rPr>
              <w:t>жэтнических) конфликтов» на 2021</w:t>
            </w:r>
            <w:r w:rsidRPr="00B2546D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FF72FCA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F143C1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C12830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2FBAEB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72000</w:t>
            </w:r>
            <w:r w:rsidRPr="00B2546D">
              <w:rPr>
                <w:sz w:val="28"/>
                <w:szCs w:val="28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22780D" w14:textId="77777777"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646AC9" w14:textId="77777777"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614F40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12A26DD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921B33F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B2546D" w:rsidRPr="00D03AC2" w14:paraId="2407EA92" w14:textId="77777777" w:rsidTr="00EC70A3">
        <w:tblPrEx>
          <w:tblCellSpacing w:w="-5" w:type="nil"/>
        </w:tblPrEx>
        <w:trPr>
          <w:trHeight w:val="13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52E7F8D" w14:textId="77777777" w:rsidR="00B2546D" w:rsidRPr="00FA3EE2" w:rsidRDefault="00B2546D" w:rsidP="00B2546D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02721" w14:textId="77777777"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 xml:space="preserve">Поддержание стабильной общественно-политической обстановки и профилактики экстремизма на территории </w:t>
            </w:r>
            <w:r w:rsidRPr="00B2546D">
              <w:rPr>
                <w:sz w:val="28"/>
                <w:szCs w:val="28"/>
              </w:rPr>
              <w:lastRenderedPageBreak/>
              <w:t>Старолеушковского сельского поселения Павловского района в сфере межнациональных отношений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49EDD7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360434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4C3A72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6B157C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4095F" w14:textId="77777777"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883463" w14:textId="77777777"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EA09F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74ACDC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83723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B2546D" w:rsidRPr="00D03AC2" w14:paraId="7AFB0239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EBEA6FF" w14:textId="77777777" w:rsidR="00B2546D" w:rsidRPr="00FA3EE2" w:rsidRDefault="00B2546D" w:rsidP="00B2546D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197B2C" w14:textId="77777777"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972E77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DE38CA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3561A4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EFBCA1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241D1D" w14:textId="77777777" w:rsidR="00B2546D" w:rsidRPr="00B2546D" w:rsidRDefault="00B2546D" w:rsidP="00B2546D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7DDD51" w14:textId="77777777"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A048F7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A1BEBB9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C2ED055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B2546D" w:rsidRPr="00D03AC2" w14:paraId="5B4B7D3D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A915180" w14:textId="77777777" w:rsidR="00B2546D" w:rsidRPr="00FA3EE2" w:rsidRDefault="00B2546D" w:rsidP="00B2546D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05AAB" w14:textId="77777777" w:rsidR="00B2546D" w:rsidRPr="00B2546D" w:rsidRDefault="00B2546D" w:rsidP="00B2546D">
            <w:pPr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Прочая закупка товаров, работ и услуг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D30A51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3FA81B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20F61C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 w:rsidRPr="00B2546D">
              <w:rPr>
                <w:sz w:val="28"/>
                <w:szCs w:val="28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8E9C5C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72001</w:t>
            </w:r>
            <w:r w:rsidRPr="00B2546D">
              <w:rPr>
                <w:sz w:val="28"/>
                <w:szCs w:val="28"/>
              </w:rPr>
              <w:t>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3116FEE" w14:textId="77777777" w:rsidR="00B2546D" w:rsidRPr="00B2546D" w:rsidRDefault="00B2546D" w:rsidP="00B2546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FFD6A1" w14:textId="77777777" w:rsidR="00B2546D" w:rsidRDefault="00EC70A3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7D997D0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A1B851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428C647" w14:textId="77777777" w:rsidR="00B2546D" w:rsidRDefault="00307D25" w:rsidP="00B2546D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4495A816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A107947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099D1D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КУЛЬТУРА, КИНЕМАТОГРАФИЯ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D595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2B96FD2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037F8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3FB594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B25EBA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CEF789" w14:textId="77777777" w:rsidR="009B4CF3" w:rsidRPr="00FA3EE2" w:rsidRDefault="00EC70A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11436,1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AF247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11558,1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2D4769" w14:textId="77777777" w:rsidR="009B4CF3" w:rsidRPr="00FA3EE2" w:rsidRDefault="009A2316" w:rsidP="00F65D5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10554,</w:t>
            </w:r>
            <w:r w:rsidR="00F65D55">
              <w:rPr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8197B22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91,3</w:t>
            </w:r>
          </w:p>
        </w:tc>
      </w:tr>
      <w:tr w:rsidR="009B4CF3" w:rsidRPr="00D03AC2" w14:paraId="3F0A08B4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C5E1A93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E574B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Культура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D77C3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C504A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350423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097073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A2BF39E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2E00BE" w14:textId="77777777" w:rsidR="009B4CF3" w:rsidRPr="00FA3EE2" w:rsidRDefault="00EC70A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11436,1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DF34BE" w14:textId="77777777" w:rsidR="009B4CF3" w:rsidRPr="00FA3EE2" w:rsidRDefault="009A231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11558,1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F72DF4" w14:textId="77777777" w:rsidR="009B4CF3" w:rsidRPr="00FA3EE2" w:rsidRDefault="009A2316" w:rsidP="00F65D55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10554,</w:t>
            </w:r>
            <w:r w:rsidR="00F65D55">
              <w:rPr>
                <w:b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4AA945A" w14:textId="77777777" w:rsidR="009B4CF3" w:rsidRPr="00FA3EE2" w:rsidRDefault="00D0225F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91,3</w:t>
            </w:r>
          </w:p>
        </w:tc>
      </w:tr>
      <w:tr w:rsidR="009B4CF3" w:rsidRPr="00D03AC2" w14:paraId="243F1945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EFCAA38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E1B1576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Культура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013381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5BBD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8557F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8D9B2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785953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B9157F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10636,1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7A98C8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10858,1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43FD02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9910,2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E4E1316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91,3</w:t>
            </w:r>
          </w:p>
        </w:tc>
      </w:tr>
      <w:tr w:rsidR="009B4CF3" w:rsidRPr="00D03AC2" w14:paraId="378E8516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B94396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28AF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Дворцы и дома культуры, другие учреждения культуры и средств массовой информации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79E56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6322D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3CA4A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85FE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D73E35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1E4DA17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8F96C6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97EB6A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6925,0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D2F3846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14:paraId="69F796AC" w14:textId="77777777" w:rsidTr="00EC70A3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194648C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23A9B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Содержание, организация и поддержка муниципальных учреждений культуры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5EF2DF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C2440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EB8935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F93F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033C1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255C75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58B204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AB24886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6925,0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4952D4D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14:paraId="6E323FBE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A5C2B0F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CECD1D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3AF47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C0ED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6B7A3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E3B69F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85C089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C31C37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1E5833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42A7DDC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6925,0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2D2B38E4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14:paraId="0C0759F5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8C44FB7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2E45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6EB4A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1606D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271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96495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6010100590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7D01D" w14:textId="77777777"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7D601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E9CCBD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7810,0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60497A" w14:textId="77777777" w:rsidR="009B4CF3" w:rsidRPr="00FA3EE2" w:rsidRDefault="009A231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6925,0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CEF867D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88,7</w:t>
            </w:r>
          </w:p>
        </w:tc>
      </w:tr>
      <w:tr w:rsidR="009B4CF3" w:rsidRPr="00D03AC2" w14:paraId="6F6BD4BA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12B8E4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64BAEBD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Библиотеки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7B4D1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487F2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4316A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C88E1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2009DA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AD6657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2626,1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3BDA72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2848,1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37FBC9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2793,0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0C34CF3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98,1</w:t>
            </w:r>
          </w:p>
        </w:tc>
      </w:tr>
      <w:tr w:rsidR="009B4CF3" w:rsidRPr="00D03AC2" w14:paraId="56857555" w14:textId="77777777" w:rsidTr="00EC70A3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CCC43B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0CB33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Содержание, организация и </w:t>
            </w:r>
            <w:r w:rsidRPr="00FA3EE2">
              <w:rPr>
                <w:color w:val="000000"/>
                <w:sz w:val="27"/>
                <w:szCs w:val="27"/>
              </w:rPr>
              <w:lastRenderedPageBreak/>
              <w:t>поддержка муниципальных учреждений культуры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D02D1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5F4CE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55F7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FCC24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B7154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B76689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2626,1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E55C47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2848,1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11E6B6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2793,0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CCA291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98,1</w:t>
            </w:r>
          </w:p>
        </w:tc>
      </w:tr>
      <w:tr w:rsidR="009B4CF3" w:rsidRPr="00D03AC2" w14:paraId="3B6977D4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F323DB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B36A9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0C06A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67330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E14B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0CD97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6030100590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3006EA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2A2834A" w14:textId="77777777" w:rsidR="009B4CF3" w:rsidRPr="00FA3EE2" w:rsidRDefault="00EC70A3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2626,1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F93A0BF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2848,1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8AAAC2" w14:textId="77777777" w:rsidR="009B4CF3" w:rsidRPr="00FA3EE2" w:rsidRDefault="00307D25" w:rsidP="007E00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</w:t>
            </w:r>
            <w:r w:rsidR="007E0057">
              <w:rPr>
                <w:color w:val="000000"/>
                <w:sz w:val="27"/>
                <w:szCs w:val="27"/>
              </w:rPr>
              <w:t>793,0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C5B97C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98,1</w:t>
            </w:r>
          </w:p>
        </w:tc>
      </w:tr>
      <w:tr w:rsidR="009B4CF3" w:rsidRPr="00D03AC2" w14:paraId="06AE98EF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826D92E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66996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Субсидии бюджетным, учреждениям  на финансовое обеспечение муниципального задания на оказание услуг(выполнение работ)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178FC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F4C30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EEBB52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921E9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6030100590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AC7D3E" w14:textId="77777777" w:rsidR="009B4CF3" w:rsidRPr="00307D25" w:rsidRDefault="00307D25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F4D8D0F" w14:textId="77777777" w:rsidR="009B4CF3" w:rsidRPr="00307D25" w:rsidRDefault="00EC70A3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2626,1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297AFA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2848,1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5F8C7C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2793,0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6B9D2558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98,1</w:t>
            </w:r>
          </w:p>
        </w:tc>
      </w:tr>
      <w:tr w:rsidR="009B4CF3" w:rsidRPr="00D03AC2" w14:paraId="3D045063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32DB4F4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83F45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Сохранение, использование и популяризация объектов культурного наследия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040B50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D6E5D3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DFB926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2C377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6040000000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6586CA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4C304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E430A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2BB7AF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192,2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B328AD1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96,1</w:t>
            </w:r>
          </w:p>
        </w:tc>
      </w:tr>
      <w:tr w:rsidR="009B4CF3" w:rsidRPr="00D03AC2" w14:paraId="3059F79A" w14:textId="77777777" w:rsidTr="00EC70A3">
        <w:tblPrEx>
          <w:tblCellSpacing w:w="-5" w:type="nil"/>
        </w:tblPrEx>
        <w:trPr>
          <w:trHeight w:val="71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98CC559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BC9F0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 области сохранения, использования, популяризации и охраны объектов культурного наследия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FED78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E9F19A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A7093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1825C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6040100000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86EAEC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934779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DDA20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D6772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192,2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A963AC9" w14:textId="77777777" w:rsidR="009B4CF3" w:rsidRPr="00FA3EE2" w:rsidRDefault="00684172" w:rsidP="00D0225F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</w:t>
            </w:r>
            <w:r w:rsidR="00D0225F">
              <w:rPr>
                <w:color w:val="000000"/>
                <w:sz w:val="27"/>
                <w:szCs w:val="27"/>
              </w:rPr>
              <w:t>6,1</w:t>
            </w:r>
          </w:p>
        </w:tc>
      </w:tr>
      <w:tr w:rsidR="009B4CF3" w:rsidRPr="00D03AC2" w14:paraId="09A1708A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67CACD6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77FF31B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Содержание (памятников истории и культуры), находящихся в собственности поселения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22CDC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3D7A8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F9347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E59EC" w14:textId="77777777"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6040100</w:t>
            </w:r>
            <w:r w:rsidR="009B4CF3" w:rsidRPr="00FA3EE2">
              <w:rPr>
                <w:color w:val="000000"/>
                <w:sz w:val="27"/>
                <w:szCs w:val="27"/>
              </w:rPr>
              <w:t>220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D3CAC6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AF5E1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BA3EE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0BD886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192,2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E7E2D6C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96,1</w:t>
            </w:r>
          </w:p>
        </w:tc>
      </w:tr>
      <w:tr w:rsidR="009B4CF3" w:rsidRPr="00D03AC2" w14:paraId="1A3BA310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1671715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ED35E7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9BE6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49527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ECDCF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3E6E698" w14:textId="77777777"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6040100</w:t>
            </w:r>
            <w:r w:rsidR="009B4CF3" w:rsidRPr="00FA3EE2">
              <w:rPr>
                <w:color w:val="000000"/>
                <w:sz w:val="27"/>
                <w:szCs w:val="27"/>
              </w:rPr>
              <w:t>220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2C294BC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240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C129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71FEC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200,00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47DC8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192,2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BE4F944" w14:textId="77777777" w:rsidR="009B4CF3" w:rsidRPr="00FA3EE2" w:rsidRDefault="00D0225F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96,1</w:t>
            </w:r>
          </w:p>
        </w:tc>
      </w:tr>
      <w:tr w:rsidR="009B4CF3" w:rsidRPr="00D03AC2" w14:paraId="65DA2A70" w14:textId="77777777" w:rsidTr="007E0057">
        <w:tblPrEx>
          <w:tblCellSpacing w:w="-5" w:type="nil"/>
        </w:tblPrEx>
        <w:trPr>
          <w:trHeight w:val="27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EB4BF0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400E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«Пожарная безопасность МБУ «Социально-культурный центр муниципального образования Старолеушковское сельское посел</w:t>
            </w:r>
            <w:r w:rsidR="005B26B9">
              <w:rPr>
                <w:color w:val="000000"/>
                <w:sz w:val="27"/>
                <w:szCs w:val="27"/>
              </w:rPr>
              <w:t xml:space="preserve">ение Павловского района» на </w:t>
            </w:r>
            <w:r w:rsidR="005B26B9">
              <w:rPr>
                <w:color w:val="000000"/>
                <w:sz w:val="27"/>
                <w:szCs w:val="27"/>
              </w:rPr>
              <w:lastRenderedPageBreak/>
              <w:t>2021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1F3B5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371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78DD5B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C8FF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7100000000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F3AC0C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C0377C6" w14:textId="77777777" w:rsidR="009B4CF3" w:rsidRPr="00FA3EE2" w:rsidRDefault="005B26B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16D812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36C0F2A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38EBC4A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7E1FE729" w14:textId="77777777" w:rsidTr="005B26B9">
        <w:tblPrEx>
          <w:tblCellSpacing w:w="-5" w:type="nil"/>
        </w:tblPrEx>
        <w:trPr>
          <w:trHeight w:val="634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D9AF66E" w14:textId="77777777" w:rsidR="009B4CF3" w:rsidRPr="00FA3EE2" w:rsidRDefault="009B4CF3"/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CE1CE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Обеспечение первичных мер пожарной безопасности</w:t>
            </w:r>
          </w:p>
        </w:tc>
        <w:tc>
          <w:tcPr>
            <w:tcW w:w="954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69F81D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43EA9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88AACF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B1B70D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7100100000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6C445B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2B34902" w14:textId="77777777" w:rsidR="009B4CF3" w:rsidRPr="00FA3EE2" w:rsidRDefault="005B26B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04AF2A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5C0A525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A8C2979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9ECA3C6" w14:textId="77777777" w:rsidTr="005B26B9">
        <w:tblPrEx>
          <w:tblCellSpacing w:w="-5" w:type="nil"/>
        </w:tblPrEx>
        <w:trPr>
          <w:trHeight w:val="59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8F418CA" w14:textId="77777777" w:rsidR="009B4CF3" w:rsidRPr="00FA3EE2" w:rsidRDefault="009B4CF3"/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67D1D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E980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CFAD58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DD691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1660A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7101010070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873F8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9C51B2" w14:textId="77777777" w:rsidR="009B4CF3" w:rsidRPr="00FA3EE2" w:rsidRDefault="005B26B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F6C99F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A195D4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FDC148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2C42E3BC" w14:textId="77777777" w:rsidTr="005B26B9">
        <w:tblPrEx>
          <w:tblCellSpacing w:w="-5" w:type="nil"/>
        </w:tblPrEx>
        <w:trPr>
          <w:trHeight w:val="41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653BABE" w14:textId="77777777" w:rsidR="009B4CF3" w:rsidRPr="00FA3EE2" w:rsidRDefault="009B4CF3"/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3006BC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E7F099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9F3DD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14617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AEBA51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7101010070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D2A1AAE" w14:textId="77777777"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34E7A8D" w14:textId="77777777" w:rsidR="009B4CF3" w:rsidRPr="00FA3EE2" w:rsidRDefault="005B26B9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C037EE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2E94F4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F153945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7945F7E8" w14:textId="77777777" w:rsidTr="00EC70A3">
        <w:tblPrEx>
          <w:tblCellSpacing w:w="-5" w:type="nil"/>
        </w:tblPrEx>
        <w:trPr>
          <w:trHeight w:val="963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1D276AB5" w14:textId="77777777" w:rsidR="009B4CF3" w:rsidRPr="00FA3EE2" w:rsidRDefault="009B4CF3"/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55934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 целевая программа «Поддержка клубных учреждений Старолеушковского  сельского посел</w:t>
            </w:r>
            <w:r w:rsidR="005B26B9">
              <w:rPr>
                <w:color w:val="000000"/>
                <w:sz w:val="27"/>
                <w:szCs w:val="27"/>
              </w:rPr>
              <w:t>ения Павловского района»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 </w:t>
            </w:r>
          </w:p>
        </w:tc>
        <w:tc>
          <w:tcPr>
            <w:tcW w:w="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ABE34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E39F36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03B98A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395BF72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7300000000</w:t>
            </w:r>
          </w:p>
        </w:tc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825DE9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7FD97356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6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542AAFB0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5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14:paraId="04A2E01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644,0</w:t>
            </w:r>
          </w:p>
        </w:tc>
        <w:tc>
          <w:tcPr>
            <w:tcW w:w="803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vAlign w:val="bottom"/>
          </w:tcPr>
          <w:p w14:paraId="777C5E98" w14:textId="77777777" w:rsidR="009B4CF3" w:rsidRPr="00FA3EE2" w:rsidRDefault="000245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92</w:t>
            </w:r>
          </w:p>
        </w:tc>
      </w:tr>
      <w:tr w:rsidR="009B4CF3" w:rsidRPr="00D03AC2" w14:paraId="673AA0D0" w14:textId="77777777" w:rsidTr="00EC70A3">
        <w:tblPrEx>
          <w:tblCellSpacing w:w="-5" w:type="nil"/>
        </w:tblPrEx>
        <w:trPr>
          <w:trHeight w:val="1299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C4487E1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D7B4F" w14:textId="77777777" w:rsidR="009B4CF3" w:rsidRPr="00FA3EE2" w:rsidRDefault="009B4CF3">
            <w:pPr>
              <w:jc w:val="both"/>
              <w:rPr>
                <w:sz w:val="27"/>
                <w:szCs w:val="27"/>
              </w:rPr>
            </w:pPr>
            <w:r w:rsidRPr="00FA3EE2">
              <w:rPr>
                <w:sz w:val="27"/>
                <w:szCs w:val="27"/>
              </w:rPr>
              <w:t>Субсидии на укрепление материально-технической базы культурно-досугового учреждения "Социально-культурный центр муниципального образования Старолеушковского сельского поселения"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21064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9FA199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B5D07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0B27B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7300100000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FE8F9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D64E1E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7FC7B0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31C8F44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644,0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B105DD" w14:textId="77777777" w:rsidR="009B4CF3" w:rsidRPr="00FA3EE2" w:rsidRDefault="000245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92</w:t>
            </w:r>
          </w:p>
        </w:tc>
      </w:tr>
      <w:tr w:rsidR="009B4CF3" w:rsidRPr="00D03AC2" w14:paraId="1F362BB6" w14:textId="77777777" w:rsidTr="005B26B9">
        <w:tblPrEx>
          <w:tblCellSpacing w:w="-5" w:type="nil"/>
        </w:tblPrEx>
        <w:trPr>
          <w:trHeight w:val="598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F3827E0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14:paraId="385E8DD3" w14:textId="77777777" w:rsidR="009B4CF3" w:rsidRPr="00FA3EE2" w:rsidRDefault="009B4CF3">
            <w:pPr>
              <w:jc w:val="both"/>
              <w:rPr>
                <w:sz w:val="27"/>
                <w:szCs w:val="27"/>
              </w:rPr>
            </w:pPr>
            <w:r w:rsidRPr="00FA3EE2">
              <w:rPr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E739C2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39C54D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530BF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7FED94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7301010070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6E2246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9B5252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DB1D188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9C01BA8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644,0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9F1E04A" w14:textId="77777777" w:rsidR="009B4CF3" w:rsidRPr="00FA3EE2" w:rsidRDefault="000245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92</w:t>
            </w:r>
          </w:p>
        </w:tc>
      </w:tr>
      <w:tr w:rsidR="009B4CF3" w:rsidRPr="00D03AC2" w14:paraId="7EEBCA65" w14:textId="77777777" w:rsidTr="007E0057">
        <w:tblPrEx>
          <w:tblCellSpacing w:w="-5" w:type="nil"/>
        </w:tblPrEx>
        <w:trPr>
          <w:trHeight w:val="113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C379AC3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92D23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Предоставление субсидий бюджетным, автономным учреждениям и иным некоммерческим организациям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85931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69EC64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9EBA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55C28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7301010070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B811AE1" w14:textId="77777777" w:rsidR="009B4CF3" w:rsidRPr="00FA3EE2" w:rsidRDefault="00307D25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61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2F11EB5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733A79E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B25C81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644,0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C936DE5" w14:textId="77777777" w:rsidR="009B4CF3" w:rsidRPr="00FA3EE2" w:rsidRDefault="0002456E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92</w:t>
            </w:r>
          </w:p>
        </w:tc>
      </w:tr>
      <w:tr w:rsidR="00307D25" w:rsidRPr="00D03AC2" w14:paraId="50CDE5F1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6C08D96" w14:textId="77777777" w:rsidR="00307D25" w:rsidRPr="00FA3EE2" w:rsidRDefault="00307D25" w:rsidP="00307D25"/>
        </w:tc>
        <w:tc>
          <w:tcPr>
            <w:tcW w:w="44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40487F0" w14:textId="77777777" w:rsidR="00307D25" w:rsidRPr="00307D25" w:rsidRDefault="00307D25" w:rsidP="003367D0">
            <w:pPr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Ведомственная целевая программа «</w:t>
            </w:r>
            <w:r w:rsidR="003367D0">
              <w:rPr>
                <w:sz w:val="28"/>
                <w:szCs w:val="28"/>
              </w:rPr>
              <w:t>Поддержка библиотеки Старолеушковского сельского поселения Павловского района» на 2021 год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CDFD0DE" w14:textId="77777777" w:rsidR="00307D25" w:rsidRPr="00307D25" w:rsidRDefault="00533057" w:rsidP="00533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5C7D7D" w14:textId="77777777" w:rsidR="00307D25" w:rsidRPr="00307D25" w:rsidRDefault="00533057" w:rsidP="00533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08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46D7A9" w14:textId="77777777" w:rsidR="00307D25" w:rsidRPr="00307D25" w:rsidRDefault="00533057" w:rsidP="00533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CCC5187" w14:textId="77777777" w:rsidR="00307D25" w:rsidRPr="00307D25" w:rsidRDefault="003367D0" w:rsidP="00533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533057">
              <w:rPr>
                <w:sz w:val="28"/>
                <w:szCs w:val="28"/>
              </w:rPr>
              <w:t>00000000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56072E6" w14:textId="77777777" w:rsidR="00307D25" w:rsidRPr="00307D25" w:rsidRDefault="00307D25" w:rsidP="00307D25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024A6A3" w14:textId="77777777" w:rsidR="00307D25" w:rsidRDefault="003367D0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19A72F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82FAC75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7F80469" w14:textId="77777777" w:rsidR="00307D25" w:rsidRDefault="007E0057" w:rsidP="007E0057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307D25" w:rsidRPr="00D03AC2" w14:paraId="5D004FC6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5FB386E" w14:textId="77777777" w:rsidR="00307D25" w:rsidRPr="00FA3EE2" w:rsidRDefault="00307D25" w:rsidP="00307D25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07A54" w14:textId="77777777" w:rsidR="00307D25" w:rsidRPr="00307D25" w:rsidRDefault="003367D0" w:rsidP="00307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519BFE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DA30F1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8948D4E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5FDB790" w14:textId="77777777" w:rsidR="00307D25" w:rsidRPr="00307D25" w:rsidRDefault="003367D0" w:rsidP="00336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</w:t>
            </w:r>
            <w:r w:rsidR="00533057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="00533057">
              <w:rPr>
                <w:sz w:val="28"/>
                <w:szCs w:val="28"/>
              </w:rPr>
              <w:t>0</w:t>
            </w:r>
            <w:r w:rsidR="00307D25" w:rsidRPr="00307D25">
              <w:rPr>
                <w:sz w:val="28"/>
                <w:szCs w:val="28"/>
              </w:rPr>
              <w:t>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7DB10" w14:textId="77777777" w:rsidR="00307D25" w:rsidRPr="00307D25" w:rsidRDefault="00307D25" w:rsidP="00307D25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E1BE727" w14:textId="77777777" w:rsidR="00307D25" w:rsidRDefault="003367D0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F7FA40D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C55B3D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4A2F2A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307D25" w:rsidRPr="00D03AC2" w14:paraId="5D775407" w14:textId="77777777" w:rsidTr="003367D0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0013FF6" w14:textId="77777777" w:rsidR="00307D25" w:rsidRPr="00FA3EE2" w:rsidRDefault="00307D25" w:rsidP="00307D25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FA2D2" w14:textId="77777777" w:rsidR="00307D25" w:rsidRPr="00307D25" w:rsidRDefault="003367D0" w:rsidP="00307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164634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9012BB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B2B619B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4C50B3" w14:textId="77777777" w:rsidR="00307D25" w:rsidRPr="00307D25" w:rsidRDefault="003367D0" w:rsidP="00336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790101</w:t>
            </w:r>
            <w:r w:rsidR="00307D25" w:rsidRPr="00307D25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>7</w:t>
            </w:r>
            <w:r w:rsidR="00307D25" w:rsidRPr="00307D25">
              <w:rPr>
                <w:sz w:val="28"/>
                <w:szCs w:val="28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B141" w14:textId="77777777" w:rsidR="00307D25" w:rsidRPr="00307D25" w:rsidRDefault="00307D25" w:rsidP="00307D25">
            <w:pPr>
              <w:rPr>
                <w:sz w:val="28"/>
                <w:szCs w:val="28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75CD65E" w14:textId="77777777" w:rsidR="00307D25" w:rsidRDefault="003367D0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98A020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43CC81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D096BBF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307D25" w:rsidRPr="00D03AC2" w14:paraId="7FCA2873" w14:textId="77777777" w:rsidTr="003367D0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5DF81FC" w14:textId="77777777" w:rsidR="00307D25" w:rsidRPr="00FA3EE2" w:rsidRDefault="00307D25" w:rsidP="00307D25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A7A8A" w14:textId="77777777" w:rsidR="00307D25" w:rsidRPr="00307D25" w:rsidRDefault="003367D0" w:rsidP="00307D2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бюджетным учреждениям на иные цели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8BB961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538F63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08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4B097F0" w14:textId="77777777" w:rsidR="00307D25" w:rsidRPr="00307D25" w:rsidRDefault="00307D25" w:rsidP="00533057">
            <w:pPr>
              <w:jc w:val="center"/>
              <w:rPr>
                <w:sz w:val="28"/>
                <w:szCs w:val="28"/>
              </w:rPr>
            </w:pPr>
            <w:r w:rsidRPr="00307D25">
              <w:rPr>
                <w:sz w:val="28"/>
                <w:szCs w:val="28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C1BD42" w14:textId="77777777" w:rsidR="00307D25" w:rsidRPr="00307D25" w:rsidRDefault="00533057" w:rsidP="003367D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  <w:r w:rsidR="003367D0">
              <w:rPr>
                <w:sz w:val="28"/>
                <w:szCs w:val="28"/>
              </w:rPr>
              <w:t>901010070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867C78" w14:textId="77777777" w:rsidR="00307D25" w:rsidRPr="00307D25" w:rsidRDefault="00533057" w:rsidP="005330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610</w:t>
            </w: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61EC39" w14:textId="77777777" w:rsidR="00307D25" w:rsidRDefault="003367D0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5B01E60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08A1048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B9F77F8" w14:textId="77777777" w:rsidR="00307D25" w:rsidRDefault="007E0057" w:rsidP="00307D25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</w:t>
            </w:r>
          </w:p>
        </w:tc>
      </w:tr>
      <w:tr w:rsidR="009B4CF3" w:rsidRPr="00D03AC2" w14:paraId="43F82F49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97ECF4C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3527A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СОЦИАЛЬНАЯ ПОЛИТИКА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DFF12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93449E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603F4BD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D0DDF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7E0F8E5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B935D8" w14:textId="77777777" w:rsidR="009B4CF3" w:rsidRPr="00FA3EE2" w:rsidRDefault="003367D0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450,0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37257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700,0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4564967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683,2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4AA712" w14:textId="77777777" w:rsidR="009B4CF3" w:rsidRPr="00FA3EE2" w:rsidRDefault="0034594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97,6</w:t>
            </w:r>
          </w:p>
        </w:tc>
      </w:tr>
      <w:tr w:rsidR="009B4CF3" w:rsidRPr="00D03AC2" w14:paraId="68D9483F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33AE3E1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544F8D8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Пенсионное обеспечение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20B4298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506B00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C9C3BE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0B3300A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1546B3AC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4677E43" w14:textId="77777777" w:rsidR="009B4CF3" w:rsidRPr="00FA3EE2" w:rsidRDefault="003367D0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350,0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163B3B2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F187F6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4F9A91B" w14:textId="77777777" w:rsidR="009B4CF3" w:rsidRPr="00FA3EE2" w:rsidRDefault="00345946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3F462F37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72B5981D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B997AB6" w14:textId="77777777" w:rsidR="009B4CF3" w:rsidRPr="00FA3EE2" w:rsidRDefault="00533057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Социальная поддержка граждан</w:t>
            </w:r>
            <w:r w:rsidR="009B4CF3" w:rsidRPr="00FA3EE2">
              <w:rPr>
                <w:color w:val="000000"/>
                <w:sz w:val="27"/>
                <w:szCs w:val="27"/>
              </w:rPr>
              <w:t xml:space="preserve">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55A6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6AFE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AA059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6A47DB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0F77C0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2E5034" w14:textId="77777777" w:rsidR="009B4CF3" w:rsidRPr="00FA3EE2" w:rsidRDefault="00533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</w:t>
            </w:r>
            <w:r w:rsidR="009B4CF3" w:rsidRPr="00FA3EE2"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BC788A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D307A8" w14:textId="77777777" w:rsidR="009B4CF3" w:rsidRPr="007E0057" w:rsidRDefault="007E005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3AD9595E" w14:textId="77777777" w:rsidR="009B4CF3" w:rsidRPr="00FA3EE2" w:rsidRDefault="0034594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51C5E798" w14:textId="77777777" w:rsidTr="00EC70A3">
        <w:tblPrEx>
          <w:tblCellSpacing w:w="-5" w:type="nil"/>
        </w:tblPrEx>
        <w:trPr>
          <w:trHeight w:val="642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28E14A5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AB23E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 xml:space="preserve">Развитие мер социальной поддержки отдельных категорий граждан 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54C61F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7417CB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659353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75B718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A1FD74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292D3AD" w14:textId="77777777" w:rsidR="009B4CF3" w:rsidRPr="00FA3EE2" w:rsidRDefault="00533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350,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5CF6A9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39EFEA" w14:textId="77777777" w:rsidR="009B4CF3" w:rsidRPr="007E0057" w:rsidRDefault="007E005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6B5A69F" w14:textId="77777777" w:rsidR="009B4CF3" w:rsidRPr="00FA3EE2" w:rsidRDefault="0034594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0C745586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30529726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D59FA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Меры поддержки замещавших муниципальные должности и должности муниципальной службы Старолеушковского сельского поселения Павловского поселения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F1CF7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1B10DF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07212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339BAF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6410100000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C54CC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41F1BA1" w14:textId="77777777" w:rsidR="009B4CF3" w:rsidRPr="00FA3EE2" w:rsidRDefault="00533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350,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873B5D8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140ECF" w14:textId="77777777" w:rsidR="009B4CF3" w:rsidRPr="007E0057" w:rsidRDefault="007E005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1E891842" w14:textId="77777777" w:rsidR="009B4CF3" w:rsidRPr="00FA3EE2" w:rsidRDefault="0034594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53B3A3E3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6601BC56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3141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Выплата дополнительного материального обеспечения, доплат к пенсиям пособий компенсаций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A46C94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8A4FD5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98BEB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D840F9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6410110230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4184E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D942985" w14:textId="77777777" w:rsidR="009B4CF3" w:rsidRPr="00FA3EE2" w:rsidRDefault="00533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350,</w:t>
            </w:r>
            <w:r w:rsidR="009B4CF3" w:rsidRPr="00FA3EE2">
              <w:rPr>
                <w:color w:val="000000"/>
                <w:sz w:val="27"/>
                <w:szCs w:val="27"/>
              </w:rPr>
              <w:t>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09B579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783BAD9" w14:textId="77777777" w:rsidR="009B4CF3" w:rsidRPr="007E0057" w:rsidRDefault="007E005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53A3F325" w14:textId="77777777" w:rsidR="009B4CF3" w:rsidRPr="00FA3EE2" w:rsidRDefault="0034594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3421641A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2DA32650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701A5A6" w14:textId="77777777" w:rsidR="009B4CF3" w:rsidRPr="00FA3EE2" w:rsidRDefault="00533057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 xml:space="preserve">Иные пенсии, социальные доплаты к пенсиям 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53CC24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6F6B42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16A0E2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CAD49F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6410110230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7EFBDFE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CA5FD1" w14:textId="77777777" w:rsidR="009B4CF3" w:rsidRPr="00FA3EE2" w:rsidRDefault="00533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350,0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1CA8AC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600,0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23BA4F4" w14:textId="77777777" w:rsidR="009B4CF3" w:rsidRPr="007E0057" w:rsidRDefault="007E0057" w:rsidP="00CB42C2">
            <w:pPr>
              <w:jc w:val="center"/>
              <w:rPr>
                <w:bCs/>
                <w:color w:val="000000"/>
                <w:sz w:val="27"/>
                <w:szCs w:val="27"/>
              </w:rPr>
            </w:pPr>
            <w:r>
              <w:rPr>
                <w:bCs/>
                <w:color w:val="000000"/>
                <w:sz w:val="27"/>
                <w:szCs w:val="27"/>
              </w:rPr>
              <w:t>583,2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533ED40" w14:textId="77777777" w:rsidR="009B4CF3" w:rsidRPr="00FA3EE2" w:rsidRDefault="00345946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97,2</w:t>
            </w:r>
          </w:p>
        </w:tc>
      </w:tr>
      <w:tr w:rsidR="009B4CF3" w:rsidRPr="00D03AC2" w14:paraId="6F11A388" w14:textId="77777777" w:rsidTr="007E0057">
        <w:tblPrEx>
          <w:tblCellSpacing w:w="-5" w:type="nil"/>
        </w:tblPrEx>
        <w:trPr>
          <w:trHeight w:val="566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000A079A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BD23D5E" w14:textId="77777777" w:rsidR="009B4CF3" w:rsidRPr="00FA3EE2" w:rsidRDefault="009B4CF3">
            <w:pPr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Социальное обеспечение населения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B890F3F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1AD20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3F85759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93BAE06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418FFAF7" w14:textId="77777777" w:rsidR="009B4CF3" w:rsidRPr="00FA3EE2" w:rsidRDefault="009B4CF3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B9BA6F4" w14:textId="77777777" w:rsidR="003367D0" w:rsidRPr="00FA3EE2" w:rsidRDefault="003367D0" w:rsidP="003367D0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D60B496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1FC9F14" w14:textId="77777777" w:rsidR="009B4CF3" w:rsidRPr="00FA3EE2" w:rsidRDefault="007E0057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>
              <w:rPr>
                <w:b/>
                <w:bCs/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036FB223" w14:textId="77777777" w:rsidR="009B4CF3" w:rsidRPr="00FA3EE2" w:rsidRDefault="00684172" w:rsidP="00CB42C2">
            <w:pPr>
              <w:jc w:val="center"/>
              <w:rPr>
                <w:b/>
                <w:bCs/>
                <w:color w:val="000000"/>
                <w:sz w:val="27"/>
                <w:szCs w:val="27"/>
              </w:rPr>
            </w:pPr>
            <w:r w:rsidRPr="00FA3EE2">
              <w:rPr>
                <w:b/>
                <w:bCs/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69A132EF" w14:textId="77777777" w:rsidTr="007E0057">
        <w:tblPrEx>
          <w:tblCellSpacing w:w="-5" w:type="nil"/>
        </w:tblPrEx>
        <w:trPr>
          <w:trHeight w:val="244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2BB88CD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BE5A2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Ведомственная целевая программа "Социальная поддержка граждан, оказавшихся в трудной жизненной ситуации и нуждающихся в социальной защите в Старолеушковском сельском посел</w:t>
            </w:r>
            <w:r w:rsidR="00BC6157">
              <w:rPr>
                <w:color w:val="000000"/>
                <w:sz w:val="27"/>
                <w:szCs w:val="27"/>
              </w:rPr>
              <w:t>ении Павловского района" на 2021</w:t>
            </w:r>
            <w:r w:rsidRPr="00FA3EE2">
              <w:rPr>
                <w:color w:val="000000"/>
                <w:sz w:val="27"/>
                <w:szCs w:val="27"/>
              </w:rPr>
              <w:t xml:space="preserve"> год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F25446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EFBDE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D12732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D9A82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154EF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832F4D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</w:t>
            </w:r>
            <w:r w:rsidR="009B4CF3" w:rsidRPr="00FA3EE2">
              <w:rPr>
                <w:color w:val="000000"/>
                <w:sz w:val="27"/>
                <w:szCs w:val="27"/>
              </w:rPr>
              <w:t>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ABA6115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B2B40BD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5F71E4" w14:textId="77777777"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576F1F14" w14:textId="77777777" w:rsidTr="00BC61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82BE572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E3275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Выплата гражданам единовременной материальной помощи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B2AFD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011606A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ACA61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B6C833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F1C98B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2CD8BC6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780034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0AC7321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2C98139" w14:textId="77777777"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7E94177" w14:textId="77777777" w:rsidTr="00EC70A3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5D082505" w14:textId="77777777" w:rsidR="009B4CF3" w:rsidRPr="00FA3EE2" w:rsidRDefault="009B4CF3"/>
        </w:tc>
        <w:tc>
          <w:tcPr>
            <w:tcW w:w="440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11A18" w14:textId="77777777" w:rsidR="009B4CF3" w:rsidRPr="00FA3EE2" w:rsidRDefault="009B4CF3">
            <w:pPr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Реализация мероприятий ведомственной целевой программы</w:t>
            </w:r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FD2C61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405284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4E63AA8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F64E805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6900110070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D25C901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D9D0641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C05ABC1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09AD12B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7E575873" w14:textId="77777777"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9B4CF3" w:rsidRPr="00D03AC2" w14:paraId="766B27CA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14:paraId="4A815EA7" w14:textId="77777777" w:rsidR="009B4CF3" w:rsidRPr="00FA3EE2" w:rsidRDefault="009B4CF3"/>
        </w:tc>
        <w:tc>
          <w:tcPr>
            <w:tcW w:w="440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60190036" w14:textId="77777777" w:rsidR="009B4CF3" w:rsidRPr="00FA3EE2" w:rsidRDefault="003367D0">
            <w:pPr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Пособия, компенсации, меры социальной поддержк</w:t>
            </w:r>
            <w:r w:rsidR="00BC6157">
              <w:rPr>
                <w:color w:val="000000"/>
                <w:sz w:val="27"/>
                <w:szCs w:val="27"/>
              </w:rPr>
              <w:t>и по публичным нормативным обязательствам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2A05C3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92BE420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</w:t>
            </w:r>
          </w:p>
        </w:tc>
        <w:tc>
          <w:tcPr>
            <w:tcW w:w="6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3DB9B1C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3ADA41D6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6900110070</w:t>
            </w:r>
          </w:p>
        </w:tc>
        <w:tc>
          <w:tcPr>
            <w:tcW w:w="69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bottom"/>
          </w:tcPr>
          <w:p w14:paraId="621C7F37" w14:textId="77777777" w:rsidR="009B4CF3" w:rsidRPr="00FA3EE2" w:rsidRDefault="009B4CF3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310</w:t>
            </w:r>
          </w:p>
        </w:tc>
        <w:tc>
          <w:tcPr>
            <w:tcW w:w="14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A493DF7" w14:textId="77777777" w:rsidR="009B4CF3" w:rsidRPr="00FA3EE2" w:rsidRDefault="003367D0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</w:t>
            </w:r>
            <w:r w:rsidR="009B4CF3" w:rsidRPr="00FA3EE2">
              <w:rPr>
                <w:color w:val="000000"/>
                <w:sz w:val="27"/>
                <w:szCs w:val="27"/>
              </w:rPr>
              <w:t>0,00</w:t>
            </w:r>
          </w:p>
        </w:tc>
        <w:tc>
          <w:tcPr>
            <w:tcW w:w="16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66DB1687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15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DFC2529" w14:textId="77777777" w:rsidR="009B4CF3" w:rsidRPr="00FA3EE2" w:rsidRDefault="007E0057" w:rsidP="00CB42C2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100,0</w:t>
            </w:r>
          </w:p>
        </w:tc>
        <w:tc>
          <w:tcPr>
            <w:tcW w:w="803" w:type="dxa"/>
            <w:tcBorders>
              <w:top w:val="nil"/>
              <w:left w:val="nil"/>
              <w:bottom w:val="single" w:sz="4" w:space="0" w:color="auto"/>
              <w:right w:val="single" w:sz="6" w:space="0" w:color="auto"/>
            </w:tcBorders>
            <w:vAlign w:val="bottom"/>
          </w:tcPr>
          <w:p w14:paraId="4D2A9A38" w14:textId="77777777" w:rsidR="009B4CF3" w:rsidRPr="00FA3EE2" w:rsidRDefault="00684172" w:rsidP="00CB42C2">
            <w:pPr>
              <w:jc w:val="center"/>
              <w:rPr>
                <w:color w:val="000000"/>
                <w:sz w:val="27"/>
                <w:szCs w:val="27"/>
              </w:rPr>
            </w:pPr>
            <w:r w:rsidRPr="00FA3EE2">
              <w:rPr>
                <w:color w:val="000000"/>
                <w:sz w:val="27"/>
                <w:szCs w:val="27"/>
              </w:rPr>
              <w:t>100</w:t>
            </w:r>
          </w:p>
        </w:tc>
      </w:tr>
      <w:tr w:rsidR="0009295B" w:rsidRPr="00D03AC2" w14:paraId="45DB15E6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7E25B3C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2C12D" w14:textId="77777777" w:rsidR="0009295B" w:rsidRPr="0009295B" w:rsidRDefault="0009295B" w:rsidP="008A3378">
            <w:pPr>
              <w:rPr>
                <w:b/>
              </w:rPr>
            </w:pPr>
            <w:r w:rsidRPr="0009295B">
              <w:rPr>
                <w:b/>
              </w:rPr>
              <w:t xml:space="preserve">ОБСЛУЖИВАНИЕ </w:t>
            </w:r>
            <w:r w:rsidR="008A3378">
              <w:rPr>
                <w:b/>
              </w:rPr>
              <w:t>ГОСУДАРСТВЕННОГО</w:t>
            </w:r>
            <w:r w:rsidRPr="0009295B">
              <w:rPr>
                <w:b/>
              </w:rPr>
              <w:t xml:space="preserve"> </w:t>
            </w:r>
            <w:r w:rsidR="008A3378">
              <w:rPr>
                <w:b/>
              </w:rPr>
              <w:t>(</w:t>
            </w:r>
            <w:r w:rsidR="008A3378" w:rsidRPr="0009295B">
              <w:rPr>
                <w:b/>
              </w:rPr>
              <w:t>МУНИЦИПАЛЬНОГО</w:t>
            </w:r>
            <w:r w:rsidR="008A3378">
              <w:rPr>
                <w:b/>
              </w:rPr>
              <w:t xml:space="preserve">) </w:t>
            </w:r>
            <w:r w:rsidRPr="0009295B">
              <w:rPr>
                <w:b/>
              </w:rPr>
              <w:t>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D498D8C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9C82885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EC76F67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00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098A47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D0A80AF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7B0F0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74BA84D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C8465E4" w14:textId="77777777" w:rsidR="0009295B" w:rsidRPr="0009295B" w:rsidRDefault="00535D1A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5C674" w14:textId="77777777" w:rsidR="0009295B" w:rsidRPr="0009295B" w:rsidRDefault="00535D1A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70</w:t>
            </w:r>
          </w:p>
        </w:tc>
      </w:tr>
      <w:tr w:rsidR="0009295B" w:rsidRPr="00D03AC2" w14:paraId="2F0AF7A6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E3F685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4F740" w14:textId="77777777" w:rsidR="0009295B" w:rsidRPr="0009295B" w:rsidRDefault="0009295B" w:rsidP="0009295B">
            <w:pPr>
              <w:rPr>
                <w:b/>
                <w:sz w:val="27"/>
                <w:szCs w:val="27"/>
              </w:rPr>
            </w:pPr>
            <w:r w:rsidRPr="0009295B">
              <w:rPr>
                <w:b/>
                <w:sz w:val="27"/>
                <w:szCs w:val="27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E2F29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AA42631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659E7A9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 w:rsidRPr="0009295B">
              <w:rPr>
                <w:b/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1931A2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000000000</w:t>
            </w:r>
            <w:r w:rsidR="004C6CCD">
              <w:rPr>
                <w:b/>
                <w:color w:val="000000"/>
                <w:sz w:val="27"/>
                <w:szCs w:val="27"/>
              </w:rPr>
              <w:t>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B91FBC7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A74D8BC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FAB7D2A" w14:textId="77777777" w:rsidR="0009295B" w:rsidRPr="0009295B" w:rsidRDefault="0009295B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0ED7811" w14:textId="77777777" w:rsidR="0009295B" w:rsidRPr="0009295B" w:rsidRDefault="00535D1A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240CC7" w14:textId="77777777" w:rsidR="0009295B" w:rsidRPr="0009295B" w:rsidRDefault="00535D1A" w:rsidP="0009295B">
            <w:pPr>
              <w:jc w:val="center"/>
              <w:rPr>
                <w:b/>
                <w:color w:val="000000"/>
                <w:sz w:val="27"/>
                <w:szCs w:val="27"/>
              </w:rPr>
            </w:pPr>
            <w:r>
              <w:rPr>
                <w:b/>
                <w:color w:val="000000"/>
                <w:sz w:val="27"/>
                <w:szCs w:val="27"/>
              </w:rPr>
              <w:t>70</w:t>
            </w:r>
          </w:p>
        </w:tc>
      </w:tr>
      <w:tr w:rsidR="0009295B" w:rsidRPr="00D03AC2" w14:paraId="0A5AEE5F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CB6E79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A099F" w14:textId="77777777"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>Управление муниципальными финансами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63007A8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BA28B48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5C5F510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575196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7900000000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E1BB30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D6F628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5AE2E94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3DB9A3" w14:textId="77777777" w:rsidR="0009295B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075BD5" w14:textId="77777777" w:rsidR="0009295B" w:rsidRPr="00FA3EE2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</w:tr>
      <w:tr w:rsidR="0009295B" w:rsidRPr="00D03AC2" w14:paraId="7F78C11A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D776CE1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8E0AF" w14:textId="77777777"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>Управление муниципальным долгом и муниципальными финансовыми активами Старолеушковского сельского 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F07777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23B433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0C4C332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81379F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7910000000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3F9C2A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56C315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86F5F0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95D4F3" w14:textId="77777777" w:rsidR="0009295B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17432D" w14:textId="77777777" w:rsidR="0009295B" w:rsidRPr="00FA3EE2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</w:tr>
      <w:tr w:rsidR="0009295B" w:rsidRPr="00D03AC2" w14:paraId="674A350A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69505A5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666E1" w14:textId="77777777" w:rsidR="0009295B" w:rsidRPr="0009295B" w:rsidRDefault="0009295B" w:rsidP="0009295B">
            <w:pPr>
              <w:rPr>
                <w:sz w:val="27"/>
                <w:szCs w:val="27"/>
              </w:rPr>
            </w:pPr>
            <w:r w:rsidRPr="0009295B">
              <w:rPr>
                <w:sz w:val="27"/>
                <w:szCs w:val="27"/>
              </w:rPr>
              <w:t xml:space="preserve">Процентные платежи по муниципальному долгу Старолеушковского сельского </w:t>
            </w:r>
            <w:r w:rsidRPr="0009295B">
              <w:rPr>
                <w:sz w:val="27"/>
                <w:szCs w:val="27"/>
              </w:rPr>
              <w:lastRenderedPageBreak/>
              <w:t>поселения павловского района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A59AB5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lastRenderedPageBreak/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A2CEAD8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83A3930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CB09C50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7910010220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69738A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82641B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B4713A9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0CA088C" w14:textId="77777777" w:rsidR="0009295B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B6A7A5" w14:textId="77777777" w:rsidR="0009295B" w:rsidRPr="00FA3EE2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</w:tr>
      <w:tr w:rsidR="0009295B" w:rsidRPr="00D03AC2" w14:paraId="143411B9" w14:textId="77777777" w:rsidTr="007E0057">
        <w:tblPrEx>
          <w:tblCellSpacing w:w="-5" w:type="nil"/>
        </w:tblPrEx>
        <w:trPr>
          <w:trHeight w:val="321"/>
          <w:tblCellSpacing w:w="-5" w:type="nil"/>
        </w:trPr>
        <w:tc>
          <w:tcPr>
            <w:tcW w:w="236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4E1A124" w14:textId="77777777" w:rsidR="0009295B" w:rsidRPr="00FA3EE2" w:rsidRDefault="0009295B" w:rsidP="0009295B"/>
        </w:tc>
        <w:tc>
          <w:tcPr>
            <w:tcW w:w="4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FBA1E" w14:textId="77777777" w:rsidR="0009295B" w:rsidRPr="0009295B" w:rsidRDefault="0009295B" w:rsidP="0009295B">
            <w:pPr>
              <w:rPr>
                <w:sz w:val="28"/>
                <w:szCs w:val="28"/>
              </w:rPr>
            </w:pPr>
            <w:r w:rsidRPr="0009295B">
              <w:rPr>
                <w:sz w:val="28"/>
                <w:szCs w:val="28"/>
              </w:rPr>
              <w:t>Обслуживание муниципального долга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DC3FB25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992</w:t>
            </w:r>
          </w:p>
        </w:tc>
        <w:tc>
          <w:tcPr>
            <w:tcW w:w="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86AA28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13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3ABA11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01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F00E9A0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7910010220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0F9BF5" w14:textId="77777777" w:rsidR="0009295B" w:rsidRPr="00FA3EE2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730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DED129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0,0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50ACC7D" w14:textId="77777777" w:rsidR="0009295B" w:rsidRDefault="0009295B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53B2E5" w14:textId="77777777" w:rsidR="0009295B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35,0</w:t>
            </w:r>
          </w:p>
        </w:tc>
        <w:tc>
          <w:tcPr>
            <w:tcW w:w="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802F314" w14:textId="77777777" w:rsidR="0009295B" w:rsidRPr="00FA3EE2" w:rsidRDefault="00535D1A" w:rsidP="0009295B">
            <w:pPr>
              <w:jc w:val="center"/>
              <w:rPr>
                <w:color w:val="000000"/>
                <w:sz w:val="27"/>
                <w:szCs w:val="27"/>
              </w:rPr>
            </w:pPr>
            <w:r>
              <w:rPr>
                <w:color w:val="000000"/>
                <w:sz w:val="27"/>
                <w:szCs w:val="27"/>
              </w:rPr>
              <w:t>70</w:t>
            </w:r>
          </w:p>
        </w:tc>
      </w:tr>
    </w:tbl>
    <w:p w14:paraId="2C989650" w14:textId="77777777" w:rsidR="009B4CF3" w:rsidRDefault="009B4CF3">
      <w:pPr>
        <w:jc w:val="both"/>
      </w:pPr>
    </w:p>
    <w:p w14:paraId="74CB4610" w14:textId="77777777" w:rsidR="009B4CF3" w:rsidRDefault="009B4CF3">
      <w:pPr>
        <w:jc w:val="both"/>
      </w:pPr>
    </w:p>
    <w:p w14:paraId="354BCD33" w14:textId="77777777" w:rsidR="00410665" w:rsidRDefault="00410665" w:rsidP="003E181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B4CF3">
        <w:rPr>
          <w:sz w:val="28"/>
          <w:szCs w:val="28"/>
        </w:rPr>
        <w:t>Глава Старолеушковского сельского</w:t>
      </w:r>
    </w:p>
    <w:p w14:paraId="380BDAE5" w14:textId="77777777" w:rsidR="009B4CF3" w:rsidRDefault="009B4CF3" w:rsidP="0041066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10665">
        <w:rPr>
          <w:sz w:val="28"/>
          <w:szCs w:val="28"/>
        </w:rPr>
        <w:t xml:space="preserve">     поселения </w:t>
      </w:r>
      <w:r>
        <w:rPr>
          <w:sz w:val="28"/>
          <w:szCs w:val="28"/>
        </w:rPr>
        <w:t xml:space="preserve">Павловского района                                                                                                                   </w:t>
      </w:r>
      <w:r w:rsidR="00410665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</w:t>
      </w:r>
      <w:proofErr w:type="spellStart"/>
      <w:r w:rsidR="00410665">
        <w:rPr>
          <w:sz w:val="28"/>
          <w:szCs w:val="28"/>
        </w:rPr>
        <w:t>Р.М.Чепилов</w:t>
      </w:r>
      <w:proofErr w:type="spellEnd"/>
      <w:r>
        <w:rPr>
          <w:sz w:val="28"/>
          <w:szCs w:val="28"/>
        </w:rPr>
        <w:t xml:space="preserve">                            </w:t>
      </w:r>
      <w:r w:rsidR="003E181E">
        <w:rPr>
          <w:sz w:val="28"/>
          <w:szCs w:val="28"/>
        </w:rPr>
        <w:t xml:space="preserve">        </w:t>
      </w:r>
    </w:p>
    <w:sectPr w:rsidR="009B4CF3" w:rsidSect="00DE233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5840" w:h="12240" w:orient="landscape" w:code="1"/>
      <w:pgMar w:top="851" w:right="1134" w:bottom="567" w:left="567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1F308B" w14:textId="77777777" w:rsidR="007B0449" w:rsidRDefault="007B0449" w:rsidP="00AB65F4">
      <w:r>
        <w:separator/>
      </w:r>
    </w:p>
  </w:endnote>
  <w:endnote w:type="continuationSeparator" w:id="0">
    <w:p w14:paraId="14A908D0" w14:textId="77777777" w:rsidR="007B0449" w:rsidRDefault="007B0449" w:rsidP="00AB65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436C85" w14:textId="77777777" w:rsidR="00B12667" w:rsidRDefault="00B12667">
    <w:pPr>
      <w:widowControl w:val="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1657BF" w14:textId="77777777" w:rsidR="00B12667" w:rsidRDefault="00B12667">
    <w:pPr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31184A" w14:textId="77777777" w:rsidR="00B12667" w:rsidRDefault="00B12667">
    <w:pPr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F72D62" w14:textId="77777777" w:rsidR="007B0449" w:rsidRDefault="007B0449" w:rsidP="00AB65F4">
      <w:r>
        <w:separator/>
      </w:r>
    </w:p>
  </w:footnote>
  <w:footnote w:type="continuationSeparator" w:id="0">
    <w:p w14:paraId="413F0313" w14:textId="77777777" w:rsidR="007B0449" w:rsidRDefault="007B0449" w:rsidP="00AB65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C68FF" w14:textId="77777777" w:rsidR="00B12667" w:rsidRDefault="00B12667">
    <w:pPr>
      <w:pStyle w:val="a3"/>
      <w:rPr>
        <w:rStyle w:val="a5"/>
        <w:rFonts w:ascii="Times New Roman" w:hAnsi="Times New Roman" w:cs="Times New Roman"/>
      </w:rPr>
    </w:pPr>
    <w:r>
      <w:rPr>
        <w:rStyle w:val="a5"/>
        <w:rFonts w:ascii="Times New Roman" w:hAnsi="Times New Roman" w:cs="Times New Roman"/>
      </w:rPr>
      <w:fldChar w:fldCharType="begin"/>
    </w:r>
    <w:r>
      <w:rPr>
        <w:rStyle w:val="a5"/>
        <w:rFonts w:ascii="Times New Roman" w:hAnsi="Times New Roman" w:cs="Times New Roman"/>
      </w:rPr>
      <w:instrText xml:space="preserve">PAGE  \* MERGEFORMAT </w:instrText>
    </w:r>
    <w:r>
      <w:rPr>
        <w:rStyle w:val="a5"/>
        <w:rFonts w:ascii="Times New Roman" w:hAnsi="Times New Roman" w:cs="Times New Roman"/>
      </w:rPr>
      <w:fldChar w:fldCharType="separate"/>
    </w:r>
    <w:r>
      <w:rPr>
        <w:rStyle w:val="a5"/>
        <w:rFonts w:ascii="Times New Roman" w:hAnsi="Times New Roman" w:cs="Times New Roman"/>
      </w:rPr>
      <w:t>1</w:t>
    </w:r>
    <w:r>
      <w:rPr>
        <w:rStyle w:val="a5"/>
        <w:rFonts w:ascii="Times New Roman" w:hAnsi="Times New Roman" w:cs="Times New Roman"/>
      </w:rPr>
      <w:fldChar w:fldCharType="end"/>
    </w:r>
  </w:p>
  <w:p w14:paraId="16F4BC01" w14:textId="77777777" w:rsidR="00B12667" w:rsidRDefault="00B1266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57F37" w14:textId="77777777" w:rsidR="00B12667" w:rsidRDefault="00B12667">
    <w:pPr>
      <w:widowControl w:val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152D64" w14:textId="77777777" w:rsidR="00B12667" w:rsidRDefault="00B12667">
    <w:pPr>
      <w:widowControl w:val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pos w:val="sectEnd"/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B65F4"/>
    <w:rsid w:val="0002456E"/>
    <w:rsid w:val="0009233B"/>
    <w:rsid w:val="0009295B"/>
    <w:rsid w:val="00096113"/>
    <w:rsid w:val="000C03F6"/>
    <w:rsid w:val="000D61B2"/>
    <w:rsid w:val="000E483A"/>
    <w:rsid w:val="000F1183"/>
    <w:rsid w:val="00185DE2"/>
    <w:rsid w:val="001A4C95"/>
    <w:rsid w:val="00201E63"/>
    <w:rsid w:val="00271159"/>
    <w:rsid w:val="0028451E"/>
    <w:rsid w:val="002905A3"/>
    <w:rsid w:val="002B1A22"/>
    <w:rsid w:val="002C2834"/>
    <w:rsid w:val="003004CE"/>
    <w:rsid w:val="003075BA"/>
    <w:rsid w:val="00307D25"/>
    <w:rsid w:val="003367D0"/>
    <w:rsid w:val="00343547"/>
    <w:rsid w:val="00345946"/>
    <w:rsid w:val="00351FA4"/>
    <w:rsid w:val="003E181E"/>
    <w:rsid w:val="003E4F0E"/>
    <w:rsid w:val="00400C62"/>
    <w:rsid w:val="00403BFD"/>
    <w:rsid w:val="00410665"/>
    <w:rsid w:val="00467BFC"/>
    <w:rsid w:val="0048127E"/>
    <w:rsid w:val="004C6CCD"/>
    <w:rsid w:val="004D6381"/>
    <w:rsid w:val="0052199A"/>
    <w:rsid w:val="00533057"/>
    <w:rsid w:val="00535D1A"/>
    <w:rsid w:val="005B26B9"/>
    <w:rsid w:val="00603644"/>
    <w:rsid w:val="00671AC3"/>
    <w:rsid w:val="00684172"/>
    <w:rsid w:val="00693417"/>
    <w:rsid w:val="0069647C"/>
    <w:rsid w:val="006B7F6A"/>
    <w:rsid w:val="00711F48"/>
    <w:rsid w:val="00764AE8"/>
    <w:rsid w:val="00766805"/>
    <w:rsid w:val="00766DE9"/>
    <w:rsid w:val="007B0449"/>
    <w:rsid w:val="007E0057"/>
    <w:rsid w:val="00832DF9"/>
    <w:rsid w:val="00880D18"/>
    <w:rsid w:val="008A3378"/>
    <w:rsid w:val="008B0AB8"/>
    <w:rsid w:val="008D3816"/>
    <w:rsid w:val="008E2237"/>
    <w:rsid w:val="00921E7E"/>
    <w:rsid w:val="00972465"/>
    <w:rsid w:val="0098304F"/>
    <w:rsid w:val="009A2316"/>
    <w:rsid w:val="009B4CF3"/>
    <w:rsid w:val="009C7B78"/>
    <w:rsid w:val="00A21484"/>
    <w:rsid w:val="00A816CC"/>
    <w:rsid w:val="00AB0C89"/>
    <w:rsid w:val="00AB22F9"/>
    <w:rsid w:val="00AB65F4"/>
    <w:rsid w:val="00AD28E5"/>
    <w:rsid w:val="00B12667"/>
    <w:rsid w:val="00B2546D"/>
    <w:rsid w:val="00B9496C"/>
    <w:rsid w:val="00BA6C55"/>
    <w:rsid w:val="00BB4EDB"/>
    <w:rsid w:val="00BC6157"/>
    <w:rsid w:val="00CB42C2"/>
    <w:rsid w:val="00CB5F26"/>
    <w:rsid w:val="00CD657F"/>
    <w:rsid w:val="00CF5AEB"/>
    <w:rsid w:val="00D0225F"/>
    <w:rsid w:val="00D03AC2"/>
    <w:rsid w:val="00D25AE8"/>
    <w:rsid w:val="00D449A3"/>
    <w:rsid w:val="00D717FD"/>
    <w:rsid w:val="00DA4039"/>
    <w:rsid w:val="00DB0AF1"/>
    <w:rsid w:val="00DB7D6D"/>
    <w:rsid w:val="00DE233F"/>
    <w:rsid w:val="00EA71A0"/>
    <w:rsid w:val="00EA724D"/>
    <w:rsid w:val="00EC70A3"/>
    <w:rsid w:val="00ED3BDE"/>
    <w:rsid w:val="00EE75CA"/>
    <w:rsid w:val="00F30DFD"/>
    <w:rsid w:val="00F52A1D"/>
    <w:rsid w:val="00F65D55"/>
    <w:rsid w:val="00FA3EE2"/>
    <w:rsid w:val="00FC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F5235"/>
  <w15:docId w15:val="{EDEBD53E-B44C-4CD3-839D-C95EAADC5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C2834"/>
    <w:pPr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C2834"/>
    <w:pPr>
      <w:widowControl w:val="0"/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TableContents">
    <w:name w:val="Table Contents"/>
    <w:basedOn w:val="a"/>
    <w:uiPriority w:val="99"/>
    <w:rsid w:val="002C2834"/>
    <w:pPr>
      <w:widowControl w:val="0"/>
    </w:pPr>
  </w:style>
  <w:style w:type="character" w:styleId="a5">
    <w:name w:val="page number"/>
    <w:uiPriority w:val="99"/>
    <w:rsid w:val="002C2834"/>
    <w:rPr>
      <w:rFonts w:ascii="Arial" w:hAnsi="Arial" w:cs="Arial"/>
      <w:lang w:val="ru-RU"/>
    </w:rPr>
  </w:style>
  <w:style w:type="paragraph" w:styleId="a6">
    <w:name w:val="footer"/>
    <w:basedOn w:val="a"/>
    <w:link w:val="a7"/>
    <w:uiPriority w:val="99"/>
    <w:rsid w:val="002C283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AB65F4"/>
    <w:rPr>
      <w:rFonts w:ascii="Times New Roman" w:hAnsi="Times New Roman" w:cs="Times New Roman"/>
      <w:sz w:val="24"/>
      <w:szCs w:val="24"/>
    </w:rPr>
  </w:style>
  <w:style w:type="paragraph" w:customStyle="1" w:styleId="1">
    <w:name w:val="Стиль1"/>
    <w:basedOn w:val="a"/>
    <w:next w:val="2"/>
    <w:uiPriority w:val="99"/>
    <w:rsid w:val="002C2834"/>
    <w:pPr>
      <w:spacing w:line="360" w:lineRule="auto"/>
      <w:ind w:firstLine="720"/>
      <w:jc w:val="both"/>
    </w:pPr>
    <w:rPr>
      <w:sz w:val="28"/>
      <w:szCs w:val="28"/>
    </w:rPr>
  </w:style>
  <w:style w:type="paragraph" w:styleId="2">
    <w:name w:val="List 2"/>
    <w:basedOn w:val="a"/>
    <w:uiPriority w:val="99"/>
    <w:rsid w:val="002C2834"/>
    <w:pPr>
      <w:ind w:left="566" w:hanging="283"/>
    </w:pPr>
  </w:style>
  <w:style w:type="paragraph" w:customStyle="1" w:styleId="a8">
    <w:name w:val="Содержимое таблицы"/>
    <w:basedOn w:val="a"/>
    <w:uiPriority w:val="99"/>
    <w:rsid w:val="002C2834"/>
    <w:pPr>
      <w:widowControl w:val="0"/>
    </w:pPr>
  </w:style>
  <w:style w:type="paragraph" w:styleId="a9">
    <w:name w:val="Balloon Text"/>
    <w:basedOn w:val="a"/>
    <w:link w:val="aa"/>
    <w:uiPriority w:val="99"/>
    <w:rsid w:val="002C283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uiPriority w:val="99"/>
    <w:semiHidden/>
    <w:locked/>
    <w:rsid w:val="00AB65F4"/>
    <w:rPr>
      <w:rFonts w:ascii="Times New Roman" w:hAnsi="Times New Roman" w:cs="Times New Roman"/>
      <w:sz w:val="2"/>
    </w:rPr>
  </w:style>
  <w:style w:type="character" w:customStyle="1" w:styleId="aa">
    <w:name w:val="Текст выноски Знак"/>
    <w:link w:val="a9"/>
    <w:uiPriority w:val="99"/>
    <w:locked/>
    <w:rsid w:val="002C2834"/>
    <w:rPr>
      <w:rFonts w:ascii="Tahoma" w:hAnsi="Tahoma" w:cs="Tahoma"/>
      <w:sz w:val="16"/>
      <w:szCs w:val="16"/>
      <w:lang w:val="ru-RU"/>
    </w:rPr>
  </w:style>
  <w:style w:type="character" w:customStyle="1" w:styleId="ab">
    <w:name w:val="Гипертекстовая ссылка"/>
    <w:uiPriority w:val="99"/>
    <w:rsid w:val="002C2834"/>
    <w:rPr>
      <w:rFonts w:ascii="Arial" w:hAnsi="Arial"/>
      <w:b/>
      <w:color w:val="106BBE"/>
      <w:lang w:val="ru-RU"/>
    </w:rPr>
  </w:style>
  <w:style w:type="paragraph" w:styleId="ac">
    <w:name w:val="Title"/>
    <w:basedOn w:val="a"/>
    <w:next w:val="a"/>
    <w:link w:val="ad"/>
    <w:uiPriority w:val="99"/>
    <w:qFormat/>
    <w:rsid w:val="002C2834"/>
    <w:pPr>
      <w:spacing w:before="240" w:after="60"/>
      <w:jc w:val="center"/>
      <w:outlineLvl w:val="0"/>
    </w:pPr>
    <w:rPr>
      <w:rFonts w:ascii="Cambria" w:hAnsi="Cambria" w:cs="Cambria"/>
      <w:b/>
      <w:bCs/>
      <w:sz w:val="32"/>
      <w:szCs w:val="32"/>
    </w:rPr>
  </w:style>
  <w:style w:type="character" w:customStyle="1" w:styleId="TitleChar">
    <w:name w:val="Title Char"/>
    <w:uiPriority w:val="10"/>
    <w:locked/>
    <w:rsid w:val="00AB65F4"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uiPriority w:val="99"/>
    <w:locked/>
    <w:rsid w:val="002C2834"/>
    <w:rPr>
      <w:rFonts w:ascii="Cambria" w:hAnsi="Cambria" w:cs="Cambria"/>
      <w:b/>
      <w:bCs/>
      <w:sz w:val="32"/>
      <w:szCs w:val="32"/>
      <w:lang w:val="ru-RU"/>
    </w:rPr>
  </w:style>
  <w:style w:type="character" w:styleId="ae">
    <w:name w:val="Emphasis"/>
    <w:uiPriority w:val="99"/>
    <w:qFormat/>
    <w:rsid w:val="002C2834"/>
    <w:rPr>
      <w:rFonts w:ascii="Arial" w:hAnsi="Arial" w:cs="Arial"/>
      <w:i/>
      <w:iCs/>
      <w:lang w:val="ru-RU"/>
    </w:rPr>
  </w:style>
  <w:style w:type="character" w:styleId="af">
    <w:name w:val="Hyperlink"/>
    <w:uiPriority w:val="99"/>
    <w:rsid w:val="002C2834"/>
    <w:rPr>
      <w:rFonts w:ascii="Arial" w:hAnsi="Arial" w:cs="Arial"/>
      <w:color w:val="0000FF"/>
      <w:u w:val="single"/>
      <w:lang w:val="ru-RU"/>
    </w:rPr>
  </w:style>
  <w:style w:type="character" w:styleId="af0">
    <w:name w:val="FollowedHyperlink"/>
    <w:uiPriority w:val="99"/>
    <w:rsid w:val="002C2834"/>
    <w:rPr>
      <w:rFonts w:ascii="Arial" w:hAnsi="Arial" w:cs="Arial"/>
      <w:color w:val="800080"/>
      <w:u w:val="singl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05584A-4FA1-4556-971E-3ABF7B3F9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</TotalTime>
  <Pages>1</Pages>
  <Words>4310</Words>
  <Characters>24572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Старолеушковского СП Администрация</cp:lastModifiedBy>
  <cp:revision>37</cp:revision>
  <cp:lastPrinted>2022-05-25T11:35:00Z</cp:lastPrinted>
  <dcterms:created xsi:type="dcterms:W3CDTF">2020-04-15T20:58:00Z</dcterms:created>
  <dcterms:modified xsi:type="dcterms:W3CDTF">2022-05-25T11:35:00Z</dcterms:modified>
</cp:coreProperties>
</file>